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2.xml" ContentType="application/vnd.ms-office.classificationlabels+xml"/>
  <Override PartName="/docMetadata/LabelInfo0.xml" ContentType="application/vnd.ms-office.classificationlabels+xml"/>
  <Override PartName="/docMetadata/LabelInfo.xml" ContentType="application/vnd.ms-office.classificationlabels+xml"/>
  <Override PartName="/docMetadata/LabelInfo3.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1.xml"/><Relationship Id="rId3" Type="http://schemas.openxmlformats.org/officeDocument/2006/relationships/extended-properties" Target="docProps/app.xml"/><Relationship Id="rId7" Type="http://schemas.microsoft.com/office/2020/02/relationships/classificationlabels" Target="docMetadata/LabelInfo2.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 Id="rId9" Type="http://schemas.microsoft.com/office/2020/02/relationships/classificationlabels" Target="docMetadata/LabelInfo3.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B3341" w:rsidP="242633CF" w:rsidRDefault="004B3341" w14:paraId="27553ED6" w14:textId="02091222">
      <w:pPr>
        <w:jc w:val="center"/>
      </w:pPr>
      <w:r>
        <w:rPr>
          <w:noProof/>
        </w:rPr>
        <w:drawing>
          <wp:inline distT="0" distB="0" distL="0" distR="0" wp14:anchorId="4379C04C" wp14:editId="73877EA8">
            <wp:extent cx="12858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r w:rsidRPr="356B6B81" w:rsidR="00E4648F">
        <w:rPr>
          <w:rFonts w:ascii="Bahnschrift Condensed" w:hAnsi="Bahnschrift Condensed"/>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356B6B81" w:rsidR="00003C3B">
        <w:rPr>
          <w:rFonts w:ascii="Bahnschrift Condensed" w:hAnsi="Bahnschrift Condensed"/>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CRUDIE SCHOOL </w:t>
      </w:r>
      <w:r w:rsidR="242633CF">
        <w:rPr>
          <w:noProof/>
        </w:rPr>
        <w:drawing>
          <wp:anchor distT="0" distB="0" distL="114300" distR="114300" simplePos="0" relativeHeight="251658240" behindDoc="0" locked="0" layoutInCell="1" allowOverlap="1" wp14:anchorId="026E0AD6" wp14:editId="242633CF">
            <wp:simplePos x="0" y="0"/>
            <wp:positionH relativeFrom="column">
              <wp:align>right</wp:align>
            </wp:positionH>
            <wp:positionV relativeFrom="paragraph">
              <wp:posOffset>0</wp:posOffset>
            </wp:positionV>
            <wp:extent cx="1619250" cy="1323975"/>
            <wp:effectExtent l="0" t="0" r="0" b="0"/>
            <wp:wrapSquare wrapText="bothSides"/>
            <wp:docPr id="735748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619250" cy="1323975"/>
                    </a:xfrm>
                    <a:prstGeom prst="rect">
                      <a:avLst/>
                    </a:prstGeom>
                  </pic:spPr>
                </pic:pic>
              </a:graphicData>
            </a:graphic>
            <wp14:sizeRelH relativeFrom="page">
              <wp14:pctWidth>0</wp14:pctWidth>
            </wp14:sizeRelH>
            <wp14:sizeRelV relativeFrom="page">
              <wp14:pctHeight>0</wp14:pctHeight>
            </wp14:sizeRelV>
          </wp:anchor>
        </w:drawing>
      </w:r>
    </w:p>
    <w:p w:rsidR="004B3341" w:rsidP="356B6B81" w:rsidRDefault="00003C3B" w14:paraId="46DDC1BE" w14:textId="0CB4A455">
      <w:pPr>
        <w:jc w:val="center"/>
      </w:pPr>
      <w:r w:rsidRPr="356B6B81">
        <w:rPr>
          <w:rFonts w:ascii="Bahnschrift Condensed" w:hAnsi="Bahnschrift Condensed"/>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Pr="356B6B81" w:rsidR="00E4648F">
        <w:rPr>
          <w:rFonts w:ascii="Bahnschrift Condensed" w:hAnsi="Bahnschrift Condensed"/>
          <w:b/>
          <w:bCs/>
          <w:color w:val="0070C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Pr="00E4648F" w:rsidR="004B3341" w:rsidP="004B3341" w:rsidRDefault="0033008F" w14:paraId="0810F6AB" w14:textId="2E16FA75">
      <w:pPr>
        <w:jc w:val="center"/>
        <w:rPr>
          <w:rFonts w:ascii="Comic Sans MS" w:hAnsi="Comic Sans MS"/>
          <w:b/>
          <w:bCs/>
          <w:sz w:val="32"/>
          <w:szCs w:val="32"/>
        </w:rPr>
      </w:pPr>
      <w:r>
        <w:rPr>
          <w:rFonts w:ascii="Comic Sans MS" w:hAnsi="Comic Sans MS"/>
          <w:b/>
          <w:bCs/>
          <w:sz w:val="32"/>
          <w:szCs w:val="32"/>
        </w:rPr>
        <w:t>December</w:t>
      </w:r>
      <w:r w:rsidRPr="49A262D5" w:rsidR="1735D893">
        <w:rPr>
          <w:rFonts w:ascii="Comic Sans MS" w:hAnsi="Comic Sans MS"/>
          <w:b/>
          <w:bCs/>
          <w:sz w:val="32"/>
          <w:szCs w:val="32"/>
        </w:rPr>
        <w:t xml:space="preserve"> </w:t>
      </w:r>
      <w:r w:rsidRPr="49A262D5" w:rsidR="004B3341">
        <w:rPr>
          <w:rFonts w:ascii="Comic Sans MS" w:hAnsi="Comic Sans MS"/>
          <w:b/>
          <w:bCs/>
          <w:sz w:val="32"/>
          <w:szCs w:val="32"/>
        </w:rPr>
        <w:t>2020</w:t>
      </w:r>
    </w:p>
    <w:p w:rsidRPr="00E4648F" w:rsidR="004B3341" w:rsidP="004B3341" w:rsidRDefault="004B3341" w14:paraId="0DD3AB75" w14:textId="66A0AF12">
      <w:pPr>
        <w:jc w:val="center"/>
        <w:rPr>
          <w:rFonts w:ascii="Comic Sans MS" w:hAnsi="Comic Sans MS"/>
          <w:b/>
          <w:bCs/>
        </w:rPr>
      </w:pPr>
      <w:r w:rsidRPr="00E4648F">
        <w:rPr>
          <w:rFonts w:ascii="Comic Sans MS" w:hAnsi="Comic Sans MS"/>
          <w:b/>
          <w:bCs/>
        </w:rPr>
        <w:t>School Information Line Tel 0</w:t>
      </w:r>
      <w:r w:rsidR="0017302B">
        <w:rPr>
          <w:rFonts w:ascii="Comic Sans MS" w:hAnsi="Comic Sans MS"/>
          <w:b/>
          <w:bCs/>
        </w:rPr>
        <w:t>3</w:t>
      </w:r>
      <w:r w:rsidRPr="00E4648F">
        <w:rPr>
          <w:rFonts w:ascii="Comic Sans MS" w:hAnsi="Comic Sans MS"/>
          <w:b/>
          <w:bCs/>
        </w:rPr>
        <w:t>70 054 4999 Crudie Pin No. 021550</w:t>
      </w:r>
    </w:p>
    <w:p w:rsidRPr="00E4648F" w:rsidR="004B3341" w:rsidP="004B3341" w:rsidRDefault="005E3C1D" w14:paraId="749A729A" w14:textId="35699E04">
      <w:pPr>
        <w:jc w:val="center"/>
        <w:rPr>
          <w:rFonts w:ascii="Comic Sans MS" w:hAnsi="Comic Sans MS"/>
        </w:rPr>
      </w:pPr>
      <w:r>
        <w:rPr>
          <w:noProof/>
        </w:rPr>
        <w:drawing>
          <wp:inline distT="0" distB="0" distL="0" distR="0" wp14:anchorId="2FDFE13C" wp14:editId="1D6E9035">
            <wp:extent cx="187960" cy="152788"/>
            <wp:effectExtent l="0" t="0" r="2540" b="0"/>
            <wp:docPr id="1586750792" name="Picture 3" descr="Twitter Logo n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960" cy="152788"/>
                    </a:xfrm>
                    <a:prstGeom prst="rect">
                      <a:avLst/>
                    </a:prstGeom>
                  </pic:spPr>
                </pic:pic>
              </a:graphicData>
            </a:graphic>
          </wp:inline>
        </w:drawing>
      </w:r>
      <w:r w:rsidRPr="087D0DC2" w:rsidR="004B3341">
        <w:rPr>
          <w:rFonts w:ascii="Comic Sans MS" w:hAnsi="Comic Sans MS"/>
        </w:rPr>
        <w:t>@CrudieSchool       Glow – glow.rmunify.com      Website – crudie.aberdeenshire.sch.uk</w:t>
      </w:r>
    </w:p>
    <w:p w:rsidR="004B3341" w:rsidRDefault="004B3341" w14:paraId="737F2A61" w14:textId="77777777"/>
    <w:p w:rsidRPr="00E4648F" w:rsidR="00417E30" w:rsidRDefault="00316354" w14:paraId="62A93C58" w14:textId="642B7D9F">
      <w:pPr>
        <w:rPr>
          <w:rFonts w:ascii="Comic Sans MS" w:hAnsi="Comic Sans MS"/>
          <w:sz w:val="28"/>
          <w:szCs w:val="28"/>
        </w:rPr>
      </w:pPr>
      <w:r w:rsidRPr="49A262D5">
        <w:rPr>
          <w:rFonts w:ascii="Comic Sans MS" w:hAnsi="Comic Sans MS"/>
          <w:sz w:val="28"/>
          <w:szCs w:val="28"/>
        </w:rPr>
        <w:t>Dear Parents,</w:t>
      </w:r>
    </w:p>
    <w:p w:rsidRPr="00F74B72" w:rsidR="006220AA" w:rsidP="006220AA" w:rsidRDefault="006220AA" w14:paraId="3EFB24D3" w14:textId="77777777">
      <w:pPr>
        <w:jc w:val="both"/>
        <w:rPr>
          <w:rFonts w:ascii="Comic Sans MS" w:hAnsi="Comic Sans MS" w:eastAsia="Calibri" w:cs="Arial"/>
          <w:sz w:val="28"/>
          <w:szCs w:val="28"/>
        </w:rPr>
      </w:pPr>
      <w:r w:rsidRPr="00F74B72">
        <w:rPr>
          <w:rFonts w:ascii="Comic Sans MS" w:hAnsi="Comic Sans MS" w:eastAsia="Calibri" w:cs="Arial"/>
          <w:sz w:val="28"/>
          <w:szCs w:val="28"/>
        </w:rPr>
        <w:t xml:space="preserve">As the Covid-19 infection rate across Aberdeenshire is showing an increase, I think it is important for you to be able to access local information to help us inform our decisions in keeping our local community safe. </w:t>
      </w:r>
    </w:p>
    <w:p w:rsidRPr="00F74B72" w:rsidR="006220AA" w:rsidP="006220AA" w:rsidRDefault="006220AA" w14:paraId="43C087B2" w14:textId="77777777">
      <w:pPr>
        <w:jc w:val="both"/>
        <w:rPr>
          <w:rFonts w:ascii="Comic Sans MS" w:hAnsi="Comic Sans MS" w:eastAsia="Calibri" w:cs="Arial"/>
          <w:sz w:val="28"/>
          <w:szCs w:val="28"/>
        </w:rPr>
      </w:pPr>
      <w:r w:rsidRPr="00F74B72">
        <w:rPr>
          <w:rFonts w:ascii="Comic Sans MS" w:hAnsi="Comic Sans MS" w:eastAsia="Calibri" w:cs="Arial"/>
          <w:sz w:val="28"/>
          <w:szCs w:val="28"/>
        </w:rPr>
        <w:t>I am aware that a lot of information has been provided over the last few months and as such I wish to emphasize a few key points to remember:</w:t>
      </w:r>
    </w:p>
    <w:p w:rsidRPr="00F74B72" w:rsidR="006220AA" w:rsidP="006220AA" w:rsidRDefault="006220AA" w14:paraId="4C2297B9" w14:textId="78F65724">
      <w:pPr>
        <w:numPr>
          <w:ilvl w:val="0"/>
          <w:numId w:val="12"/>
        </w:numPr>
        <w:spacing w:line="252" w:lineRule="auto"/>
        <w:contextualSpacing/>
        <w:jc w:val="both"/>
        <w:rPr>
          <w:rFonts w:ascii="Comic Sans MS" w:hAnsi="Comic Sans MS" w:eastAsia="Calibri" w:cs="Arial"/>
          <w:sz w:val="28"/>
          <w:szCs w:val="28"/>
        </w:rPr>
      </w:pPr>
      <w:r w:rsidRPr="00F74B72">
        <w:rPr>
          <w:rFonts w:ascii="Comic Sans MS" w:hAnsi="Comic Sans MS" w:eastAsia="Calibri" w:cs="Arial"/>
          <w:sz w:val="28"/>
          <w:szCs w:val="28"/>
        </w:rPr>
        <w:t xml:space="preserve">If you or a member of your household has symptoms and you are awaiting a test result, DO NOT send your </w:t>
      </w:r>
      <w:r w:rsidRPr="00F74B72" w:rsidR="00D96DDB">
        <w:rPr>
          <w:rFonts w:ascii="Comic Sans MS" w:hAnsi="Comic Sans MS" w:eastAsia="Calibri" w:cs="Arial"/>
          <w:sz w:val="28"/>
          <w:szCs w:val="28"/>
        </w:rPr>
        <w:t>child</w:t>
      </w:r>
      <w:r w:rsidRPr="00F74B72">
        <w:rPr>
          <w:rFonts w:ascii="Comic Sans MS" w:hAnsi="Comic Sans MS" w:eastAsia="Calibri" w:cs="Arial"/>
          <w:sz w:val="28"/>
          <w:szCs w:val="28"/>
        </w:rPr>
        <w:t xml:space="preserve"> to school.  They MUST self-isolate until the test result is through.  If the test is negative</w:t>
      </w:r>
      <w:r w:rsidR="002B3326">
        <w:rPr>
          <w:rFonts w:ascii="Comic Sans MS" w:hAnsi="Comic Sans MS" w:eastAsia="Calibri" w:cs="Arial"/>
          <w:sz w:val="28"/>
          <w:szCs w:val="28"/>
        </w:rPr>
        <w:t>,</w:t>
      </w:r>
      <w:r w:rsidRPr="00F74B72">
        <w:rPr>
          <w:rFonts w:ascii="Comic Sans MS" w:hAnsi="Comic Sans MS" w:eastAsia="Calibri" w:cs="Arial"/>
          <w:sz w:val="28"/>
          <w:szCs w:val="28"/>
        </w:rPr>
        <w:t xml:space="preserve"> they can return to school unless they have symptoms – in which case they would require to be tested too. </w:t>
      </w:r>
    </w:p>
    <w:p w:rsidRPr="00F74B72" w:rsidR="006220AA" w:rsidP="006220AA" w:rsidRDefault="006220AA" w14:paraId="662368CD" w14:textId="77777777">
      <w:pPr>
        <w:spacing w:line="252" w:lineRule="auto"/>
        <w:ind w:left="720"/>
        <w:contextualSpacing/>
        <w:jc w:val="both"/>
        <w:rPr>
          <w:rFonts w:ascii="Comic Sans MS" w:hAnsi="Comic Sans MS" w:eastAsia="Calibri" w:cs="Arial"/>
          <w:sz w:val="12"/>
          <w:szCs w:val="12"/>
        </w:rPr>
      </w:pPr>
    </w:p>
    <w:p w:rsidRPr="00F74B72" w:rsidR="006220AA" w:rsidP="006220AA" w:rsidRDefault="006220AA" w14:paraId="77785D15" w14:textId="46F3F993">
      <w:pPr>
        <w:numPr>
          <w:ilvl w:val="0"/>
          <w:numId w:val="12"/>
        </w:numPr>
        <w:spacing w:line="252" w:lineRule="auto"/>
        <w:contextualSpacing/>
        <w:jc w:val="both"/>
        <w:rPr>
          <w:rFonts w:ascii="Comic Sans MS" w:hAnsi="Comic Sans MS" w:eastAsia="Calibri" w:cs="Arial"/>
          <w:sz w:val="24"/>
          <w:szCs w:val="24"/>
        </w:rPr>
      </w:pPr>
      <w:r w:rsidRPr="00F74B72">
        <w:rPr>
          <w:rFonts w:ascii="Comic Sans MS" w:hAnsi="Comic Sans MS" w:eastAsia="Calibri" w:cs="Arial"/>
          <w:sz w:val="28"/>
          <w:szCs w:val="28"/>
        </w:rPr>
        <w:t xml:space="preserve">If your </w:t>
      </w:r>
      <w:r w:rsidRPr="00F74B72" w:rsidR="00D96DDB">
        <w:rPr>
          <w:rFonts w:ascii="Comic Sans MS" w:hAnsi="Comic Sans MS" w:eastAsia="Calibri" w:cs="Arial"/>
          <w:sz w:val="28"/>
          <w:szCs w:val="28"/>
        </w:rPr>
        <w:t>child</w:t>
      </w:r>
      <w:r w:rsidRPr="00F74B72">
        <w:rPr>
          <w:rFonts w:ascii="Comic Sans MS" w:hAnsi="Comic Sans MS" w:eastAsia="Calibri" w:cs="Arial"/>
          <w:sz w:val="28"/>
          <w:szCs w:val="28"/>
        </w:rPr>
        <w:t xml:space="preserve"> has been asked to isolate as a close contact through Test and Protect they need to isolate for the full 14 days even if they have been tested and their test is negative.</w:t>
      </w:r>
    </w:p>
    <w:p w:rsidRPr="00F74B72" w:rsidR="00F74B72" w:rsidP="00F74B72" w:rsidRDefault="006220AA" w14:paraId="46AD2918" w14:textId="17747797">
      <w:pPr>
        <w:pStyle w:val="ListParagraph"/>
        <w:numPr>
          <w:ilvl w:val="0"/>
          <w:numId w:val="12"/>
        </w:numPr>
        <w:jc w:val="both"/>
        <w:rPr>
          <w:rFonts w:ascii="Comic Sans MS" w:hAnsi="Comic Sans MS"/>
          <w:sz w:val="28"/>
          <w:szCs w:val="28"/>
        </w:rPr>
      </w:pPr>
      <w:r w:rsidRPr="00F74B72">
        <w:rPr>
          <w:rFonts w:ascii="Comic Sans MS" w:hAnsi="Comic Sans MS" w:eastAsia="Calibri" w:cs="Arial"/>
          <w:sz w:val="28"/>
          <w:szCs w:val="28"/>
        </w:rPr>
        <w:t xml:space="preserve">If your </w:t>
      </w:r>
      <w:r w:rsidRPr="00F74B72" w:rsidR="00D96DDB">
        <w:rPr>
          <w:rFonts w:ascii="Comic Sans MS" w:hAnsi="Comic Sans MS" w:eastAsia="Calibri" w:cs="Arial"/>
          <w:sz w:val="28"/>
          <w:szCs w:val="28"/>
        </w:rPr>
        <w:t>child</w:t>
      </w:r>
      <w:r w:rsidRPr="00F74B72">
        <w:rPr>
          <w:rFonts w:ascii="Comic Sans MS" w:hAnsi="Comic Sans MS" w:eastAsia="Calibri" w:cs="Arial"/>
          <w:sz w:val="28"/>
          <w:szCs w:val="28"/>
        </w:rPr>
        <w:t xml:space="preserve"> is unwell, they should remain at home.  </w:t>
      </w:r>
      <w:r w:rsidRPr="00F74B72" w:rsidR="00F74B72">
        <w:rPr>
          <w:rFonts w:ascii="Comic Sans MS" w:hAnsi="Comic Sans MS"/>
          <w:sz w:val="28"/>
          <w:szCs w:val="28"/>
        </w:rPr>
        <w:t>Please do not send your child to school if they have any of the following symptoms:</w:t>
      </w:r>
    </w:p>
    <w:p w:rsidRPr="00F74B72" w:rsidR="00F74B72" w:rsidP="00F415EA" w:rsidRDefault="00F74B72" w14:paraId="7C0E608C" w14:textId="77777777">
      <w:pPr>
        <w:pStyle w:val="ListParagraph"/>
        <w:numPr>
          <w:ilvl w:val="0"/>
          <w:numId w:val="9"/>
        </w:numPr>
        <w:shd w:val="clear" w:color="auto" w:fill="FFFFFF"/>
        <w:spacing w:before="168" w:after="72" w:line="276" w:lineRule="auto"/>
        <w:ind w:left="426" w:firstLine="283"/>
        <w:rPr>
          <w:rFonts w:ascii="Comic Sans MS" w:hAnsi="Comic Sans MS"/>
          <w:sz w:val="28"/>
          <w:szCs w:val="28"/>
        </w:rPr>
      </w:pPr>
      <w:r w:rsidRPr="00F74B72">
        <w:rPr>
          <w:rFonts w:ascii="Comic Sans MS" w:hAnsi="Comic Sans MS"/>
          <w:sz w:val="28"/>
          <w:szCs w:val="28"/>
        </w:rPr>
        <w:t>new continuous cough</w:t>
      </w:r>
    </w:p>
    <w:p w:rsidRPr="00F74B72" w:rsidR="00F74B72" w:rsidP="00F415EA" w:rsidRDefault="00F74B72" w14:paraId="4E9ACB1A" w14:textId="77777777">
      <w:pPr>
        <w:pStyle w:val="ListParagraph"/>
        <w:numPr>
          <w:ilvl w:val="0"/>
          <w:numId w:val="9"/>
        </w:numPr>
        <w:shd w:val="clear" w:color="auto" w:fill="FFFFFF"/>
        <w:spacing w:before="168" w:after="72" w:line="276" w:lineRule="auto"/>
        <w:ind w:left="426" w:firstLine="283"/>
        <w:rPr>
          <w:rFonts w:ascii="Comic Sans MS" w:hAnsi="Comic Sans MS"/>
          <w:sz w:val="28"/>
          <w:szCs w:val="28"/>
        </w:rPr>
      </w:pPr>
      <w:r w:rsidRPr="00F74B72">
        <w:rPr>
          <w:rFonts w:ascii="Comic Sans MS" w:hAnsi="Comic Sans MS"/>
          <w:sz w:val="28"/>
          <w:szCs w:val="28"/>
        </w:rPr>
        <w:t xml:space="preserve">fever/high temperature </w:t>
      </w:r>
    </w:p>
    <w:p w:rsidRPr="00F74B72" w:rsidR="00F74B72" w:rsidP="00F415EA" w:rsidRDefault="00F74B72" w14:paraId="236E822F" w14:textId="77777777">
      <w:pPr>
        <w:pStyle w:val="ListParagraph"/>
        <w:numPr>
          <w:ilvl w:val="0"/>
          <w:numId w:val="9"/>
        </w:numPr>
        <w:shd w:val="clear" w:color="auto" w:fill="FFFFFF"/>
        <w:spacing w:before="168" w:after="72" w:line="276" w:lineRule="auto"/>
        <w:ind w:left="426" w:firstLine="283"/>
        <w:rPr>
          <w:rFonts w:ascii="Comic Sans MS" w:hAnsi="Comic Sans MS"/>
          <w:sz w:val="28"/>
          <w:szCs w:val="28"/>
        </w:rPr>
      </w:pPr>
      <w:r w:rsidRPr="00F74B72">
        <w:rPr>
          <w:rFonts w:ascii="Comic Sans MS" w:hAnsi="Comic Sans MS"/>
          <w:sz w:val="28"/>
          <w:szCs w:val="28"/>
        </w:rPr>
        <w:t>loss of, or change in, sense of smell or taste (anosmia).</w:t>
      </w:r>
    </w:p>
    <w:p w:rsidRPr="00F74B72" w:rsidR="00F74B72" w:rsidP="00F415EA" w:rsidRDefault="00F74B72" w14:paraId="61850177" w14:textId="77777777">
      <w:pPr>
        <w:ind w:left="709"/>
        <w:jc w:val="both"/>
        <w:rPr>
          <w:rFonts w:ascii="Comic Sans MS" w:hAnsi="Comic Sans MS"/>
          <w:sz w:val="28"/>
          <w:szCs w:val="28"/>
        </w:rPr>
      </w:pPr>
      <w:r w:rsidRPr="00F74B72">
        <w:rPr>
          <w:rFonts w:ascii="Comic Sans MS" w:hAnsi="Comic Sans MS"/>
          <w:sz w:val="28"/>
          <w:szCs w:val="28"/>
        </w:rPr>
        <w:t xml:space="preserve">You can get advice and arrange for a test by going to the NHS 111 online service at </w:t>
      </w:r>
      <w:hyperlink w:history="1" r:id="rId12">
        <w:r w:rsidRPr="00F74B72">
          <w:rPr>
            <w:rStyle w:val="Hyperlink"/>
            <w:rFonts w:ascii="Comic Sans MS" w:hAnsi="Comic Sans MS"/>
            <w:sz w:val="28"/>
            <w:szCs w:val="28"/>
          </w:rPr>
          <w:t>https://111.nhs.uk/covid-19/</w:t>
        </w:r>
      </w:hyperlink>
      <w:r w:rsidRPr="00F74B72">
        <w:rPr>
          <w:rFonts w:ascii="Comic Sans MS" w:hAnsi="Comic Sans MS"/>
          <w:sz w:val="28"/>
          <w:szCs w:val="28"/>
        </w:rPr>
        <w:t xml:space="preserve"> or dialling 111.</w:t>
      </w:r>
    </w:p>
    <w:p w:rsidRPr="00F74B72" w:rsidR="006220AA" w:rsidP="00F415EA" w:rsidRDefault="006220AA" w14:paraId="5FDDD3B7" w14:textId="46961B81">
      <w:pPr>
        <w:spacing w:line="252" w:lineRule="auto"/>
        <w:ind w:left="709"/>
        <w:contextualSpacing/>
        <w:jc w:val="both"/>
        <w:rPr>
          <w:rFonts w:ascii="Comic Sans MS" w:hAnsi="Comic Sans MS" w:eastAsia="Calibri" w:cs="Arial"/>
          <w:sz w:val="28"/>
          <w:szCs w:val="28"/>
        </w:rPr>
      </w:pPr>
      <w:r w:rsidRPr="00F74B72">
        <w:rPr>
          <w:rFonts w:ascii="Comic Sans MS" w:hAnsi="Comic Sans MS" w:eastAsia="Calibri" w:cs="Arial"/>
          <w:sz w:val="28"/>
          <w:szCs w:val="28"/>
        </w:rPr>
        <w:t xml:space="preserve">If your child has had a fever even with a negative test, they must remain at home for 48 hours after the fever has passed.  If your </w:t>
      </w:r>
      <w:r w:rsidRPr="00F74B72" w:rsidR="00D96DDB">
        <w:rPr>
          <w:rFonts w:ascii="Comic Sans MS" w:hAnsi="Comic Sans MS" w:eastAsia="Calibri" w:cs="Arial"/>
          <w:sz w:val="28"/>
          <w:szCs w:val="28"/>
        </w:rPr>
        <w:t>child</w:t>
      </w:r>
      <w:r w:rsidRPr="00F74B72">
        <w:rPr>
          <w:rFonts w:ascii="Comic Sans MS" w:hAnsi="Comic Sans MS" w:eastAsia="Calibri" w:cs="Arial"/>
          <w:sz w:val="28"/>
          <w:szCs w:val="28"/>
        </w:rPr>
        <w:t xml:space="preserve"> has been vomiting or has had diarrhoea, they need to stay at home for 48 hours after they are symptom free.</w:t>
      </w:r>
    </w:p>
    <w:p w:rsidRPr="00F74B72" w:rsidR="006220AA" w:rsidP="006220AA" w:rsidRDefault="006220AA" w14:paraId="5C0FF689" w14:textId="77777777">
      <w:pPr>
        <w:spacing w:line="252" w:lineRule="auto"/>
        <w:ind w:left="720"/>
        <w:contextualSpacing/>
        <w:jc w:val="both"/>
        <w:rPr>
          <w:rFonts w:ascii="Comic Sans MS" w:hAnsi="Comic Sans MS" w:eastAsia="Calibri" w:cs="Arial"/>
          <w:sz w:val="28"/>
          <w:szCs w:val="28"/>
        </w:rPr>
      </w:pPr>
    </w:p>
    <w:p w:rsidRPr="00F74B72" w:rsidR="006220AA" w:rsidP="006220AA" w:rsidRDefault="006220AA" w14:paraId="6B71C48D" w14:textId="77777777">
      <w:pPr>
        <w:numPr>
          <w:ilvl w:val="0"/>
          <w:numId w:val="12"/>
        </w:numPr>
        <w:spacing w:line="252" w:lineRule="auto"/>
        <w:contextualSpacing/>
        <w:jc w:val="both"/>
        <w:rPr>
          <w:rFonts w:ascii="Comic Sans MS" w:hAnsi="Comic Sans MS"/>
          <w:sz w:val="28"/>
          <w:szCs w:val="28"/>
        </w:rPr>
      </w:pPr>
      <w:r w:rsidRPr="00F74B72">
        <w:rPr>
          <w:rFonts w:ascii="Comic Sans MS" w:hAnsi="Comic Sans MS" w:eastAsia="Calibri" w:cs="Arial"/>
          <w:sz w:val="28"/>
          <w:szCs w:val="28"/>
        </w:rPr>
        <w:t xml:space="preserve">In order to help to protect ourselves and the wider community it is really important we all continue to stick to the FACTS and ensure hand washing, mask wearing, and physical distancing continues to be a priority. Please remember that parents must wear a face covering when on the school grounds, including at pick up and drop off, unless you are exempt from doing so. This will also help to ensure as many of us as possible can continue to enjoy school and work. </w:t>
      </w:r>
    </w:p>
    <w:p w:rsidRPr="00F74B72" w:rsidR="006220AA" w:rsidP="006220AA" w:rsidRDefault="006220AA" w14:paraId="068E4CD0" w14:textId="77777777">
      <w:pPr>
        <w:spacing w:line="252" w:lineRule="auto"/>
        <w:contextualSpacing/>
        <w:jc w:val="both"/>
        <w:rPr>
          <w:rFonts w:ascii="Comic Sans MS" w:hAnsi="Comic Sans MS"/>
          <w:sz w:val="28"/>
          <w:szCs w:val="28"/>
        </w:rPr>
      </w:pPr>
    </w:p>
    <w:p w:rsidRPr="00F74B72" w:rsidR="006220AA" w:rsidP="006220AA" w:rsidRDefault="006220AA" w14:paraId="1C257725" w14:textId="77777777">
      <w:pPr>
        <w:numPr>
          <w:ilvl w:val="0"/>
          <w:numId w:val="12"/>
        </w:numPr>
        <w:spacing w:line="252" w:lineRule="auto"/>
        <w:contextualSpacing/>
        <w:jc w:val="both"/>
        <w:rPr>
          <w:rFonts w:ascii="Comic Sans MS" w:hAnsi="Comic Sans MS" w:eastAsia="Calibri" w:cs="Arial"/>
          <w:sz w:val="28"/>
          <w:szCs w:val="28"/>
        </w:rPr>
      </w:pPr>
      <w:r w:rsidRPr="00F74B72">
        <w:rPr>
          <w:rFonts w:ascii="Comic Sans MS" w:hAnsi="Comic Sans MS" w:eastAsia="Calibri" w:cs="Arial"/>
          <w:sz w:val="28"/>
          <w:szCs w:val="28"/>
        </w:rPr>
        <w:t xml:space="preserve">If you require assistance, please contact the school, the NHS or the Assistance Hub </w:t>
      </w:r>
      <w:hyperlink r:id="rId13">
        <w:r w:rsidRPr="00F74B72">
          <w:rPr>
            <w:rFonts w:ascii="Comic Sans MS" w:hAnsi="Comic Sans MS" w:eastAsia="Calibri" w:cs="Arial"/>
            <w:color w:val="0563C1"/>
            <w:sz w:val="28"/>
            <w:szCs w:val="28"/>
            <w:u w:val="single"/>
          </w:rPr>
          <w:t>https://gcah.org.uk</w:t>
        </w:r>
      </w:hyperlink>
    </w:p>
    <w:p w:rsidRPr="00F74B72" w:rsidR="006220AA" w:rsidP="006220AA" w:rsidRDefault="006220AA" w14:paraId="64588707" w14:textId="77777777">
      <w:pPr>
        <w:spacing w:line="252" w:lineRule="auto"/>
        <w:ind w:left="720"/>
        <w:contextualSpacing/>
        <w:jc w:val="both"/>
        <w:rPr>
          <w:rFonts w:ascii="Comic Sans MS" w:hAnsi="Comic Sans MS" w:eastAsia="Calibri" w:cs="Arial"/>
          <w:sz w:val="28"/>
          <w:szCs w:val="28"/>
        </w:rPr>
      </w:pPr>
    </w:p>
    <w:p w:rsidRPr="00F74B72" w:rsidR="006220AA" w:rsidP="006220AA" w:rsidRDefault="006220AA" w14:paraId="33410769" w14:textId="77777777">
      <w:pPr>
        <w:numPr>
          <w:ilvl w:val="0"/>
          <w:numId w:val="12"/>
        </w:numPr>
        <w:spacing w:line="252" w:lineRule="auto"/>
        <w:contextualSpacing/>
        <w:jc w:val="both"/>
        <w:rPr>
          <w:rFonts w:ascii="Comic Sans MS" w:hAnsi="Comic Sans MS" w:eastAsia="Calibri" w:cs="Arial"/>
          <w:sz w:val="28"/>
          <w:szCs w:val="28"/>
        </w:rPr>
      </w:pPr>
      <w:r w:rsidRPr="00F74B72">
        <w:rPr>
          <w:rFonts w:ascii="Comic Sans MS" w:hAnsi="Comic Sans MS" w:eastAsia="Calibri" w:cs="Arial"/>
          <w:sz w:val="28"/>
          <w:szCs w:val="28"/>
        </w:rPr>
        <w:t xml:space="preserve">There is a local data checker so you can see daily updates on data affecting settlements. </w:t>
      </w:r>
    </w:p>
    <w:p w:rsidRPr="00080D04" w:rsidR="006220AA" w:rsidP="006220AA" w:rsidRDefault="006220AA" w14:paraId="60C62840" w14:textId="77777777">
      <w:pPr>
        <w:spacing w:line="252" w:lineRule="auto"/>
        <w:ind w:left="360"/>
        <w:contextualSpacing/>
        <w:jc w:val="both"/>
        <w:rPr>
          <w:rFonts w:ascii="Comic Sans MS" w:hAnsi="Comic Sans MS" w:eastAsia="Calibri" w:cs="Arial"/>
          <w:sz w:val="12"/>
          <w:szCs w:val="12"/>
        </w:rPr>
      </w:pPr>
    </w:p>
    <w:p w:rsidRPr="00F74B72" w:rsidR="006220AA" w:rsidP="00080D04" w:rsidRDefault="006220AA" w14:paraId="2D0308AD" w14:textId="3DDB0B5F">
      <w:pPr>
        <w:numPr>
          <w:ilvl w:val="0"/>
          <w:numId w:val="11"/>
        </w:numPr>
        <w:spacing w:line="252" w:lineRule="auto"/>
        <w:ind w:left="993" w:hanging="273"/>
        <w:contextualSpacing/>
        <w:rPr>
          <w:rFonts w:ascii="Comic Sans MS" w:hAnsi="Comic Sans MS" w:eastAsia="Calibri" w:cs="Arial"/>
          <w:sz w:val="28"/>
          <w:szCs w:val="28"/>
        </w:rPr>
      </w:pPr>
      <w:r w:rsidRPr="2BD8449F">
        <w:rPr>
          <w:rFonts w:ascii="Comic Sans MS" w:hAnsi="Comic Sans MS" w:cs="Arial"/>
          <w:sz w:val="28"/>
          <w:szCs w:val="28"/>
        </w:rPr>
        <w:t>Click</w:t>
      </w:r>
      <w:r w:rsidRPr="2BD8449F" w:rsidR="00D96DDB">
        <w:rPr>
          <w:rFonts w:ascii="Comic Sans MS" w:hAnsi="Comic Sans MS" w:cs="Arial"/>
          <w:sz w:val="28"/>
          <w:szCs w:val="28"/>
        </w:rPr>
        <w:t xml:space="preserve"> </w:t>
      </w:r>
      <w:r w:rsidRPr="2BD8449F">
        <w:rPr>
          <w:rFonts w:ascii="Comic Sans MS" w:hAnsi="Comic Sans MS" w:cs="Arial"/>
          <w:sz w:val="28"/>
          <w:szCs w:val="28"/>
        </w:rPr>
        <w:t xml:space="preserve">link </w:t>
      </w:r>
      <w:hyperlink w:anchor="!/vizhome/COVID-19DailyDashboard_15960160643010/Overview" r:id="rId14">
        <w:r w:rsidRPr="2BD8449F">
          <w:rPr>
            <w:rFonts w:ascii="Comic Sans MS" w:hAnsi="Comic Sans MS" w:cs="Arial"/>
            <w:color w:val="0563C1"/>
            <w:sz w:val="28"/>
            <w:szCs w:val="28"/>
            <w:u w:val="single"/>
          </w:rPr>
          <w:t>https://public.tableau.com/profile/phs.covid.19#!/vizhome/COVID-19DailyDashboard_15960160643010/Overview</w:t>
        </w:r>
      </w:hyperlink>
    </w:p>
    <w:p w:rsidRPr="00F74B72" w:rsidR="006220AA" w:rsidP="00080D04" w:rsidRDefault="006220AA" w14:paraId="68709E20" w14:textId="77777777">
      <w:pPr>
        <w:numPr>
          <w:ilvl w:val="0"/>
          <w:numId w:val="11"/>
        </w:numPr>
        <w:ind w:left="993" w:hanging="273"/>
        <w:contextualSpacing/>
        <w:jc w:val="both"/>
        <w:rPr>
          <w:rFonts w:ascii="Comic Sans MS" w:hAnsi="Comic Sans MS" w:cs="Arial"/>
          <w:sz w:val="28"/>
          <w:szCs w:val="28"/>
        </w:rPr>
      </w:pPr>
      <w:r w:rsidRPr="00F74B72">
        <w:rPr>
          <w:rFonts w:ascii="Comic Sans MS" w:hAnsi="Comic Sans MS" w:cs="Arial"/>
          <w:sz w:val="28"/>
          <w:szCs w:val="28"/>
        </w:rPr>
        <w:t xml:space="preserve">Choose View Cases by neighbourhood </w:t>
      </w:r>
    </w:p>
    <w:p w:rsidRPr="00F74B72" w:rsidR="006220AA" w:rsidP="00080D04" w:rsidRDefault="006220AA" w14:paraId="436F2431" w14:textId="77777777">
      <w:pPr>
        <w:numPr>
          <w:ilvl w:val="0"/>
          <w:numId w:val="11"/>
        </w:numPr>
        <w:ind w:left="993" w:hanging="273"/>
        <w:contextualSpacing/>
        <w:jc w:val="both"/>
        <w:rPr>
          <w:rFonts w:ascii="Comic Sans MS" w:hAnsi="Comic Sans MS" w:cs="Arial"/>
          <w:sz w:val="28"/>
          <w:szCs w:val="28"/>
        </w:rPr>
      </w:pPr>
      <w:r w:rsidRPr="00F74B72">
        <w:rPr>
          <w:rFonts w:ascii="Comic Sans MS" w:hAnsi="Comic Sans MS" w:cs="Arial"/>
          <w:sz w:val="28"/>
          <w:szCs w:val="28"/>
        </w:rPr>
        <w:t>At the top of the page, choose the Aberdeenshire area from the drop-down menu</w:t>
      </w:r>
    </w:p>
    <w:p w:rsidRPr="00F74B72" w:rsidR="006220AA" w:rsidP="00080D04" w:rsidRDefault="006220AA" w14:paraId="19CC3B3A" w14:textId="77777777">
      <w:pPr>
        <w:numPr>
          <w:ilvl w:val="0"/>
          <w:numId w:val="11"/>
        </w:numPr>
        <w:ind w:left="993" w:hanging="273"/>
        <w:contextualSpacing/>
        <w:jc w:val="both"/>
        <w:rPr>
          <w:rFonts w:ascii="Comic Sans MS" w:hAnsi="Comic Sans MS" w:cs="Arial"/>
          <w:sz w:val="28"/>
          <w:szCs w:val="28"/>
        </w:rPr>
      </w:pPr>
      <w:r w:rsidRPr="00F74B72">
        <w:rPr>
          <w:rFonts w:ascii="Comic Sans MS" w:hAnsi="Comic Sans MS" w:cs="Arial"/>
          <w:sz w:val="28"/>
          <w:szCs w:val="28"/>
        </w:rPr>
        <w:t xml:space="preserve">Hover over areas for 7-day data. </w:t>
      </w:r>
    </w:p>
    <w:p w:rsidRPr="00F74B72" w:rsidR="006220AA" w:rsidP="006220AA" w:rsidRDefault="006220AA" w14:paraId="4B08E83A" w14:textId="77777777">
      <w:pPr>
        <w:ind w:left="720"/>
        <w:contextualSpacing/>
        <w:jc w:val="both"/>
        <w:rPr>
          <w:rFonts w:ascii="Comic Sans MS" w:hAnsi="Comic Sans MS" w:cs="Arial"/>
          <w:sz w:val="28"/>
          <w:szCs w:val="28"/>
        </w:rPr>
      </w:pPr>
    </w:p>
    <w:p w:rsidRPr="00F74B72" w:rsidR="006220AA" w:rsidP="00D03659" w:rsidRDefault="006220AA" w14:paraId="2FC1CFD7" w14:textId="77777777">
      <w:pPr>
        <w:numPr>
          <w:ilvl w:val="0"/>
          <w:numId w:val="12"/>
        </w:numPr>
        <w:contextualSpacing/>
        <w:rPr>
          <w:rFonts w:ascii="Comic Sans MS" w:hAnsi="Comic Sans MS" w:cs="Arial"/>
          <w:sz w:val="28"/>
          <w:szCs w:val="28"/>
        </w:rPr>
      </w:pPr>
      <w:r w:rsidRPr="00F74B72">
        <w:rPr>
          <w:rFonts w:ascii="Comic Sans MS" w:hAnsi="Comic Sans MS" w:eastAsia="Calibri" w:cs="Arial"/>
          <w:sz w:val="28"/>
          <w:szCs w:val="28"/>
        </w:rPr>
        <w:t>There is a postcode checker on the Aberdeenshire Council website. It tells you what your local COVID-19 level is, but also what that means. You can find it in the yellow box at the top of the homepage (</w:t>
      </w:r>
      <w:hyperlink r:id="rId15">
        <w:r w:rsidRPr="00F74B72">
          <w:rPr>
            <w:rFonts w:ascii="Comic Sans MS" w:hAnsi="Comic Sans MS" w:eastAsia="Calibri" w:cs="Arial"/>
            <w:color w:val="0563C1"/>
            <w:sz w:val="28"/>
            <w:szCs w:val="28"/>
            <w:u w:val="single"/>
          </w:rPr>
          <w:t>www.aberdeenshire.gov.uk</w:t>
        </w:r>
      </w:hyperlink>
      <w:r w:rsidRPr="00F74B72">
        <w:rPr>
          <w:rFonts w:ascii="Comic Sans MS" w:hAnsi="Comic Sans MS" w:eastAsia="Calibri" w:cs="Arial"/>
          <w:sz w:val="28"/>
          <w:szCs w:val="28"/>
        </w:rPr>
        <w:t>)</w:t>
      </w:r>
    </w:p>
    <w:p w:rsidRPr="00413D5C" w:rsidR="006220AA" w:rsidP="006220AA" w:rsidRDefault="006220AA" w14:paraId="2D49354D" w14:textId="77777777">
      <w:pPr>
        <w:jc w:val="both"/>
        <w:textAlignment w:val="baseline"/>
        <w:rPr>
          <w:rFonts w:ascii="Comic Sans MS" w:hAnsi="Comic Sans MS"/>
          <w:sz w:val="2"/>
          <w:szCs w:val="2"/>
          <w:lang w:eastAsia="en-GB"/>
        </w:rPr>
      </w:pPr>
      <w:r w:rsidRPr="00413D5C">
        <w:rPr>
          <w:rFonts w:ascii="Comic Sans MS" w:hAnsi="Comic Sans MS" w:cs="Arial"/>
          <w:color w:val="000000"/>
          <w:sz w:val="10"/>
          <w:szCs w:val="10"/>
          <w:lang w:eastAsia="en-GB"/>
        </w:rPr>
        <w:t> </w:t>
      </w:r>
    </w:p>
    <w:p w:rsidRPr="00F74B72" w:rsidR="006220AA" w:rsidP="006220AA" w:rsidRDefault="006220AA" w14:paraId="6C8E89D6" w14:textId="77777777">
      <w:pPr>
        <w:jc w:val="both"/>
        <w:textAlignment w:val="baseline"/>
        <w:rPr>
          <w:rFonts w:ascii="Comic Sans MS" w:hAnsi="Comic Sans MS" w:cs="Arial"/>
          <w:color w:val="000000"/>
          <w:sz w:val="28"/>
          <w:szCs w:val="28"/>
          <w:lang w:eastAsia="en-GB"/>
        </w:rPr>
      </w:pPr>
      <w:r w:rsidRPr="53B0B57E">
        <w:rPr>
          <w:rFonts w:ascii="Comic Sans MS" w:hAnsi="Comic Sans MS" w:cs="Arial"/>
          <w:color w:val="000000" w:themeColor="text1"/>
          <w:sz w:val="28"/>
          <w:szCs w:val="28"/>
          <w:lang w:eastAsia="en-GB"/>
        </w:rPr>
        <w:t>We continue to put measures in place to keep Crudie School safe. Our little Crudie bubble feels safe and isolated but we should not be complacent. By working together, we can all do our bit to help infection rates move in the right direction.</w:t>
      </w:r>
    </w:p>
    <w:p w:rsidRPr="00F74B72" w:rsidR="006220AA" w:rsidP="006220AA" w:rsidRDefault="006220AA" w14:paraId="55AC9BB2" w14:textId="77777777">
      <w:pPr>
        <w:jc w:val="both"/>
        <w:textAlignment w:val="baseline"/>
        <w:rPr>
          <w:rFonts w:ascii="Comic Sans MS" w:hAnsi="Comic Sans MS"/>
          <w:sz w:val="28"/>
          <w:szCs w:val="28"/>
          <w:lang w:eastAsia="en-GB"/>
        </w:rPr>
      </w:pPr>
      <w:r w:rsidRPr="00F74B72">
        <w:rPr>
          <w:rFonts w:ascii="Comic Sans MS" w:hAnsi="Comic Sans MS" w:cs="Arial"/>
          <w:color w:val="000000"/>
          <w:sz w:val="28"/>
          <w:szCs w:val="28"/>
          <w:lang w:eastAsia="en-GB"/>
        </w:rPr>
        <w:t>Thank you for your continued support and understanding.</w:t>
      </w:r>
    </w:p>
    <w:p w:rsidR="5901F6A5" w:rsidP="49A262D5" w:rsidRDefault="00A62DB7" w14:paraId="096583D5" w14:textId="6B1C26ED">
      <w:pPr>
        <w:rPr>
          <w:rFonts w:ascii="Comic Sans MS" w:hAnsi="Comic Sans MS"/>
          <w:b/>
          <w:bCs/>
          <w:sz w:val="28"/>
          <w:szCs w:val="28"/>
          <w:u w:val="single"/>
        </w:rPr>
      </w:pPr>
      <w:r>
        <w:rPr>
          <w:rFonts w:ascii="Comic Sans MS" w:hAnsi="Comic Sans MS"/>
          <w:b/>
          <w:bCs/>
          <w:sz w:val="28"/>
          <w:szCs w:val="28"/>
          <w:u w:val="single"/>
        </w:rPr>
        <w:t>Christmas cards</w:t>
      </w:r>
    </w:p>
    <w:p w:rsidR="00545A23" w:rsidP="00545A23" w:rsidRDefault="00A62DB7" w14:paraId="5548A8EC" w14:textId="4BB70309">
      <w:pPr>
        <w:pStyle w:val="xmsonormal"/>
        <w:rPr>
          <w:rFonts w:ascii="Comic Sans MS" w:hAnsi="Comic Sans MS"/>
          <w:sz w:val="28"/>
          <w:szCs w:val="28"/>
        </w:rPr>
      </w:pPr>
      <w:r>
        <w:rPr>
          <w:rFonts w:ascii="Comic Sans MS" w:hAnsi="Comic Sans MS"/>
          <w:sz w:val="28"/>
          <w:szCs w:val="28"/>
        </w:rPr>
        <w:t xml:space="preserve">Pupils can </w:t>
      </w:r>
      <w:r w:rsidR="00F67A33">
        <w:rPr>
          <w:rFonts w:ascii="Comic Sans MS" w:hAnsi="Comic Sans MS"/>
          <w:sz w:val="28"/>
          <w:szCs w:val="28"/>
        </w:rPr>
        <w:t>give Christmas cards this year if they wish. If they want to do this</w:t>
      </w:r>
      <w:r w:rsidR="000968E8">
        <w:rPr>
          <w:rFonts w:ascii="Comic Sans MS" w:hAnsi="Comic Sans MS"/>
          <w:sz w:val="28"/>
          <w:szCs w:val="28"/>
        </w:rPr>
        <w:t>,</w:t>
      </w:r>
      <w:r w:rsidR="00F67A33">
        <w:rPr>
          <w:rFonts w:ascii="Comic Sans MS" w:hAnsi="Comic Sans MS"/>
          <w:sz w:val="28"/>
          <w:szCs w:val="28"/>
        </w:rPr>
        <w:t xml:space="preserve"> they can bring cards up to school on the following dates:</w:t>
      </w:r>
    </w:p>
    <w:p w:rsidR="00F67A33" w:rsidP="00F67A33" w:rsidRDefault="007427E0" w14:paraId="2C1D2F7F" w14:textId="37659DA5">
      <w:pPr>
        <w:pStyle w:val="xmsonormal"/>
        <w:numPr>
          <w:ilvl w:val="0"/>
          <w:numId w:val="13"/>
        </w:numPr>
        <w:rPr>
          <w:rFonts w:ascii="Comic Sans MS" w:hAnsi="Comic Sans MS"/>
          <w:sz w:val="28"/>
          <w:szCs w:val="28"/>
        </w:rPr>
      </w:pPr>
      <w:r>
        <w:rPr>
          <w:rFonts w:ascii="Comic Sans MS" w:hAnsi="Comic Sans MS"/>
          <w:sz w:val="28"/>
          <w:szCs w:val="28"/>
        </w:rPr>
        <w:t>Monday 30</w:t>
      </w:r>
      <w:r w:rsidRPr="007427E0">
        <w:rPr>
          <w:rFonts w:ascii="Comic Sans MS" w:hAnsi="Comic Sans MS"/>
          <w:sz w:val="28"/>
          <w:szCs w:val="28"/>
          <w:vertAlign w:val="superscript"/>
        </w:rPr>
        <w:t>th</w:t>
      </w:r>
      <w:r>
        <w:rPr>
          <w:rFonts w:ascii="Comic Sans MS" w:hAnsi="Comic Sans MS"/>
          <w:sz w:val="28"/>
          <w:szCs w:val="28"/>
        </w:rPr>
        <w:t xml:space="preserve"> November</w:t>
      </w:r>
    </w:p>
    <w:p w:rsidR="007427E0" w:rsidP="00F67A33" w:rsidRDefault="007427E0" w14:paraId="505D8E78" w14:textId="4FC7D138">
      <w:pPr>
        <w:pStyle w:val="xmsonormal"/>
        <w:numPr>
          <w:ilvl w:val="0"/>
          <w:numId w:val="13"/>
        </w:numPr>
        <w:rPr>
          <w:rFonts w:ascii="Comic Sans MS" w:hAnsi="Comic Sans MS"/>
          <w:sz w:val="28"/>
          <w:szCs w:val="28"/>
        </w:rPr>
      </w:pPr>
      <w:r>
        <w:rPr>
          <w:rFonts w:ascii="Comic Sans MS" w:hAnsi="Comic Sans MS"/>
          <w:sz w:val="28"/>
          <w:szCs w:val="28"/>
        </w:rPr>
        <w:t xml:space="preserve">Monday </w:t>
      </w:r>
      <w:r w:rsidR="000968E8">
        <w:rPr>
          <w:rFonts w:ascii="Comic Sans MS" w:hAnsi="Comic Sans MS"/>
          <w:sz w:val="28"/>
          <w:szCs w:val="28"/>
        </w:rPr>
        <w:t>7</w:t>
      </w:r>
      <w:r w:rsidRPr="000968E8" w:rsidR="000968E8">
        <w:rPr>
          <w:rFonts w:ascii="Comic Sans MS" w:hAnsi="Comic Sans MS"/>
          <w:sz w:val="28"/>
          <w:szCs w:val="28"/>
          <w:vertAlign w:val="superscript"/>
        </w:rPr>
        <w:t>th</w:t>
      </w:r>
      <w:r w:rsidR="000968E8">
        <w:rPr>
          <w:rFonts w:ascii="Comic Sans MS" w:hAnsi="Comic Sans MS"/>
          <w:sz w:val="28"/>
          <w:szCs w:val="28"/>
        </w:rPr>
        <w:t xml:space="preserve"> December</w:t>
      </w:r>
    </w:p>
    <w:p w:rsidR="000968E8" w:rsidP="00F67A33" w:rsidRDefault="000968E8" w14:paraId="3FB2232A" w14:textId="46FC52BA">
      <w:pPr>
        <w:pStyle w:val="xmsonormal"/>
        <w:numPr>
          <w:ilvl w:val="0"/>
          <w:numId w:val="13"/>
        </w:numPr>
        <w:rPr>
          <w:rFonts w:ascii="Comic Sans MS" w:hAnsi="Comic Sans MS"/>
          <w:sz w:val="28"/>
          <w:szCs w:val="28"/>
        </w:rPr>
      </w:pPr>
      <w:r>
        <w:rPr>
          <w:rFonts w:ascii="Comic Sans MS" w:hAnsi="Comic Sans MS"/>
          <w:sz w:val="28"/>
          <w:szCs w:val="28"/>
        </w:rPr>
        <w:t>Monday 14</w:t>
      </w:r>
      <w:r w:rsidRPr="000968E8">
        <w:rPr>
          <w:rFonts w:ascii="Comic Sans MS" w:hAnsi="Comic Sans MS"/>
          <w:sz w:val="28"/>
          <w:szCs w:val="28"/>
          <w:vertAlign w:val="superscript"/>
        </w:rPr>
        <w:t>th</w:t>
      </w:r>
      <w:r>
        <w:rPr>
          <w:rFonts w:ascii="Comic Sans MS" w:hAnsi="Comic Sans MS"/>
          <w:sz w:val="28"/>
          <w:szCs w:val="28"/>
        </w:rPr>
        <w:t xml:space="preserve"> December</w:t>
      </w:r>
    </w:p>
    <w:p w:rsidR="000968E8" w:rsidP="53B0B57E" w:rsidRDefault="000968E8" w14:paraId="58FE76F8" w14:textId="5E8C1820">
      <w:pPr>
        <w:pStyle w:val="xmsonormal"/>
        <w:jc w:val="both"/>
        <w:rPr>
          <w:rFonts w:ascii="Comic Sans MS" w:hAnsi="Comic Sans MS"/>
          <w:sz w:val="28"/>
          <w:szCs w:val="28"/>
        </w:rPr>
      </w:pPr>
      <w:r>
        <w:rPr>
          <w:rFonts w:ascii="Comic Sans MS" w:hAnsi="Comic Sans MS"/>
          <w:sz w:val="28"/>
          <w:szCs w:val="28"/>
        </w:rPr>
        <w:t xml:space="preserve">Please do not allow your child to bring cards up to school </w:t>
      </w:r>
      <w:r w:rsidR="008F5437">
        <w:rPr>
          <w:rFonts w:ascii="Comic Sans MS" w:hAnsi="Comic Sans MS"/>
          <w:sz w:val="28"/>
          <w:szCs w:val="28"/>
        </w:rPr>
        <w:t>out with</w:t>
      </w:r>
      <w:r>
        <w:rPr>
          <w:rFonts w:ascii="Comic Sans MS" w:hAnsi="Comic Sans MS"/>
          <w:sz w:val="28"/>
          <w:szCs w:val="28"/>
        </w:rPr>
        <w:t xml:space="preserve"> these dates</w:t>
      </w:r>
      <w:r w:rsidR="004F647D">
        <w:rPr>
          <w:rFonts w:ascii="Comic Sans MS" w:hAnsi="Comic Sans MS"/>
          <w:sz w:val="28"/>
          <w:szCs w:val="28"/>
        </w:rPr>
        <w:t xml:space="preserve"> as we need to </w:t>
      </w:r>
      <w:r w:rsidR="007E43F3">
        <w:rPr>
          <w:rFonts w:ascii="Comic Sans MS" w:hAnsi="Comic Sans MS"/>
          <w:sz w:val="28"/>
          <w:szCs w:val="28"/>
        </w:rPr>
        <w:t>quarantine them before a staff member hands them out at the end of the week. Please also remind your child not to hand out the cards themselves</w:t>
      </w:r>
      <w:r w:rsidR="004B31C4">
        <w:rPr>
          <w:rFonts w:ascii="Comic Sans MS" w:hAnsi="Comic Sans MS"/>
          <w:sz w:val="28"/>
          <w:szCs w:val="28"/>
        </w:rPr>
        <w:t xml:space="preserve"> and to put them straight into the Christmas </w:t>
      </w:r>
      <w:r w:rsidR="008F5437">
        <w:rPr>
          <w:rFonts w:ascii="Comic Sans MS" w:hAnsi="Comic Sans MS"/>
          <w:sz w:val="28"/>
          <w:szCs w:val="28"/>
        </w:rPr>
        <w:t>post-box when they come into school. Thank you.</w:t>
      </w:r>
    </w:p>
    <w:p w:rsidRPr="00D01BD3" w:rsidR="008F5437" w:rsidP="000968E8" w:rsidRDefault="008F5437" w14:paraId="3F8675AB" w14:textId="245CE622">
      <w:pPr>
        <w:pStyle w:val="xmsonormal"/>
        <w:rPr>
          <w:rFonts w:ascii="Comic Sans MS" w:hAnsi="Comic Sans MS"/>
          <w:sz w:val="24"/>
          <w:szCs w:val="24"/>
        </w:rPr>
      </w:pPr>
    </w:p>
    <w:p w:rsidRPr="00EE4EEE" w:rsidR="008F5437" w:rsidP="000968E8" w:rsidRDefault="004B39E3" w14:paraId="1AF564FF" w14:textId="60B30751">
      <w:pPr>
        <w:pStyle w:val="xmsonormal"/>
        <w:rPr>
          <w:rFonts w:ascii="Comic Sans MS" w:hAnsi="Comic Sans MS"/>
          <w:b/>
          <w:bCs/>
          <w:sz w:val="28"/>
          <w:szCs w:val="28"/>
          <w:u w:val="single"/>
        </w:rPr>
      </w:pPr>
      <w:r w:rsidRPr="00EE4EEE">
        <w:rPr>
          <w:rFonts w:ascii="Comic Sans MS" w:hAnsi="Comic Sans MS"/>
          <w:b/>
          <w:bCs/>
          <w:sz w:val="28"/>
          <w:szCs w:val="28"/>
          <w:u w:val="single"/>
        </w:rPr>
        <w:t>Christmas party</w:t>
      </w:r>
    </w:p>
    <w:p w:rsidR="004B39E3" w:rsidP="53B0B57E" w:rsidRDefault="004B39E3" w14:paraId="4F2C9347" w14:textId="7C4DD9D4">
      <w:pPr>
        <w:pStyle w:val="xmsonormal"/>
        <w:jc w:val="both"/>
        <w:rPr>
          <w:rFonts w:ascii="Comic Sans MS" w:hAnsi="Comic Sans MS"/>
          <w:sz w:val="28"/>
          <w:szCs w:val="28"/>
        </w:rPr>
      </w:pPr>
      <w:r>
        <w:rPr>
          <w:rFonts w:ascii="Comic Sans MS" w:hAnsi="Comic Sans MS"/>
          <w:sz w:val="28"/>
          <w:szCs w:val="28"/>
        </w:rPr>
        <w:t>As we have</w:t>
      </w:r>
      <w:r w:rsidR="00951E43">
        <w:rPr>
          <w:rFonts w:ascii="Comic Sans MS" w:hAnsi="Comic Sans MS"/>
          <w:sz w:val="28"/>
          <w:szCs w:val="28"/>
        </w:rPr>
        <w:t xml:space="preserve"> the school split into two separate bubbles, we will be having two separate parties this year.</w:t>
      </w:r>
    </w:p>
    <w:p w:rsidR="00951E43" w:rsidP="007D517A" w:rsidRDefault="00951E43" w14:paraId="103B60B0" w14:textId="6EE03B0D">
      <w:pPr>
        <w:pStyle w:val="xmsonormal"/>
        <w:numPr>
          <w:ilvl w:val="0"/>
          <w:numId w:val="14"/>
        </w:numPr>
        <w:rPr>
          <w:rFonts w:ascii="Comic Sans MS" w:hAnsi="Comic Sans MS"/>
          <w:sz w:val="28"/>
          <w:szCs w:val="28"/>
        </w:rPr>
      </w:pPr>
      <w:r>
        <w:rPr>
          <w:rFonts w:ascii="Comic Sans MS" w:hAnsi="Comic Sans MS"/>
          <w:sz w:val="28"/>
          <w:szCs w:val="28"/>
        </w:rPr>
        <w:t xml:space="preserve">The P1-3 party will take place on </w:t>
      </w:r>
      <w:r w:rsidR="00BD5A06">
        <w:rPr>
          <w:rFonts w:ascii="Comic Sans MS" w:hAnsi="Comic Sans MS"/>
          <w:sz w:val="28"/>
          <w:szCs w:val="28"/>
        </w:rPr>
        <w:t>Wednesday, 16</w:t>
      </w:r>
      <w:r w:rsidRPr="00BD5A06" w:rsidR="00BD5A06">
        <w:rPr>
          <w:rFonts w:ascii="Comic Sans MS" w:hAnsi="Comic Sans MS"/>
          <w:sz w:val="28"/>
          <w:szCs w:val="28"/>
          <w:vertAlign w:val="superscript"/>
        </w:rPr>
        <w:t>th</w:t>
      </w:r>
      <w:r w:rsidR="00BD5A06">
        <w:rPr>
          <w:rFonts w:ascii="Comic Sans MS" w:hAnsi="Comic Sans MS"/>
          <w:sz w:val="28"/>
          <w:szCs w:val="28"/>
        </w:rPr>
        <w:t xml:space="preserve"> December</w:t>
      </w:r>
      <w:r w:rsidR="007D517A">
        <w:rPr>
          <w:rFonts w:ascii="Comic Sans MS" w:hAnsi="Comic Sans MS"/>
          <w:sz w:val="28"/>
          <w:szCs w:val="28"/>
        </w:rPr>
        <w:t>.</w:t>
      </w:r>
    </w:p>
    <w:p w:rsidR="007D517A" w:rsidP="007D517A" w:rsidRDefault="007D517A" w14:paraId="2B465CD5" w14:textId="515EC83B">
      <w:pPr>
        <w:pStyle w:val="xmsonormal"/>
        <w:numPr>
          <w:ilvl w:val="0"/>
          <w:numId w:val="14"/>
        </w:numPr>
        <w:rPr>
          <w:rFonts w:ascii="Comic Sans MS" w:hAnsi="Comic Sans MS"/>
          <w:sz w:val="28"/>
          <w:szCs w:val="28"/>
        </w:rPr>
      </w:pPr>
      <w:r>
        <w:rPr>
          <w:rFonts w:ascii="Comic Sans MS" w:hAnsi="Comic Sans MS"/>
          <w:sz w:val="28"/>
          <w:szCs w:val="28"/>
        </w:rPr>
        <w:t xml:space="preserve">The P4-7 party will take place on </w:t>
      </w:r>
      <w:r w:rsidR="0098203D">
        <w:rPr>
          <w:rFonts w:ascii="Comic Sans MS" w:hAnsi="Comic Sans MS"/>
          <w:sz w:val="28"/>
          <w:szCs w:val="28"/>
        </w:rPr>
        <w:t>Friday, 18</w:t>
      </w:r>
      <w:r w:rsidRPr="0098203D" w:rsidR="0098203D">
        <w:rPr>
          <w:rFonts w:ascii="Comic Sans MS" w:hAnsi="Comic Sans MS"/>
          <w:sz w:val="28"/>
          <w:szCs w:val="28"/>
          <w:vertAlign w:val="superscript"/>
        </w:rPr>
        <w:t>th</w:t>
      </w:r>
      <w:r w:rsidR="0098203D">
        <w:rPr>
          <w:rFonts w:ascii="Comic Sans MS" w:hAnsi="Comic Sans MS"/>
          <w:sz w:val="28"/>
          <w:szCs w:val="28"/>
        </w:rPr>
        <w:t xml:space="preserve"> </w:t>
      </w:r>
      <w:r w:rsidR="00CF76BD">
        <w:rPr>
          <w:rFonts w:ascii="Comic Sans MS" w:hAnsi="Comic Sans MS"/>
          <w:sz w:val="28"/>
          <w:szCs w:val="28"/>
        </w:rPr>
        <w:t>December</w:t>
      </w:r>
      <w:r w:rsidR="00584CCB">
        <w:rPr>
          <w:rFonts w:ascii="Comic Sans MS" w:hAnsi="Comic Sans MS"/>
          <w:sz w:val="28"/>
          <w:szCs w:val="28"/>
        </w:rPr>
        <w:t>.</w:t>
      </w:r>
    </w:p>
    <w:p w:rsidR="000B33B7" w:rsidP="000B33B7" w:rsidRDefault="000B33B7" w14:paraId="17F5F522" w14:textId="15A60CBB">
      <w:pPr>
        <w:pStyle w:val="xmsonormal"/>
        <w:rPr>
          <w:rFonts w:ascii="Comic Sans MS" w:hAnsi="Comic Sans MS"/>
          <w:sz w:val="28"/>
          <w:szCs w:val="28"/>
        </w:rPr>
      </w:pPr>
      <w:r>
        <w:rPr>
          <w:rFonts w:ascii="Comic Sans MS" w:hAnsi="Comic Sans MS"/>
          <w:sz w:val="28"/>
          <w:szCs w:val="28"/>
        </w:rPr>
        <w:t xml:space="preserve">Pupils can come to school in their party clothes </w:t>
      </w:r>
      <w:r w:rsidR="002D40C6">
        <w:rPr>
          <w:rFonts w:ascii="Comic Sans MS" w:hAnsi="Comic Sans MS"/>
          <w:sz w:val="28"/>
          <w:szCs w:val="28"/>
        </w:rPr>
        <w:t>on their party day.</w:t>
      </w:r>
    </w:p>
    <w:p w:rsidRPr="00D01BD3" w:rsidR="002D40C6" w:rsidP="000B33B7" w:rsidRDefault="002D40C6" w14:paraId="1E4313C3" w14:textId="0E59F1AA">
      <w:pPr>
        <w:pStyle w:val="xmsonormal"/>
        <w:rPr>
          <w:rFonts w:ascii="Comic Sans MS" w:hAnsi="Comic Sans MS"/>
          <w:sz w:val="24"/>
          <w:szCs w:val="24"/>
        </w:rPr>
      </w:pPr>
    </w:p>
    <w:p w:rsidRPr="00EE4EEE" w:rsidR="002D40C6" w:rsidP="000B33B7" w:rsidRDefault="002D40C6" w14:paraId="2B98C7B9" w14:textId="38F2943D">
      <w:pPr>
        <w:pStyle w:val="xmsonormal"/>
        <w:rPr>
          <w:rFonts w:ascii="Comic Sans MS" w:hAnsi="Comic Sans MS"/>
          <w:b/>
          <w:bCs/>
          <w:sz w:val="28"/>
          <w:szCs w:val="28"/>
          <w:u w:val="single"/>
        </w:rPr>
      </w:pPr>
      <w:r w:rsidRPr="00EE4EEE">
        <w:rPr>
          <w:rFonts w:ascii="Comic Sans MS" w:hAnsi="Comic Sans MS"/>
          <w:b/>
          <w:bCs/>
          <w:sz w:val="28"/>
          <w:szCs w:val="28"/>
          <w:u w:val="single"/>
        </w:rPr>
        <w:t>Christmas lunch</w:t>
      </w:r>
    </w:p>
    <w:p w:rsidR="002D40C6" w:rsidP="25777B6B" w:rsidRDefault="002D40C6" w14:paraId="4D2DC752" w14:textId="5B662802">
      <w:pPr>
        <w:pStyle w:val="xmsonormal"/>
        <w:jc w:val="both"/>
        <w:rPr>
          <w:rFonts w:ascii="Comic Sans MS" w:hAnsi="Comic Sans MS"/>
          <w:sz w:val="28"/>
          <w:szCs w:val="28"/>
        </w:rPr>
      </w:pPr>
      <w:r>
        <w:rPr>
          <w:rFonts w:ascii="Comic Sans MS" w:hAnsi="Comic Sans MS"/>
          <w:sz w:val="28"/>
          <w:szCs w:val="28"/>
        </w:rPr>
        <w:t xml:space="preserve">Christmas lunch is on the </w:t>
      </w:r>
      <w:r w:rsidR="0032517F">
        <w:rPr>
          <w:rFonts w:ascii="Comic Sans MS" w:hAnsi="Comic Sans MS"/>
          <w:sz w:val="28"/>
          <w:szCs w:val="28"/>
        </w:rPr>
        <w:t>10</w:t>
      </w:r>
      <w:r w:rsidRPr="0032517F" w:rsidR="0032517F">
        <w:rPr>
          <w:rFonts w:ascii="Comic Sans MS" w:hAnsi="Comic Sans MS"/>
          <w:sz w:val="28"/>
          <w:szCs w:val="28"/>
          <w:vertAlign w:val="superscript"/>
        </w:rPr>
        <w:t>th</w:t>
      </w:r>
      <w:r w:rsidR="0032517F">
        <w:rPr>
          <w:rFonts w:ascii="Comic Sans MS" w:hAnsi="Comic Sans MS"/>
          <w:sz w:val="28"/>
          <w:szCs w:val="28"/>
        </w:rPr>
        <w:t xml:space="preserve"> December. Please let the office know as soon as possible if your child wishes to have a school dinner that day as the </w:t>
      </w:r>
      <w:r w:rsidR="002B4594">
        <w:rPr>
          <w:rFonts w:ascii="Comic Sans MS" w:hAnsi="Comic Sans MS"/>
          <w:sz w:val="28"/>
          <w:szCs w:val="28"/>
        </w:rPr>
        <w:t>kitchen staff need to order the correct amounts. Thank you.</w:t>
      </w:r>
    </w:p>
    <w:p w:rsidRPr="00D01BD3" w:rsidR="002B4594" w:rsidP="000B33B7" w:rsidRDefault="002B4594" w14:paraId="7919B275" w14:textId="69E03B9F">
      <w:pPr>
        <w:pStyle w:val="xmsonormal"/>
        <w:rPr>
          <w:rFonts w:ascii="Comic Sans MS" w:hAnsi="Comic Sans MS"/>
          <w:sz w:val="24"/>
          <w:szCs w:val="24"/>
        </w:rPr>
      </w:pPr>
    </w:p>
    <w:p w:rsidRPr="00EE4EEE" w:rsidR="002B4594" w:rsidP="000B33B7" w:rsidRDefault="002B4594" w14:paraId="5A5C2C2F" w14:textId="551D3986">
      <w:pPr>
        <w:pStyle w:val="xmsonormal"/>
        <w:rPr>
          <w:rFonts w:ascii="Comic Sans MS" w:hAnsi="Comic Sans MS"/>
          <w:b/>
          <w:bCs/>
          <w:sz w:val="28"/>
          <w:szCs w:val="28"/>
          <w:u w:val="single"/>
        </w:rPr>
      </w:pPr>
      <w:r w:rsidRPr="00EE4EEE">
        <w:rPr>
          <w:rFonts w:ascii="Comic Sans MS" w:hAnsi="Comic Sans MS"/>
          <w:b/>
          <w:bCs/>
          <w:sz w:val="28"/>
          <w:szCs w:val="28"/>
          <w:u w:val="single"/>
        </w:rPr>
        <w:t>Christmas jumper day</w:t>
      </w:r>
    </w:p>
    <w:p w:rsidR="002B4594" w:rsidP="64F57A95" w:rsidRDefault="002B4594" w14:paraId="5D34A816" w14:textId="22FD91E1">
      <w:pPr>
        <w:pStyle w:val="xmsonormal"/>
        <w:jc w:val="both"/>
        <w:rPr>
          <w:rFonts w:ascii="Comic Sans MS" w:hAnsi="Comic Sans MS"/>
          <w:sz w:val="28"/>
          <w:szCs w:val="28"/>
        </w:rPr>
      </w:pPr>
      <w:r>
        <w:rPr>
          <w:rFonts w:ascii="Comic Sans MS" w:hAnsi="Comic Sans MS"/>
          <w:sz w:val="28"/>
          <w:szCs w:val="28"/>
        </w:rPr>
        <w:t>Crudie School will be supporting Save the Children</w:t>
      </w:r>
      <w:r w:rsidR="00F61446">
        <w:rPr>
          <w:rFonts w:ascii="Comic Sans MS" w:hAnsi="Comic Sans MS"/>
          <w:sz w:val="28"/>
          <w:szCs w:val="28"/>
        </w:rPr>
        <w:t xml:space="preserve"> by taking part in Christmas </w:t>
      </w:r>
      <w:r w:rsidR="00025275">
        <w:rPr>
          <w:rFonts w:ascii="Comic Sans MS" w:hAnsi="Comic Sans MS"/>
          <w:sz w:val="28"/>
          <w:szCs w:val="28"/>
        </w:rPr>
        <w:t>J</w:t>
      </w:r>
      <w:r w:rsidR="00F61446">
        <w:rPr>
          <w:rFonts w:ascii="Comic Sans MS" w:hAnsi="Comic Sans MS"/>
          <w:sz w:val="28"/>
          <w:szCs w:val="28"/>
        </w:rPr>
        <w:t>umper day</w:t>
      </w:r>
      <w:r w:rsidR="003A4965">
        <w:rPr>
          <w:rFonts w:ascii="Comic Sans MS" w:hAnsi="Comic Sans MS"/>
          <w:sz w:val="28"/>
          <w:szCs w:val="28"/>
        </w:rPr>
        <w:t>. This will take place a day earlier</w:t>
      </w:r>
      <w:r w:rsidR="00916292">
        <w:rPr>
          <w:rFonts w:ascii="Comic Sans MS" w:hAnsi="Comic Sans MS"/>
          <w:sz w:val="28"/>
          <w:szCs w:val="28"/>
        </w:rPr>
        <w:t xml:space="preserve"> than the official date</w:t>
      </w:r>
      <w:r w:rsidR="007F6D51">
        <w:rPr>
          <w:rFonts w:ascii="Comic Sans MS" w:hAnsi="Comic Sans MS"/>
          <w:sz w:val="28"/>
          <w:szCs w:val="28"/>
        </w:rPr>
        <w:t xml:space="preserve"> so that </w:t>
      </w:r>
      <w:r w:rsidR="00AD1EBC">
        <w:rPr>
          <w:rFonts w:ascii="Comic Sans MS" w:hAnsi="Comic Sans MS"/>
          <w:sz w:val="28"/>
          <w:szCs w:val="28"/>
        </w:rPr>
        <w:t xml:space="preserve">it coincides with </w:t>
      </w:r>
      <w:r w:rsidR="003F04E0">
        <w:rPr>
          <w:rFonts w:ascii="Comic Sans MS" w:hAnsi="Comic Sans MS"/>
          <w:sz w:val="28"/>
          <w:szCs w:val="28"/>
        </w:rPr>
        <w:t>our Christmas lunch</w:t>
      </w:r>
      <w:r w:rsidR="009F48A2">
        <w:rPr>
          <w:rFonts w:ascii="Comic Sans MS" w:hAnsi="Comic Sans MS"/>
          <w:sz w:val="28"/>
          <w:szCs w:val="28"/>
        </w:rPr>
        <w:t>:</w:t>
      </w:r>
      <w:r w:rsidR="00D56F67">
        <w:rPr>
          <w:rFonts w:ascii="Comic Sans MS" w:hAnsi="Comic Sans MS"/>
          <w:sz w:val="28"/>
          <w:szCs w:val="28"/>
        </w:rPr>
        <w:t xml:space="preserve"> </w:t>
      </w:r>
      <w:r w:rsidR="007C656A">
        <w:rPr>
          <w:rFonts w:ascii="Comic Sans MS" w:hAnsi="Comic Sans MS"/>
          <w:sz w:val="28"/>
          <w:szCs w:val="28"/>
        </w:rPr>
        <w:t>Thursday</w:t>
      </w:r>
      <w:r w:rsidR="0075072A">
        <w:rPr>
          <w:rFonts w:ascii="Comic Sans MS" w:hAnsi="Comic Sans MS"/>
          <w:sz w:val="28"/>
          <w:szCs w:val="28"/>
        </w:rPr>
        <w:t>, 10</w:t>
      </w:r>
      <w:r w:rsidRPr="0075072A" w:rsidR="0075072A">
        <w:rPr>
          <w:rFonts w:ascii="Comic Sans MS" w:hAnsi="Comic Sans MS"/>
          <w:sz w:val="28"/>
          <w:szCs w:val="28"/>
          <w:vertAlign w:val="superscript"/>
        </w:rPr>
        <w:t>th</w:t>
      </w:r>
      <w:r w:rsidR="00D56F67">
        <w:rPr>
          <w:rFonts w:ascii="Comic Sans MS" w:hAnsi="Comic Sans MS"/>
          <w:sz w:val="28"/>
          <w:szCs w:val="28"/>
        </w:rPr>
        <w:t xml:space="preserve"> December</w:t>
      </w:r>
      <w:r w:rsidR="00F61446">
        <w:rPr>
          <w:rFonts w:ascii="Comic Sans MS" w:hAnsi="Comic Sans MS"/>
          <w:sz w:val="28"/>
          <w:szCs w:val="28"/>
        </w:rPr>
        <w:t xml:space="preserve">. Pupils </w:t>
      </w:r>
      <w:r w:rsidR="00025275">
        <w:rPr>
          <w:rFonts w:ascii="Comic Sans MS" w:hAnsi="Comic Sans MS"/>
          <w:sz w:val="28"/>
          <w:szCs w:val="28"/>
        </w:rPr>
        <w:t>can pay £1 to take part</w:t>
      </w:r>
      <w:r w:rsidR="00574CDB">
        <w:rPr>
          <w:rFonts w:ascii="Comic Sans MS" w:hAnsi="Comic Sans MS"/>
          <w:sz w:val="28"/>
          <w:szCs w:val="28"/>
        </w:rPr>
        <w:t xml:space="preserve"> with all the money going to Save the Children</w:t>
      </w:r>
      <w:r w:rsidR="00025275">
        <w:rPr>
          <w:rFonts w:ascii="Comic Sans MS" w:hAnsi="Comic Sans MS"/>
          <w:sz w:val="28"/>
          <w:szCs w:val="28"/>
        </w:rPr>
        <w:t>.</w:t>
      </w:r>
    </w:p>
    <w:p w:rsidRPr="00D01BD3" w:rsidR="00097E19" w:rsidP="000B33B7" w:rsidRDefault="00097E19" w14:paraId="2CBFCD1E" w14:textId="581CD8A5">
      <w:pPr>
        <w:pStyle w:val="xmsonormal"/>
        <w:rPr>
          <w:rFonts w:ascii="Comic Sans MS" w:hAnsi="Comic Sans MS"/>
          <w:sz w:val="24"/>
          <w:szCs w:val="24"/>
        </w:rPr>
      </w:pPr>
    </w:p>
    <w:p w:rsidRPr="008577D8" w:rsidR="00393B7A" w:rsidP="000B33B7" w:rsidRDefault="00393B7A" w14:paraId="65B004A9" w14:textId="12CDB071">
      <w:pPr>
        <w:pStyle w:val="xmsonormal"/>
        <w:rPr>
          <w:rFonts w:ascii="Comic Sans MS" w:hAnsi="Comic Sans MS"/>
          <w:b/>
          <w:bCs/>
          <w:sz w:val="28"/>
          <w:szCs w:val="28"/>
          <w:u w:val="single"/>
        </w:rPr>
      </w:pPr>
      <w:r w:rsidRPr="008577D8">
        <w:rPr>
          <w:rFonts w:ascii="Comic Sans MS" w:hAnsi="Comic Sans MS"/>
          <w:b/>
          <w:bCs/>
          <w:sz w:val="28"/>
          <w:szCs w:val="28"/>
          <w:u w:val="single"/>
        </w:rPr>
        <w:t>Pantomime</w:t>
      </w:r>
    </w:p>
    <w:p w:rsidR="00393B7A" w:rsidP="3CD77B4F" w:rsidRDefault="00874328" w14:paraId="77F69F09" w14:textId="206D0C02">
      <w:pPr>
        <w:pStyle w:val="xmsonormal"/>
        <w:jc w:val="both"/>
        <w:rPr>
          <w:rFonts w:ascii="Comic Sans MS" w:hAnsi="Comic Sans MS"/>
          <w:sz w:val="28"/>
          <w:szCs w:val="28"/>
        </w:rPr>
      </w:pPr>
      <w:r>
        <w:rPr>
          <w:rFonts w:ascii="Comic Sans MS" w:hAnsi="Comic Sans MS"/>
          <w:sz w:val="28"/>
          <w:szCs w:val="28"/>
        </w:rPr>
        <w:t xml:space="preserve">Normally </w:t>
      </w:r>
      <w:r w:rsidR="00F772C3">
        <w:rPr>
          <w:rFonts w:ascii="Comic Sans MS" w:hAnsi="Comic Sans MS"/>
          <w:sz w:val="28"/>
          <w:szCs w:val="28"/>
        </w:rPr>
        <w:t>we take a trip to HMT in Aberdeen to watch the pantomime. Unfortunately</w:t>
      </w:r>
      <w:r w:rsidR="008D6F50">
        <w:rPr>
          <w:rFonts w:ascii="Comic Sans MS" w:hAnsi="Comic Sans MS"/>
          <w:sz w:val="28"/>
          <w:szCs w:val="28"/>
        </w:rPr>
        <w:t>,</w:t>
      </w:r>
      <w:r w:rsidR="00F772C3">
        <w:rPr>
          <w:rFonts w:ascii="Comic Sans MS" w:hAnsi="Comic Sans MS"/>
          <w:sz w:val="28"/>
          <w:szCs w:val="28"/>
        </w:rPr>
        <w:t xml:space="preserve"> this isn’t possible this year however we have arranged </w:t>
      </w:r>
      <w:r w:rsidR="002B1ABC">
        <w:rPr>
          <w:rFonts w:ascii="Comic Sans MS" w:hAnsi="Comic Sans MS"/>
          <w:sz w:val="28"/>
          <w:szCs w:val="28"/>
        </w:rPr>
        <w:t xml:space="preserve">an online viewing of </w:t>
      </w:r>
      <w:r w:rsidR="008577D8">
        <w:rPr>
          <w:rFonts w:ascii="Comic Sans MS" w:hAnsi="Comic Sans MS"/>
          <w:sz w:val="28"/>
          <w:szCs w:val="28"/>
        </w:rPr>
        <w:t>the Aberdeen Arts Centre panto, Aladdin</w:t>
      </w:r>
      <w:r w:rsidR="00CA60C1">
        <w:rPr>
          <w:rFonts w:ascii="Comic Sans MS" w:hAnsi="Comic Sans MS"/>
          <w:sz w:val="28"/>
          <w:szCs w:val="28"/>
        </w:rPr>
        <w:t>,</w:t>
      </w:r>
      <w:r w:rsidR="008577D8">
        <w:rPr>
          <w:rFonts w:ascii="Comic Sans MS" w:hAnsi="Comic Sans MS"/>
          <w:sz w:val="28"/>
          <w:szCs w:val="28"/>
        </w:rPr>
        <w:t xml:space="preserve"> and will enjoy this during the last week of term.</w:t>
      </w:r>
    </w:p>
    <w:p w:rsidRPr="00D01BD3" w:rsidR="008B7395" w:rsidP="00545A23" w:rsidRDefault="008B7395" w14:paraId="4D8A8831" w14:textId="481CE3BD">
      <w:pPr>
        <w:pStyle w:val="xmsonormal"/>
        <w:rPr>
          <w:rFonts w:ascii="Comic Sans MS" w:hAnsi="Comic Sans MS"/>
          <w:sz w:val="24"/>
          <w:szCs w:val="24"/>
        </w:rPr>
      </w:pPr>
    </w:p>
    <w:p w:rsidRPr="00F62AD2" w:rsidR="00535E7E" w:rsidP="00545A23" w:rsidRDefault="00535E7E" w14:paraId="175993C4" w14:textId="4A17B545">
      <w:pPr>
        <w:pStyle w:val="xmsonormal"/>
        <w:rPr>
          <w:rFonts w:ascii="Comic Sans MS" w:hAnsi="Comic Sans MS"/>
          <w:b/>
          <w:bCs/>
          <w:sz w:val="28"/>
          <w:szCs w:val="28"/>
          <w:u w:val="single"/>
        </w:rPr>
      </w:pPr>
      <w:r w:rsidRPr="00F62AD2">
        <w:rPr>
          <w:rFonts w:ascii="Comic Sans MS" w:hAnsi="Comic Sans MS"/>
          <w:b/>
          <w:bCs/>
          <w:sz w:val="28"/>
          <w:szCs w:val="28"/>
          <w:u w:val="single"/>
        </w:rPr>
        <w:t>Christmas concert</w:t>
      </w:r>
    </w:p>
    <w:p w:rsidR="00F50F1C" w:rsidP="00F50F1C" w:rsidRDefault="00F50F1C" w14:paraId="2E29110B" w14:textId="73F6C073">
      <w:pPr>
        <w:pStyle w:val="xmsonormal"/>
        <w:shd w:val="clear" w:color="auto" w:fill="FFFFFF" w:themeFill="background1"/>
        <w:jc w:val="both"/>
        <w:rPr>
          <w:rFonts w:ascii="Comic Sans MS" w:hAnsi="Comic Sans MS"/>
          <w:color w:val="000000" w:themeColor="text1"/>
          <w:sz w:val="28"/>
          <w:szCs w:val="28"/>
        </w:rPr>
      </w:pPr>
      <w:r>
        <w:rPr>
          <w:rFonts w:ascii="Comic Sans MS" w:hAnsi="Comic Sans MS"/>
          <w:color w:val="000000" w:themeColor="text1"/>
          <w:sz w:val="28"/>
          <w:szCs w:val="28"/>
        </w:rPr>
        <w:t>As mentioned in the previous newsletter, t</w:t>
      </w:r>
      <w:r w:rsidRPr="5EE5F630">
        <w:rPr>
          <w:rFonts w:ascii="Comic Sans MS" w:hAnsi="Comic Sans MS"/>
          <w:color w:val="000000" w:themeColor="text1"/>
          <w:sz w:val="28"/>
          <w:szCs w:val="28"/>
        </w:rPr>
        <w:t xml:space="preserve">his year’s concert is called “The angel who nearly missed it all.” </w:t>
      </w:r>
      <w:r w:rsidR="00800950">
        <w:rPr>
          <w:rFonts w:ascii="Comic Sans MS" w:hAnsi="Comic Sans MS"/>
          <w:color w:val="000000" w:themeColor="text1"/>
          <w:sz w:val="28"/>
          <w:szCs w:val="28"/>
        </w:rPr>
        <w:t>It has come to my attention that not everyone has a DVD player so it would be my intention to record the performance and put</w:t>
      </w:r>
      <w:r w:rsidR="0087587F">
        <w:rPr>
          <w:rFonts w:ascii="Comic Sans MS" w:hAnsi="Comic Sans MS"/>
          <w:color w:val="000000" w:themeColor="text1"/>
          <w:sz w:val="28"/>
          <w:szCs w:val="28"/>
        </w:rPr>
        <w:t xml:space="preserve"> it on to </w:t>
      </w:r>
      <w:r w:rsidR="00BE1822">
        <w:rPr>
          <w:rFonts w:ascii="Comic Sans MS" w:hAnsi="Comic Sans MS"/>
          <w:color w:val="000000" w:themeColor="text1"/>
          <w:sz w:val="28"/>
          <w:szCs w:val="28"/>
        </w:rPr>
        <w:t>You Tube</w:t>
      </w:r>
      <w:r w:rsidR="00EF07BB">
        <w:rPr>
          <w:rFonts w:ascii="Comic Sans MS" w:hAnsi="Comic Sans MS"/>
          <w:color w:val="000000" w:themeColor="text1"/>
          <w:sz w:val="28"/>
          <w:szCs w:val="28"/>
        </w:rPr>
        <w:t xml:space="preserve"> instead</w:t>
      </w:r>
      <w:r w:rsidR="00BE1822">
        <w:rPr>
          <w:rFonts w:ascii="Comic Sans MS" w:hAnsi="Comic Sans MS"/>
          <w:color w:val="000000" w:themeColor="text1"/>
          <w:sz w:val="28"/>
          <w:szCs w:val="28"/>
        </w:rPr>
        <w:t xml:space="preserve">. I </w:t>
      </w:r>
      <w:r w:rsidR="00BE2734">
        <w:rPr>
          <w:rFonts w:ascii="Comic Sans MS" w:hAnsi="Comic Sans MS"/>
          <w:color w:val="000000" w:themeColor="text1"/>
          <w:sz w:val="28"/>
          <w:szCs w:val="28"/>
        </w:rPr>
        <w:t>have</w:t>
      </w:r>
      <w:r w:rsidR="00BE1822">
        <w:rPr>
          <w:rFonts w:ascii="Comic Sans MS" w:hAnsi="Comic Sans MS"/>
          <w:color w:val="000000" w:themeColor="text1"/>
          <w:sz w:val="28"/>
          <w:szCs w:val="28"/>
        </w:rPr>
        <w:t xml:space="preserve"> set up a </w:t>
      </w:r>
      <w:r w:rsidR="00C96A42">
        <w:rPr>
          <w:rFonts w:ascii="Comic Sans MS" w:hAnsi="Comic Sans MS"/>
          <w:color w:val="000000" w:themeColor="text1"/>
          <w:sz w:val="28"/>
          <w:szCs w:val="28"/>
        </w:rPr>
        <w:t>cha</w:t>
      </w:r>
      <w:r w:rsidR="00040EFC">
        <w:rPr>
          <w:rFonts w:ascii="Comic Sans MS" w:hAnsi="Comic Sans MS"/>
          <w:color w:val="000000" w:themeColor="text1"/>
          <w:sz w:val="28"/>
          <w:szCs w:val="28"/>
        </w:rPr>
        <w:t xml:space="preserve">nnel where the video </w:t>
      </w:r>
      <w:r w:rsidR="000501A9">
        <w:rPr>
          <w:rFonts w:ascii="Comic Sans MS" w:hAnsi="Comic Sans MS"/>
          <w:color w:val="000000" w:themeColor="text1"/>
          <w:sz w:val="28"/>
          <w:szCs w:val="28"/>
        </w:rPr>
        <w:t>will be uploaded and marked as Private. This means that I will need to enter your email address to allow you to have access</w:t>
      </w:r>
      <w:r w:rsidR="00693B97">
        <w:rPr>
          <w:rFonts w:ascii="Comic Sans MS" w:hAnsi="Comic Sans MS"/>
          <w:color w:val="000000" w:themeColor="text1"/>
          <w:sz w:val="28"/>
          <w:szCs w:val="28"/>
        </w:rPr>
        <w:t xml:space="preserve"> to it</w:t>
      </w:r>
      <w:r w:rsidR="00660D4C">
        <w:rPr>
          <w:rFonts w:ascii="Comic Sans MS" w:hAnsi="Comic Sans MS"/>
          <w:color w:val="000000" w:themeColor="text1"/>
          <w:sz w:val="28"/>
          <w:szCs w:val="28"/>
        </w:rPr>
        <w:t xml:space="preserve">. </w:t>
      </w:r>
      <w:r w:rsidR="00DF4491">
        <w:rPr>
          <w:rFonts w:ascii="Comic Sans MS" w:hAnsi="Comic Sans MS"/>
          <w:color w:val="000000" w:themeColor="text1"/>
          <w:sz w:val="28"/>
          <w:szCs w:val="28"/>
        </w:rPr>
        <w:t>The</w:t>
      </w:r>
      <w:r w:rsidR="00660D4C">
        <w:rPr>
          <w:rFonts w:ascii="Comic Sans MS" w:hAnsi="Comic Sans MS"/>
          <w:color w:val="000000" w:themeColor="text1"/>
          <w:sz w:val="28"/>
          <w:szCs w:val="28"/>
        </w:rPr>
        <w:t xml:space="preserve"> school </w:t>
      </w:r>
      <w:r w:rsidR="00DF4491">
        <w:rPr>
          <w:rFonts w:ascii="Comic Sans MS" w:hAnsi="Comic Sans MS"/>
          <w:color w:val="000000" w:themeColor="text1"/>
          <w:sz w:val="28"/>
          <w:szCs w:val="28"/>
        </w:rPr>
        <w:t xml:space="preserve">then </w:t>
      </w:r>
      <w:r w:rsidR="00660D4C">
        <w:rPr>
          <w:rFonts w:ascii="Comic Sans MS" w:hAnsi="Comic Sans MS"/>
          <w:color w:val="000000" w:themeColor="text1"/>
          <w:sz w:val="28"/>
          <w:szCs w:val="28"/>
        </w:rPr>
        <w:t xml:space="preserve">has control over who it is shared with </w:t>
      </w:r>
      <w:r w:rsidR="009F7767">
        <w:rPr>
          <w:rFonts w:ascii="Comic Sans MS" w:hAnsi="Comic Sans MS"/>
          <w:color w:val="000000" w:themeColor="text1"/>
          <w:sz w:val="28"/>
          <w:szCs w:val="28"/>
        </w:rPr>
        <w:t xml:space="preserve">so that it is not shared </w:t>
      </w:r>
      <w:r w:rsidR="00DE3D38">
        <w:rPr>
          <w:rFonts w:ascii="Comic Sans MS" w:hAnsi="Comic Sans MS"/>
          <w:color w:val="000000" w:themeColor="text1"/>
          <w:sz w:val="28"/>
          <w:szCs w:val="28"/>
        </w:rPr>
        <w:t>willy-nilly which</w:t>
      </w:r>
      <w:r w:rsidR="00F20C52">
        <w:rPr>
          <w:rFonts w:ascii="Comic Sans MS" w:hAnsi="Comic Sans MS"/>
          <w:color w:val="000000" w:themeColor="text1"/>
          <w:sz w:val="28"/>
          <w:szCs w:val="28"/>
        </w:rPr>
        <w:t xml:space="preserve"> some parents </w:t>
      </w:r>
      <w:r w:rsidR="00D06E97">
        <w:rPr>
          <w:rFonts w:ascii="Comic Sans MS" w:hAnsi="Comic Sans MS"/>
          <w:color w:val="000000" w:themeColor="text1"/>
          <w:sz w:val="28"/>
          <w:szCs w:val="28"/>
        </w:rPr>
        <w:t xml:space="preserve">and pupils </w:t>
      </w:r>
      <w:r w:rsidR="00F20C52">
        <w:rPr>
          <w:rFonts w:ascii="Comic Sans MS" w:hAnsi="Comic Sans MS"/>
          <w:color w:val="000000" w:themeColor="text1"/>
          <w:sz w:val="28"/>
          <w:szCs w:val="28"/>
        </w:rPr>
        <w:t>may not be keen about.</w:t>
      </w:r>
      <w:r w:rsidRPr="5EE5F630">
        <w:rPr>
          <w:rFonts w:ascii="Comic Sans MS" w:hAnsi="Comic Sans MS"/>
          <w:color w:val="000000" w:themeColor="text1"/>
          <w:sz w:val="28"/>
          <w:szCs w:val="28"/>
        </w:rPr>
        <w:t xml:space="preserve"> </w:t>
      </w:r>
      <w:r w:rsidR="009275D5">
        <w:rPr>
          <w:rFonts w:ascii="Comic Sans MS" w:hAnsi="Comic Sans MS"/>
          <w:color w:val="000000" w:themeColor="text1"/>
          <w:sz w:val="28"/>
          <w:szCs w:val="28"/>
        </w:rPr>
        <w:t>I will</w:t>
      </w:r>
      <w:r w:rsidR="003B6054">
        <w:rPr>
          <w:rFonts w:ascii="Comic Sans MS" w:hAnsi="Comic Sans MS"/>
          <w:color w:val="000000" w:themeColor="text1"/>
          <w:sz w:val="28"/>
          <w:szCs w:val="28"/>
        </w:rPr>
        <w:t xml:space="preserve"> email a Form in December where you can add the email address you wish to use for accessing the link. </w:t>
      </w:r>
      <w:r w:rsidRPr="5EE5F630">
        <w:rPr>
          <w:rFonts w:ascii="Comic Sans MS" w:hAnsi="Comic Sans MS"/>
          <w:color w:val="000000" w:themeColor="text1"/>
          <w:sz w:val="28"/>
          <w:szCs w:val="28"/>
        </w:rPr>
        <w:t xml:space="preserve">Donations for the </w:t>
      </w:r>
      <w:r w:rsidR="00271A40">
        <w:rPr>
          <w:rFonts w:ascii="Comic Sans MS" w:hAnsi="Comic Sans MS"/>
          <w:color w:val="000000" w:themeColor="text1"/>
          <w:sz w:val="28"/>
          <w:szCs w:val="28"/>
        </w:rPr>
        <w:t>link</w:t>
      </w:r>
      <w:r w:rsidRPr="5EE5F630">
        <w:rPr>
          <w:rFonts w:ascii="Comic Sans MS" w:hAnsi="Comic Sans MS"/>
          <w:color w:val="000000" w:themeColor="text1"/>
          <w:sz w:val="28"/>
          <w:szCs w:val="28"/>
        </w:rPr>
        <w:t xml:space="preserve"> will go into the School Fund. </w:t>
      </w:r>
      <w:r w:rsidR="002E2808">
        <w:rPr>
          <w:rFonts w:ascii="Comic Sans MS" w:hAnsi="Comic Sans MS"/>
          <w:color w:val="000000" w:themeColor="text1"/>
          <w:sz w:val="28"/>
          <w:szCs w:val="28"/>
        </w:rPr>
        <w:t xml:space="preserve">The </w:t>
      </w:r>
      <w:r w:rsidR="00B9500D">
        <w:rPr>
          <w:rFonts w:ascii="Comic Sans MS" w:hAnsi="Comic Sans MS"/>
          <w:color w:val="000000" w:themeColor="text1"/>
          <w:sz w:val="28"/>
          <w:szCs w:val="28"/>
        </w:rPr>
        <w:t>performance will be uploaded on the last week of term</w:t>
      </w:r>
      <w:r w:rsidR="008D6837">
        <w:rPr>
          <w:rFonts w:ascii="Comic Sans MS" w:hAnsi="Comic Sans MS"/>
          <w:color w:val="000000" w:themeColor="text1"/>
          <w:sz w:val="28"/>
          <w:szCs w:val="28"/>
        </w:rPr>
        <w:t xml:space="preserve"> and will be scheduled for viewing</w:t>
      </w:r>
      <w:r w:rsidR="0043655C">
        <w:rPr>
          <w:rFonts w:ascii="Comic Sans MS" w:hAnsi="Comic Sans MS"/>
          <w:color w:val="000000" w:themeColor="text1"/>
          <w:sz w:val="28"/>
          <w:szCs w:val="28"/>
        </w:rPr>
        <w:t xml:space="preserve"> from Wednesday 16</w:t>
      </w:r>
      <w:r w:rsidRPr="0043655C" w:rsidR="0043655C">
        <w:rPr>
          <w:rFonts w:ascii="Comic Sans MS" w:hAnsi="Comic Sans MS"/>
          <w:color w:val="000000" w:themeColor="text1"/>
          <w:sz w:val="28"/>
          <w:szCs w:val="28"/>
          <w:vertAlign w:val="superscript"/>
        </w:rPr>
        <w:t>th</w:t>
      </w:r>
      <w:r w:rsidR="0043655C">
        <w:rPr>
          <w:rFonts w:ascii="Comic Sans MS" w:hAnsi="Comic Sans MS"/>
          <w:color w:val="000000" w:themeColor="text1"/>
          <w:sz w:val="28"/>
          <w:szCs w:val="28"/>
        </w:rPr>
        <w:t xml:space="preserve"> onwards. </w:t>
      </w:r>
      <w:r w:rsidR="00414A97">
        <w:rPr>
          <w:rFonts w:ascii="Comic Sans MS" w:hAnsi="Comic Sans MS"/>
          <w:color w:val="000000" w:themeColor="text1"/>
          <w:sz w:val="28"/>
          <w:szCs w:val="28"/>
        </w:rPr>
        <w:t xml:space="preserve">Your child will be getting home a note in the next few days with any additional </w:t>
      </w:r>
      <w:r w:rsidR="0057645E">
        <w:rPr>
          <w:rFonts w:ascii="Comic Sans MS" w:hAnsi="Comic Sans MS"/>
          <w:color w:val="000000" w:themeColor="text1"/>
          <w:sz w:val="28"/>
          <w:szCs w:val="28"/>
        </w:rPr>
        <w:t>costume items that they may need.</w:t>
      </w:r>
      <w:r w:rsidR="000C3C03">
        <w:rPr>
          <w:rFonts w:ascii="Comic Sans MS" w:hAnsi="Comic Sans MS"/>
          <w:color w:val="000000" w:themeColor="text1"/>
          <w:sz w:val="28"/>
          <w:szCs w:val="28"/>
        </w:rPr>
        <w:t xml:space="preserve"> </w:t>
      </w:r>
    </w:p>
    <w:p w:rsidR="00AF7983" w:rsidP="00F50F1C" w:rsidRDefault="00AF7983" w14:paraId="70E390DE" w14:textId="65397BD3">
      <w:pPr>
        <w:pStyle w:val="xmsonormal"/>
        <w:shd w:val="clear" w:color="auto" w:fill="FFFFFF" w:themeFill="background1"/>
        <w:jc w:val="both"/>
        <w:rPr>
          <w:rFonts w:ascii="Comic Sans MS" w:hAnsi="Comic Sans MS"/>
          <w:color w:val="000000" w:themeColor="text1"/>
          <w:sz w:val="28"/>
          <w:szCs w:val="28"/>
        </w:rPr>
      </w:pPr>
    </w:p>
    <w:p w:rsidRPr="00375D96" w:rsidR="00AF7983" w:rsidP="00F50F1C" w:rsidRDefault="00AF7983" w14:paraId="69502C22" w14:textId="06D45462">
      <w:pPr>
        <w:pStyle w:val="xmsonormal"/>
        <w:shd w:val="clear" w:color="auto" w:fill="FFFFFF" w:themeFill="background1"/>
        <w:jc w:val="both"/>
        <w:rPr>
          <w:rFonts w:ascii="Comic Sans MS" w:hAnsi="Comic Sans MS"/>
          <w:b/>
          <w:bCs/>
          <w:color w:val="000000" w:themeColor="text1"/>
          <w:sz w:val="28"/>
          <w:szCs w:val="28"/>
          <w:u w:val="single"/>
        </w:rPr>
      </w:pPr>
      <w:r w:rsidRPr="00375D96">
        <w:rPr>
          <w:rFonts w:ascii="Comic Sans MS" w:hAnsi="Comic Sans MS"/>
          <w:b/>
          <w:bCs/>
          <w:color w:val="000000" w:themeColor="text1"/>
          <w:sz w:val="28"/>
          <w:szCs w:val="28"/>
          <w:u w:val="single"/>
        </w:rPr>
        <w:t>Christmas hamper and teddy bear</w:t>
      </w:r>
      <w:r w:rsidRPr="00375D96" w:rsidR="00E735AB">
        <w:rPr>
          <w:rFonts w:ascii="Comic Sans MS" w:hAnsi="Comic Sans MS"/>
          <w:b/>
          <w:bCs/>
          <w:color w:val="000000" w:themeColor="text1"/>
          <w:sz w:val="28"/>
          <w:szCs w:val="28"/>
          <w:u w:val="single"/>
        </w:rPr>
        <w:t xml:space="preserve"> </w:t>
      </w:r>
      <w:r w:rsidRPr="00375D96" w:rsidR="005C3562">
        <w:rPr>
          <w:rFonts w:ascii="Comic Sans MS" w:hAnsi="Comic Sans MS"/>
          <w:b/>
          <w:bCs/>
          <w:color w:val="000000" w:themeColor="text1"/>
          <w:sz w:val="28"/>
          <w:szCs w:val="28"/>
          <w:u w:val="single"/>
        </w:rPr>
        <w:t>lucky squares</w:t>
      </w:r>
    </w:p>
    <w:p w:rsidR="00E95C33" w:rsidP="2EB94DF9" w:rsidRDefault="00E735AB" w14:paraId="7F3652E8" w14:textId="5920FE49">
      <w:pPr>
        <w:jc w:val="both"/>
        <w:rPr>
          <w:rFonts w:ascii="Comic Sans MS" w:hAnsi="Comic Sans MS" w:eastAsia="Times New Roman"/>
          <w:color w:val="000000"/>
          <w:sz w:val="28"/>
          <w:szCs w:val="28"/>
        </w:rPr>
      </w:pPr>
      <w:r w:rsidRPr="2EB94DF9">
        <w:rPr>
          <w:rFonts w:ascii="Comic Sans MS" w:hAnsi="Comic Sans MS" w:eastAsia="Times New Roman"/>
          <w:color w:val="000000" w:themeColor="text1"/>
          <w:sz w:val="28"/>
          <w:szCs w:val="28"/>
        </w:rPr>
        <w:t xml:space="preserve">Approaching </w:t>
      </w:r>
      <w:r w:rsidRPr="2EB94DF9" w:rsidR="00E95C33">
        <w:rPr>
          <w:rFonts w:ascii="Comic Sans MS" w:hAnsi="Comic Sans MS" w:eastAsia="Times New Roman"/>
          <w:color w:val="000000" w:themeColor="text1"/>
          <w:sz w:val="28"/>
          <w:szCs w:val="28"/>
        </w:rPr>
        <w:t>Christmas,</w:t>
      </w:r>
      <w:r w:rsidRPr="2EB94DF9">
        <w:rPr>
          <w:rFonts w:ascii="Comic Sans MS" w:hAnsi="Comic Sans MS" w:eastAsia="Times New Roman"/>
          <w:color w:val="000000" w:themeColor="text1"/>
          <w:sz w:val="28"/>
          <w:szCs w:val="28"/>
        </w:rPr>
        <w:t xml:space="preserve"> we would usually be holding some kind of fundraiser for school funds, whether that be an enterprise project or a raffle.  </w:t>
      </w:r>
      <w:r w:rsidRPr="2EB94DF9" w:rsidR="002F6E66">
        <w:rPr>
          <w:rFonts w:ascii="Comic Sans MS" w:hAnsi="Comic Sans MS" w:eastAsia="Times New Roman"/>
          <w:color w:val="000000" w:themeColor="text1"/>
          <w:sz w:val="28"/>
          <w:szCs w:val="28"/>
        </w:rPr>
        <w:t xml:space="preserve">Ms Jayne Watson has very kindly donated a hamper to the </w:t>
      </w:r>
      <w:r w:rsidRPr="2EB94DF9" w:rsidR="00A21F98">
        <w:rPr>
          <w:rFonts w:ascii="Comic Sans MS" w:hAnsi="Comic Sans MS" w:eastAsia="Times New Roman"/>
          <w:color w:val="000000" w:themeColor="text1"/>
          <w:sz w:val="28"/>
          <w:szCs w:val="28"/>
        </w:rPr>
        <w:t>school,</w:t>
      </w:r>
      <w:r w:rsidRPr="2EB94DF9" w:rsidR="002F6E66">
        <w:rPr>
          <w:rFonts w:ascii="Comic Sans MS" w:hAnsi="Comic Sans MS" w:eastAsia="Times New Roman"/>
          <w:color w:val="000000" w:themeColor="text1"/>
          <w:sz w:val="28"/>
          <w:szCs w:val="28"/>
        </w:rPr>
        <w:t xml:space="preserve"> and we would be very grateful for </w:t>
      </w:r>
      <w:r w:rsidRPr="2EB94DF9" w:rsidR="00E95C33">
        <w:rPr>
          <w:rFonts w:ascii="Comic Sans MS" w:hAnsi="Comic Sans MS" w:eastAsia="Times New Roman"/>
          <w:color w:val="000000" w:themeColor="text1"/>
          <w:sz w:val="28"/>
          <w:szCs w:val="28"/>
        </w:rPr>
        <w:t xml:space="preserve">any </w:t>
      </w:r>
      <w:r w:rsidR="00421013">
        <w:rPr>
          <w:rFonts w:ascii="Comic Sans MS" w:hAnsi="Comic Sans MS" w:eastAsia="Times New Roman"/>
          <w:color w:val="000000" w:themeColor="text1"/>
          <w:sz w:val="28"/>
          <w:szCs w:val="28"/>
        </w:rPr>
        <w:t xml:space="preserve">additional </w:t>
      </w:r>
      <w:r w:rsidRPr="2EB94DF9" w:rsidR="00E95C33">
        <w:rPr>
          <w:rFonts w:ascii="Comic Sans MS" w:hAnsi="Comic Sans MS" w:eastAsia="Times New Roman"/>
          <w:color w:val="000000" w:themeColor="text1"/>
          <w:sz w:val="28"/>
          <w:szCs w:val="28"/>
        </w:rPr>
        <w:t xml:space="preserve">donations to create two further hampers. </w:t>
      </w:r>
    </w:p>
    <w:p w:rsidRPr="00E735AB" w:rsidR="00E57F6F" w:rsidP="00E57F6F" w:rsidRDefault="00E735AB" w14:paraId="78E651E7" w14:textId="684E2817">
      <w:pPr>
        <w:rPr>
          <w:rFonts w:ascii="Comic Sans MS" w:hAnsi="Comic Sans MS" w:eastAsia="Times New Roman"/>
          <w:color w:val="000000"/>
          <w:sz w:val="28"/>
          <w:szCs w:val="28"/>
        </w:rPr>
      </w:pPr>
      <w:r w:rsidRPr="087D0DC2">
        <w:rPr>
          <w:rFonts w:ascii="Comic Sans MS" w:hAnsi="Comic Sans MS" w:eastAsia="Times New Roman"/>
          <w:color w:val="000000" w:themeColor="text1"/>
          <w:sz w:val="28"/>
          <w:szCs w:val="28"/>
        </w:rPr>
        <w:t>We would like P1-3 pupils to donate items for a sweet hamper and P4-7 pupils to donate items for a savoury hamper.  </w:t>
      </w:r>
      <w:r w:rsidRPr="087D0DC2" w:rsidR="00E57F6F">
        <w:rPr>
          <w:rFonts w:ascii="Comic Sans MS" w:hAnsi="Comic Sans MS" w:eastAsia="Times New Roman"/>
          <w:color w:val="000000" w:themeColor="text1"/>
          <w:sz w:val="28"/>
          <w:szCs w:val="28"/>
        </w:rPr>
        <w:t>Please have donations in by 30</w:t>
      </w:r>
      <w:r w:rsidRPr="087D0DC2" w:rsidR="00E57F6F">
        <w:rPr>
          <w:rFonts w:ascii="Comic Sans MS" w:hAnsi="Comic Sans MS" w:eastAsia="Times New Roman"/>
          <w:color w:val="000000" w:themeColor="text1"/>
          <w:sz w:val="28"/>
          <w:szCs w:val="28"/>
          <w:vertAlign w:val="superscript"/>
        </w:rPr>
        <w:t>th</w:t>
      </w:r>
      <w:r w:rsidRPr="087D0DC2" w:rsidR="00E57F6F">
        <w:rPr>
          <w:rFonts w:ascii="Comic Sans MS" w:hAnsi="Comic Sans MS" w:eastAsia="Times New Roman"/>
          <w:color w:val="000000" w:themeColor="text1"/>
          <w:sz w:val="28"/>
          <w:szCs w:val="28"/>
        </w:rPr>
        <w:t xml:space="preserve"> November</w:t>
      </w:r>
      <w:r w:rsidRPr="087D0DC2" w:rsidR="003E2E48">
        <w:rPr>
          <w:rFonts w:ascii="Comic Sans MS" w:hAnsi="Comic Sans MS" w:eastAsia="Times New Roman"/>
          <w:color w:val="000000" w:themeColor="text1"/>
          <w:sz w:val="28"/>
          <w:szCs w:val="28"/>
        </w:rPr>
        <w:t xml:space="preserve"> s</w:t>
      </w:r>
      <w:r w:rsidRPr="087D0DC2" w:rsidR="074633B6">
        <w:rPr>
          <w:rFonts w:ascii="Comic Sans MS" w:hAnsi="Comic Sans MS" w:eastAsia="Times New Roman"/>
          <w:color w:val="000000" w:themeColor="text1"/>
          <w:sz w:val="28"/>
          <w:szCs w:val="28"/>
        </w:rPr>
        <w:t>o</w:t>
      </w:r>
      <w:r w:rsidRPr="087D0DC2" w:rsidR="003E2E48">
        <w:rPr>
          <w:rFonts w:ascii="Comic Sans MS" w:hAnsi="Comic Sans MS" w:eastAsia="Times New Roman"/>
          <w:color w:val="000000" w:themeColor="text1"/>
          <w:sz w:val="28"/>
          <w:szCs w:val="28"/>
        </w:rPr>
        <w:t xml:space="preserve"> we have plenty time to quarantine items and make up the hampers</w:t>
      </w:r>
      <w:r w:rsidRPr="087D0DC2" w:rsidR="00E57F6F">
        <w:rPr>
          <w:rFonts w:ascii="Comic Sans MS" w:hAnsi="Comic Sans MS" w:eastAsia="Times New Roman"/>
          <w:color w:val="000000" w:themeColor="text1"/>
          <w:sz w:val="28"/>
          <w:szCs w:val="28"/>
        </w:rPr>
        <w:t>.</w:t>
      </w:r>
    </w:p>
    <w:p w:rsidRPr="00E735AB" w:rsidR="00E735AB" w:rsidP="2EB94DF9" w:rsidRDefault="00E735AB" w14:paraId="3CF78C9D" w14:textId="7D00C5CA">
      <w:pPr>
        <w:jc w:val="both"/>
        <w:rPr>
          <w:rFonts w:ascii="Comic Sans MS" w:hAnsi="Comic Sans MS" w:eastAsia="Times New Roman"/>
          <w:color w:val="000000"/>
          <w:sz w:val="28"/>
          <w:szCs w:val="28"/>
        </w:rPr>
      </w:pPr>
      <w:r w:rsidRPr="2EB94DF9">
        <w:rPr>
          <w:rFonts w:ascii="Comic Sans MS" w:hAnsi="Comic Sans MS" w:eastAsia="Times New Roman"/>
          <w:color w:val="000000" w:themeColor="text1"/>
          <w:sz w:val="28"/>
          <w:szCs w:val="28"/>
        </w:rPr>
        <w:t xml:space="preserve">Each family will then be given lucky squares to sell at £2 each.  You can request more squares to sell if you wish.  The squares will be sent out over email and you can fill in the squares with the name and contact number/name of child associated, </w:t>
      </w:r>
      <w:r w:rsidR="00B54C60">
        <w:rPr>
          <w:rFonts w:ascii="Comic Sans MS" w:hAnsi="Comic Sans MS" w:eastAsia="Times New Roman"/>
          <w:color w:val="000000" w:themeColor="text1"/>
          <w:sz w:val="28"/>
          <w:szCs w:val="28"/>
        </w:rPr>
        <w:t>before emailing</w:t>
      </w:r>
      <w:r w:rsidRPr="2EB94DF9">
        <w:rPr>
          <w:rFonts w:ascii="Comic Sans MS" w:hAnsi="Comic Sans MS" w:eastAsia="Times New Roman"/>
          <w:color w:val="000000" w:themeColor="text1"/>
          <w:sz w:val="28"/>
          <w:szCs w:val="28"/>
        </w:rPr>
        <w:t xml:space="preserve"> back to the school.  Money </w:t>
      </w:r>
      <w:r w:rsidR="00E30DB5">
        <w:rPr>
          <w:rFonts w:ascii="Comic Sans MS" w:hAnsi="Comic Sans MS" w:eastAsia="Times New Roman"/>
          <w:color w:val="000000" w:themeColor="text1"/>
          <w:sz w:val="28"/>
          <w:szCs w:val="28"/>
        </w:rPr>
        <w:t>can be sent in with your child in an envelope</w:t>
      </w:r>
      <w:r w:rsidRPr="2EB94DF9">
        <w:rPr>
          <w:rFonts w:ascii="Comic Sans MS" w:hAnsi="Comic Sans MS" w:eastAsia="Times New Roman"/>
          <w:color w:val="000000" w:themeColor="text1"/>
          <w:sz w:val="28"/>
          <w:szCs w:val="28"/>
        </w:rPr>
        <w:t>.</w:t>
      </w:r>
    </w:p>
    <w:p w:rsidR="00E735AB" w:rsidP="2EB94DF9" w:rsidRDefault="00E735AB" w14:paraId="724FCFB1" w14:textId="50BD85AB">
      <w:pPr>
        <w:jc w:val="both"/>
        <w:rPr>
          <w:rFonts w:ascii="Comic Sans MS" w:hAnsi="Comic Sans MS" w:eastAsia="Times New Roman"/>
          <w:color w:val="000000" w:themeColor="text1"/>
          <w:sz w:val="28"/>
          <w:szCs w:val="28"/>
        </w:rPr>
      </w:pPr>
      <w:r w:rsidRPr="55DC3489">
        <w:rPr>
          <w:rFonts w:ascii="Comic Sans MS" w:hAnsi="Comic Sans MS" w:eastAsia="Times New Roman"/>
          <w:color w:val="000000" w:themeColor="text1"/>
          <w:sz w:val="28"/>
          <w:szCs w:val="28"/>
        </w:rPr>
        <w:t>We also have a guess the teddy bear</w:t>
      </w:r>
      <w:r w:rsidRPr="55DC3489" w:rsidR="27218CEB">
        <w:rPr>
          <w:rFonts w:ascii="Comic Sans MS" w:hAnsi="Comic Sans MS" w:eastAsia="Times New Roman"/>
          <w:color w:val="000000" w:themeColor="text1"/>
          <w:sz w:val="28"/>
          <w:szCs w:val="28"/>
        </w:rPr>
        <w:t>’</w:t>
      </w:r>
      <w:r w:rsidRPr="55DC3489">
        <w:rPr>
          <w:rFonts w:ascii="Comic Sans MS" w:hAnsi="Comic Sans MS" w:eastAsia="Times New Roman"/>
          <w:color w:val="000000" w:themeColor="text1"/>
          <w:sz w:val="28"/>
          <w:szCs w:val="28"/>
        </w:rPr>
        <w:t xml:space="preserve">s birthday.  </w:t>
      </w:r>
      <w:r w:rsidRPr="55DC3489" w:rsidR="00A37A41">
        <w:rPr>
          <w:rFonts w:ascii="Comic Sans MS" w:hAnsi="Comic Sans MS" w:eastAsia="Times New Roman"/>
          <w:color w:val="000000" w:themeColor="text1"/>
          <w:sz w:val="28"/>
          <w:szCs w:val="28"/>
        </w:rPr>
        <w:t xml:space="preserve">Pupils will have the opportunity to bring money in to guess the teddy’s birthday on the </w:t>
      </w:r>
      <w:r w:rsidRPr="55DC3489" w:rsidR="009E1385">
        <w:rPr>
          <w:rFonts w:ascii="Comic Sans MS" w:hAnsi="Comic Sans MS" w:eastAsia="Times New Roman"/>
          <w:color w:val="000000" w:themeColor="text1"/>
          <w:sz w:val="28"/>
          <w:szCs w:val="28"/>
        </w:rPr>
        <w:t>30</w:t>
      </w:r>
      <w:r w:rsidRPr="55DC3489" w:rsidR="009E1385">
        <w:rPr>
          <w:rFonts w:ascii="Comic Sans MS" w:hAnsi="Comic Sans MS" w:eastAsia="Times New Roman"/>
          <w:color w:val="000000" w:themeColor="text1"/>
          <w:sz w:val="28"/>
          <w:szCs w:val="28"/>
          <w:vertAlign w:val="superscript"/>
        </w:rPr>
        <w:t>th</w:t>
      </w:r>
      <w:r w:rsidRPr="55DC3489" w:rsidR="009E1385">
        <w:rPr>
          <w:rFonts w:ascii="Comic Sans MS" w:hAnsi="Comic Sans MS" w:eastAsia="Times New Roman"/>
          <w:color w:val="000000" w:themeColor="text1"/>
          <w:sz w:val="28"/>
          <w:szCs w:val="28"/>
        </w:rPr>
        <w:t xml:space="preserve"> November, 7</w:t>
      </w:r>
      <w:r w:rsidRPr="55DC3489" w:rsidR="009E1385">
        <w:rPr>
          <w:rFonts w:ascii="Comic Sans MS" w:hAnsi="Comic Sans MS" w:eastAsia="Times New Roman"/>
          <w:color w:val="000000" w:themeColor="text1"/>
          <w:sz w:val="28"/>
          <w:szCs w:val="28"/>
          <w:vertAlign w:val="superscript"/>
        </w:rPr>
        <w:t>th</w:t>
      </w:r>
      <w:r w:rsidRPr="55DC3489" w:rsidR="009E1385">
        <w:rPr>
          <w:rFonts w:ascii="Comic Sans MS" w:hAnsi="Comic Sans MS" w:eastAsia="Times New Roman"/>
          <w:color w:val="000000" w:themeColor="text1"/>
          <w:sz w:val="28"/>
          <w:szCs w:val="28"/>
        </w:rPr>
        <w:t xml:space="preserve"> </w:t>
      </w:r>
      <w:r w:rsidRPr="55DC3489" w:rsidR="00331872">
        <w:rPr>
          <w:rFonts w:ascii="Comic Sans MS" w:hAnsi="Comic Sans MS" w:eastAsia="Times New Roman"/>
          <w:color w:val="000000" w:themeColor="text1"/>
          <w:sz w:val="28"/>
          <w:szCs w:val="28"/>
        </w:rPr>
        <w:t xml:space="preserve">December </w:t>
      </w:r>
      <w:r w:rsidRPr="55DC3489" w:rsidR="009E1385">
        <w:rPr>
          <w:rFonts w:ascii="Comic Sans MS" w:hAnsi="Comic Sans MS" w:eastAsia="Times New Roman"/>
          <w:color w:val="000000" w:themeColor="text1"/>
          <w:sz w:val="28"/>
          <w:szCs w:val="28"/>
        </w:rPr>
        <w:t>and 14</w:t>
      </w:r>
      <w:r w:rsidRPr="55DC3489" w:rsidR="009E1385">
        <w:rPr>
          <w:rFonts w:ascii="Comic Sans MS" w:hAnsi="Comic Sans MS" w:eastAsia="Times New Roman"/>
          <w:color w:val="000000" w:themeColor="text1"/>
          <w:sz w:val="28"/>
          <w:szCs w:val="28"/>
          <w:vertAlign w:val="superscript"/>
        </w:rPr>
        <w:t>th</w:t>
      </w:r>
      <w:r w:rsidRPr="55DC3489" w:rsidR="009E1385">
        <w:rPr>
          <w:rFonts w:ascii="Comic Sans MS" w:hAnsi="Comic Sans MS" w:eastAsia="Times New Roman"/>
          <w:color w:val="000000" w:themeColor="text1"/>
          <w:sz w:val="28"/>
          <w:szCs w:val="28"/>
        </w:rPr>
        <w:t xml:space="preserve"> December</w:t>
      </w:r>
      <w:r w:rsidRPr="55DC3489" w:rsidR="00997D10">
        <w:rPr>
          <w:rFonts w:ascii="Comic Sans MS" w:hAnsi="Comic Sans MS" w:eastAsia="Times New Roman"/>
          <w:color w:val="000000" w:themeColor="text1"/>
          <w:sz w:val="28"/>
          <w:szCs w:val="28"/>
        </w:rPr>
        <w:t xml:space="preserve">. </w:t>
      </w:r>
      <w:r w:rsidRPr="55DC3489">
        <w:rPr>
          <w:rFonts w:ascii="Comic Sans MS" w:hAnsi="Comic Sans MS" w:eastAsia="Times New Roman"/>
          <w:color w:val="000000" w:themeColor="text1"/>
          <w:sz w:val="28"/>
          <w:szCs w:val="28"/>
        </w:rPr>
        <w:t>Again</w:t>
      </w:r>
      <w:r w:rsidRPr="55DC3489" w:rsidR="00BF5E89">
        <w:rPr>
          <w:rFonts w:ascii="Comic Sans MS" w:hAnsi="Comic Sans MS" w:eastAsia="Times New Roman"/>
          <w:color w:val="000000" w:themeColor="text1"/>
          <w:sz w:val="28"/>
          <w:szCs w:val="28"/>
        </w:rPr>
        <w:t>,</w:t>
      </w:r>
      <w:r w:rsidRPr="55DC3489">
        <w:rPr>
          <w:rFonts w:ascii="Comic Sans MS" w:hAnsi="Comic Sans MS" w:eastAsia="Times New Roman"/>
          <w:color w:val="000000" w:themeColor="text1"/>
          <w:sz w:val="28"/>
          <w:szCs w:val="28"/>
        </w:rPr>
        <w:t xml:space="preserve"> if you </w:t>
      </w:r>
      <w:r w:rsidRPr="55DC3489" w:rsidR="00997D10">
        <w:rPr>
          <w:rFonts w:ascii="Comic Sans MS" w:hAnsi="Comic Sans MS" w:eastAsia="Times New Roman"/>
          <w:color w:val="000000" w:themeColor="text1"/>
          <w:sz w:val="28"/>
          <w:szCs w:val="28"/>
        </w:rPr>
        <w:t>manage to sell any dates to friends and family, money can be sent up to the school with</w:t>
      </w:r>
      <w:r w:rsidRPr="55DC3489" w:rsidR="00D2053A">
        <w:rPr>
          <w:rFonts w:ascii="Comic Sans MS" w:hAnsi="Comic Sans MS" w:eastAsia="Times New Roman"/>
          <w:color w:val="000000" w:themeColor="text1"/>
          <w:sz w:val="28"/>
          <w:szCs w:val="28"/>
        </w:rPr>
        <w:t xml:space="preserve"> the date</w:t>
      </w:r>
      <w:r w:rsidRPr="55DC3489" w:rsidR="00EA3086">
        <w:rPr>
          <w:rFonts w:ascii="Comic Sans MS" w:hAnsi="Comic Sans MS" w:eastAsia="Times New Roman"/>
          <w:color w:val="000000" w:themeColor="text1"/>
          <w:sz w:val="28"/>
          <w:szCs w:val="28"/>
        </w:rPr>
        <w:t>/s selected</w:t>
      </w:r>
      <w:r w:rsidRPr="55DC3489">
        <w:rPr>
          <w:rFonts w:ascii="Comic Sans MS" w:hAnsi="Comic Sans MS" w:eastAsia="Times New Roman"/>
          <w:color w:val="000000" w:themeColor="text1"/>
          <w:sz w:val="28"/>
          <w:szCs w:val="28"/>
        </w:rPr>
        <w:t xml:space="preserve">.  If there </w:t>
      </w:r>
      <w:r w:rsidRPr="55DC3489" w:rsidR="004F1511">
        <w:rPr>
          <w:rFonts w:ascii="Comic Sans MS" w:hAnsi="Comic Sans MS" w:eastAsia="Times New Roman"/>
          <w:color w:val="000000" w:themeColor="text1"/>
          <w:sz w:val="28"/>
          <w:szCs w:val="28"/>
        </w:rPr>
        <w:t>is</w:t>
      </w:r>
      <w:r w:rsidRPr="55DC3489">
        <w:rPr>
          <w:rFonts w:ascii="Comic Sans MS" w:hAnsi="Comic Sans MS" w:eastAsia="Times New Roman"/>
          <w:color w:val="000000" w:themeColor="text1"/>
          <w:sz w:val="28"/>
          <w:szCs w:val="28"/>
        </w:rPr>
        <w:t xml:space="preserve"> more than one name on a date</w:t>
      </w:r>
      <w:r w:rsidRPr="55DC3489" w:rsidR="00BF5E89">
        <w:rPr>
          <w:rFonts w:ascii="Comic Sans MS" w:hAnsi="Comic Sans MS" w:eastAsia="Times New Roman"/>
          <w:color w:val="000000" w:themeColor="text1"/>
          <w:sz w:val="28"/>
          <w:szCs w:val="28"/>
        </w:rPr>
        <w:t>,</w:t>
      </w:r>
      <w:r w:rsidRPr="55DC3489">
        <w:rPr>
          <w:rFonts w:ascii="Comic Sans MS" w:hAnsi="Comic Sans MS" w:eastAsia="Times New Roman"/>
          <w:color w:val="000000" w:themeColor="text1"/>
          <w:sz w:val="28"/>
          <w:szCs w:val="28"/>
        </w:rPr>
        <w:t xml:space="preserve"> then they will go into a random draw.  These dates will be sold at £1 each.</w:t>
      </w:r>
    </w:p>
    <w:p w:rsidRPr="00E735AB" w:rsidR="00262B54" w:rsidP="2EB94DF9" w:rsidRDefault="00262B54" w14:paraId="18EE4130" w14:textId="5DABE353">
      <w:pPr>
        <w:jc w:val="both"/>
        <w:rPr>
          <w:rFonts w:ascii="Comic Sans MS" w:hAnsi="Comic Sans MS" w:eastAsia="Times New Roman"/>
          <w:color w:val="000000"/>
          <w:sz w:val="28"/>
          <w:szCs w:val="28"/>
        </w:rPr>
      </w:pPr>
      <w:r>
        <w:rPr>
          <w:rFonts w:ascii="Comic Sans MS" w:hAnsi="Comic Sans MS" w:eastAsia="Times New Roman"/>
          <w:color w:val="000000" w:themeColor="text1"/>
          <w:sz w:val="28"/>
          <w:szCs w:val="28"/>
        </w:rPr>
        <w:t>Winners will be picked at random</w:t>
      </w:r>
      <w:r w:rsidR="00D57BA6">
        <w:rPr>
          <w:rFonts w:ascii="Comic Sans MS" w:hAnsi="Comic Sans MS" w:eastAsia="Times New Roman"/>
          <w:color w:val="000000" w:themeColor="text1"/>
          <w:sz w:val="28"/>
          <w:szCs w:val="28"/>
        </w:rPr>
        <w:t xml:space="preserve"> on the 1</w:t>
      </w:r>
      <w:r w:rsidR="00481135">
        <w:rPr>
          <w:rFonts w:ascii="Comic Sans MS" w:hAnsi="Comic Sans MS" w:eastAsia="Times New Roman"/>
          <w:color w:val="000000" w:themeColor="text1"/>
          <w:sz w:val="28"/>
          <w:szCs w:val="28"/>
        </w:rPr>
        <w:t>5</w:t>
      </w:r>
      <w:r w:rsidRPr="00D57BA6" w:rsidR="00D57BA6">
        <w:rPr>
          <w:rFonts w:ascii="Comic Sans MS" w:hAnsi="Comic Sans MS" w:eastAsia="Times New Roman"/>
          <w:color w:val="000000" w:themeColor="text1"/>
          <w:sz w:val="28"/>
          <w:szCs w:val="28"/>
          <w:vertAlign w:val="superscript"/>
        </w:rPr>
        <w:t>th</w:t>
      </w:r>
      <w:r w:rsidR="00D57BA6">
        <w:rPr>
          <w:rFonts w:ascii="Comic Sans MS" w:hAnsi="Comic Sans MS" w:eastAsia="Times New Roman"/>
          <w:color w:val="000000" w:themeColor="text1"/>
          <w:sz w:val="28"/>
          <w:szCs w:val="28"/>
        </w:rPr>
        <w:t xml:space="preserve"> December</w:t>
      </w:r>
      <w:r>
        <w:rPr>
          <w:rFonts w:ascii="Comic Sans MS" w:hAnsi="Comic Sans MS" w:eastAsia="Times New Roman"/>
          <w:color w:val="000000" w:themeColor="text1"/>
          <w:sz w:val="28"/>
          <w:szCs w:val="28"/>
        </w:rPr>
        <w:t>.</w:t>
      </w:r>
      <w:r w:rsidR="008B74A1">
        <w:rPr>
          <w:rFonts w:ascii="Comic Sans MS" w:hAnsi="Comic Sans MS" w:eastAsia="Times New Roman"/>
          <w:color w:val="000000" w:themeColor="text1"/>
          <w:sz w:val="28"/>
          <w:szCs w:val="28"/>
        </w:rPr>
        <w:t xml:space="preserve"> We will video the draw and add it to </w:t>
      </w:r>
      <w:r w:rsidR="00A74AD9">
        <w:rPr>
          <w:rFonts w:ascii="Comic Sans MS" w:hAnsi="Comic Sans MS" w:eastAsia="Times New Roman"/>
          <w:color w:val="000000" w:themeColor="text1"/>
          <w:sz w:val="28"/>
          <w:szCs w:val="28"/>
        </w:rPr>
        <w:t>Facebook</w:t>
      </w:r>
      <w:r w:rsidR="00721E6F">
        <w:rPr>
          <w:rFonts w:ascii="Comic Sans MS" w:hAnsi="Comic Sans MS" w:eastAsia="Times New Roman"/>
          <w:color w:val="000000" w:themeColor="text1"/>
          <w:sz w:val="28"/>
          <w:szCs w:val="28"/>
        </w:rPr>
        <w:t>.</w:t>
      </w:r>
      <w:r w:rsidR="00F341AA">
        <w:rPr>
          <w:rFonts w:ascii="Comic Sans MS" w:hAnsi="Comic Sans MS" w:eastAsia="Times New Roman"/>
          <w:color w:val="000000" w:themeColor="text1"/>
          <w:sz w:val="28"/>
          <w:szCs w:val="28"/>
        </w:rPr>
        <w:t xml:space="preserve"> The school will contact winners to arrange safe pick up.</w:t>
      </w:r>
    </w:p>
    <w:p w:rsidR="00E735AB" w:rsidP="00F50F1C" w:rsidRDefault="00E735AB" w14:paraId="24E85A4C" w14:textId="77777777">
      <w:pPr>
        <w:pStyle w:val="xmsonormal"/>
        <w:shd w:val="clear" w:color="auto" w:fill="FFFFFF" w:themeFill="background1"/>
        <w:jc w:val="both"/>
        <w:rPr>
          <w:rFonts w:ascii="Comic Sans MS" w:hAnsi="Comic Sans MS"/>
          <w:color w:val="000000"/>
          <w:sz w:val="28"/>
          <w:szCs w:val="28"/>
        </w:rPr>
      </w:pPr>
    </w:p>
    <w:p w:rsidRPr="00FA0E05" w:rsidR="00214B79" w:rsidP="00214B79" w:rsidRDefault="00313BB7" w14:paraId="6C073101" w14:textId="4D8B7656">
      <w:pPr>
        <w:rPr>
          <w:rFonts w:ascii="Comic Sans MS" w:hAnsi="Comic Sans MS"/>
          <w:b/>
          <w:bCs/>
          <w:sz w:val="28"/>
          <w:szCs w:val="28"/>
          <w:u w:val="single"/>
        </w:rPr>
      </w:pPr>
      <w:r>
        <w:rPr>
          <w:rFonts w:ascii="Comic Sans MS" w:hAnsi="Comic Sans MS"/>
          <w:b/>
          <w:bCs/>
          <w:sz w:val="28"/>
          <w:szCs w:val="28"/>
          <w:u w:val="single"/>
        </w:rPr>
        <w:t>C</w:t>
      </w:r>
      <w:r w:rsidR="00AA7B0E">
        <w:rPr>
          <w:rFonts w:ascii="Comic Sans MS" w:hAnsi="Comic Sans MS"/>
          <w:b/>
          <w:bCs/>
          <w:sz w:val="28"/>
          <w:szCs w:val="28"/>
          <w:u w:val="single"/>
        </w:rPr>
        <w:t>rudie Garden Committee</w:t>
      </w:r>
    </w:p>
    <w:p w:rsidRPr="0085625C" w:rsidR="0085625C" w:rsidP="0085625C" w:rsidRDefault="006F3D30" w14:paraId="14623477" w14:textId="0282A6C0">
      <w:pPr>
        <w:jc w:val="both"/>
        <w:rPr>
          <w:rFonts w:ascii="Comic Sans MS" w:hAnsi="Comic Sans MS"/>
          <w:sz w:val="28"/>
          <w:szCs w:val="28"/>
        </w:rPr>
      </w:pPr>
      <w:r w:rsidRPr="009062D1">
        <w:rPr>
          <w:rFonts w:ascii="Comic Sans MS" w:hAnsi="Comic Sans MS"/>
          <w:sz w:val="28"/>
          <w:szCs w:val="28"/>
        </w:rPr>
        <w:t>As the community can’t gather together for a Christmas light switch on this year,</w:t>
      </w:r>
      <w:r w:rsidRPr="009062D1" w:rsidR="00AA7B0E">
        <w:rPr>
          <w:rFonts w:ascii="Comic Sans MS" w:hAnsi="Comic Sans MS"/>
          <w:sz w:val="28"/>
          <w:szCs w:val="28"/>
        </w:rPr>
        <w:t xml:space="preserve"> Crudie Garden Committee are looking for households to display lights/pictures </w:t>
      </w:r>
      <w:r w:rsidRPr="009062D1" w:rsidR="00B501B1">
        <w:rPr>
          <w:rFonts w:ascii="Comic Sans MS" w:hAnsi="Comic Sans MS"/>
          <w:sz w:val="28"/>
          <w:szCs w:val="28"/>
        </w:rPr>
        <w:t>based on a Christmas carol</w:t>
      </w:r>
      <w:r w:rsidR="00550654">
        <w:rPr>
          <w:rFonts w:ascii="Comic Sans MS" w:hAnsi="Comic Sans MS"/>
          <w:sz w:val="28"/>
          <w:szCs w:val="28"/>
        </w:rPr>
        <w:t>. Once people sign up</w:t>
      </w:r>
      <w:r w:rsidR="0024528E">
        <w:rPr>
          <w:rFonts w:ascii="Comic Sans MS" w:hAnsi="Comic Sans MS"/>
          <w:sz w:val="28"/>
          <w:szCs w:val="28"/>
        </w:rPr>
        <w:t>,</w:t>
      </w:r>
      <w:r w:rsidRPr="009062D1" w:rsidR="000C197A">
        <w:rPr>
          <w:rFonts w:ascii="Comic Sans MS" w:hAnsi="Comic Sans MS"/>
          <w:sz w:val="28"/>
          <w:szCs w:val="28"/>
        </w:rPr>
        <w:t xml:space="preserve"> the</w:t>
      </w:r>
      <w:r w:rsidR="0024528E">
        <w:rPr>
          <w:rFonts w:ascii="Comic Sans MS" w:hAnsi="Comic Sans MS"/>
          <w:sz w:val="28"/>
          <w:szCs w:val="28"/>
        </w:rPr>
        <w:t xml:space="preserve"> committee</w:t>
      </w:r>
      <w:r w:rsidRPr="009062D1" w:rsidR="000C197A">
        <w:rPr>
          <w:rFonts w:ascii="Comic Sans MS" w:hAnsi="Comic Sans MS"/>
          <w:sz w:val="28"/>
          <w:szCs w:val="28"/>
        </w:rPr>
        <w:t xml:space="preserve"> </w:t>
      </w:r>
      <w:r w:rsidR="00550654">
        <w:rPr>
          <w:rFonts w:ascii="Comic Sans MS" w:hAnsi="Comic Sans MS"/>
          <w:sz w:val="28"/>
          <w:szCs w:val="28"/>
        </w:rPr>
        <w:t>will then</w:t>
      </w:r>
      <w:r w:rsidRPr="009062D1" w:rsidR="000C197A">
        <w:rPr>
          <w:rFonts w:ascii="Comic Sans MS" w:hAnsi="Comic Sans MS"/>
          <w:sz w:val="28"/>
          <w:szCs w:val="28"/>
        </w:rPr>
        <w:t xml:space="preserve"> create a treasure trail around Crudie </w:t>
      </w:r>
      <w:r w:rsidR="00550654">
        <w:rPr>
          <w:rFonts w:ascii="Comic Sans MS" w:hAnsi="Comic Sans MS"/>
          <w:sz w:val="28"/>
          <w:szCs w:val="28"/>
        </w:rPr>
        <w:t xml:space="preserve">which families can take part in </w:t>
      </w:r>
      <w:r w:rsidR="00120B79">
        <w:rPr>
          <w:rFonts w:ascii="Comic Sans MS" w:hAnsi="Comic Sans MS"/>
          <w:sz w:val="28"/>
          <w:szCs w:val="28"/>
        </w:rPr>
        <w:t xml:space="preserve">during </w:t>
      </w:r>
      <w:r w:rsidRPr="009062D1" w:rsidR="000C197A">
        <w:rPr>
          <w:rFonts w:ascii="Comic Sans MS" w:hAnsi="Comic Sans MS"/>
          <w:sz w:val="28"/>
          <w:szCs w:val="28"/>
        </w:rPr>
        <w:t>the lead up to Christmas.</w:t>
      </w:r>
      <w:r w:rsidRPr="009062D1" w:rsidR="00286055">
        <w:rPr>
          <w:rFonts w:ascii="Comic Sans MS" w:hAnsi="Comic Sans MS"/>
          <w:sz w:val="28"/>
          <w:szCs w:val="28"/>
        </w:rPr>
        <w:t xml:space="preserve"> It doesn’t have to be all singing and dancing </w:t>
      </w:r>
      <w:r w:rsidRPr="009062D1" w:rsidR="00670C83">
        <w:rPr>
          <w:rFonts w:ascii="Comic Sans MS" w:hAnsi="Comic Sans MS"/>
          <w:sz w:val="28"/>
          <w:szCs w:val="28"/>
        </w:rPr>
        <w:t xml:space="preserve">and take a lot of time </w:t>
      </w:r>
      <w:r w:rsidR="00120B79">
        <w:rPr>
          <w:rFonts w:ascii="Comic Sans MS" w:hAnsi="Comic Sans MS"/>
          <w:sz w:val="28"/>
          <w:szCs w:val="28"/>
        </w:rPr>
        <w:t xml:space="preserve">to put </w:t>
      </w:r>
      <w:r w:rsidRPr="009062D1" w:rsidR="00670C83">
        <w:rPr>
          <w:rFonts w:ascii="Comic Sans MS" w:hAnsi="Comic Sans MS"/>
          <w:sz w:val="28"/>
          <w:szCs w:val="28"/>
        </w:rPr>
        <w:t>together</w:t>
      </w:r>
      <w:r w:rsidR="00E86ACC">
        <w:rPr>
          <w:rFonts w:ascii="Comic Sans MS" w:hAnsi="Comic Sans MS"/>
          <w:sz w:val="28"/>
          <w:szCs w:val="28"/>
        </w:rPr>
        <w:t>.</w:t>
      </w:r>
      <w:r w:rsidRPr="009062D1" w:rsidR="00AA7B0E">
        <w:rPr>
          <w:rFonts w:ascii="Comic Sans MS" w:hAnsi="Comic Sans MS"/>
          <w:sz w:val="28"/>
          <w:szCs w:val="28"/>
        </w:rPr>
        <w:t xml:space="preserve"> If you wish to take part and create a Christmas </w:t>
      </w:r>
      <w:r w:rsidR="00E86ACC">
        <w:rPr>
          <w:rFonts w:ascii="Comic Sans MS" w:hAnsi="Comic Sans MS"/>
          <w:sz w:val="28"/>
          <w:szCs w:val="28"/>
        </w:rPr>
        <w:t xml:space="preserve">carol </w:t>
      </w:r>
      <w:r w:rsidRPr="009062D1" w:rsidR="00AA7B0E">
        <w:rPr>
          <w:rFonts w:ascii="Comic Sans MS" w:hAnsi="Comic Sans MS"/>
          <w:sz w:val="28"/>
          <w:szCs w:val="28"/>
        </w:rPr>
        <w:t>display with lights</w:t>
      </w:r>
      <w:r w:rsidR="00054773">
        <w:rPr>
          <w:rFonts w:ascii="Comic Sans MS" w:hAnsi="Comic Sans MS"/>
          <w:sz w:val="28"/>
          <w:szCs w:val="28"/>
        </w:rPr>
        <w:t xml:space="preserve"> and/or </w:t>
      </w:r>
      <w:r w:rsidRPr="009062D1" w:rsidR="00AA7B0E">
        <w:rPr>
          <w:rFonts w:ascii="Comic Sans MS" w:hAnsi="Comic Sans MS"/>
          <w:sz w:val="28"/>
          <w:szCs w:val="28"/>
        </w:rPr>
        <w:t xml:space="preserve">pictures, click on this </w:t>
      </w:r>
      <w:hyperlink r:id="rId16">
        <w:r w:rsidRPr="223FDAA9" w:rsidR="00AA7B0E">
          <w:rPr>
            <w:rStyle w:val="Hyperlink"/>
            <w:rFonts w:ascii="Comic Sans MS" w:hAnsi="Comic Sans MS"/>
            <w:sz w:val="28"/>
            <w:szCs w:val="28"/>
          </w:rPr>
          <w:t>link</w:t>
        </w:r>
      </w:hyperlink>
      <w:r w:rsidRPr="223FDAA9" w:rsidR="00AA7B0E">
        <w:rPr>
          <w:rFonts w:ascii="Comic Sans MS" w:hAnsi="Comic Sans MS"/>
          <w:sz w:val="28"/>
          <w:szCs w:val="28"/>
        </w:rPr>
        <w:t xml:space="preserve"> to fill out the form</w:t>
      </w:r>
      <w:r w:rsidRPr="223FDAA9" w:rsidR="00E86ACC">
        <w:rPr>
          <w:rFonts w:ascii="Comic Sans MS" w:hAnsi="Comic Sans MS"/>
          <w:sz w:val="28"/>
          <w:szCs w:val="28"/>
        </w:rPr>
        <w:t xml:space="preserve"> by the end of this week</w:t>
      </w:r>
      <w:r w:rsidRPr="223FDAA9" w:rsidR="00AA7B0E">
        <w:rPr>
          <w:rFonts w:ascii="Comic Sans MS" w:hAnsi="Comic Sans MS"/>
          <w:sz w:val="28"/>
          <w:szCs w:val="28"/>
        </w:rPr>
        <w:t>.</w:t>
      </w:r>
      <w:r w:rsidRPr="223FDAA9" w:rsidR="00F94ACE">
        <w:rPr>
          <w:rFonts w:ascii="Comic Sans MS" w:hAnsi="Comic Sans MS"/>
          <w:sz w:val="28"/>
          <w:szCs w:val="28"/>
        </w:rPr>
        <w:t xml:space="preserve"> </w:t>
      </w:r>
      <w:r w:rsidR="00F94ACE">
        <w:rPr>
          <w:rFonts w:ascii="Comic Sans MS" w:hAnsi="Comic Sans MS"/>
          <w:sz w:val="28"/>
          <w:szCs w:val="28"/>
        </w:rPr>
        <w:t>We will send home details of the trail</w:t>
      </w:r>
      <w:r w:rsidR="00CC211B">
        <w:rPr>
          <w:rFonts w:ascii="Comic Sans MS" w:hAnsi="Comic Sans MS"/>
          <w:sz w:val="28"/>
          <w:szCs w:val="28"/>
        </w:rPr>
        <w:t xml:space="preserve"> and the form to fill your answers out on</w:t>
      </w:r>
      <w:r w:rsidR="00F94ACE">
        <w:rPr>
          <w:rFonts w:ascii="Comic Sans MS" w:hAnsi="Comic Sans MS"/>
          <w:sz w:val="28"/>
          <w:szCs w:val="28"/>
        </w:rPr>
        <w:t xml:space="preserve"> once we have </w:t>
      </w:r>
      <w:r w:rsidR="00F978DA">
        <w:rPr>
          <w:rFonts w:ascii="Comic Sans MS" w:hAnsi="Comic Sans MS"/>
          <w:sz w:val="28"/>
          <w:szCs w:val="28"/>
        </w:rPr>
        <w:t>all the participating households</w:t>
      </w:r>
      <w:r w:rsidR="00AD1A29">
        <w:rPr>
          <w:rFonts w:ascii="Comic Sans MS" w:hAnsi="Comic Sans MS"/>
          <w:sz w:val="28"/>
          <w:szCs w:val="28"/>
        </w:rPr>
        <w:t>. Those completing the trail will win some “treasure”!</w:t>
      </w:r>
    </w:p>
    <w:p w:rsidR="0007430E" w:rsidP="49A262D5" w:rsidRDefault="00333CA3" w14:paraId="129DEF10" w14:textId="1E95E537">
      <w:pPr>
        <w:rPr>
          <w:rFonts w:ascii="Comic Sans MS" w:hAnsi="Comic Sans MS"/>
          <w:b/>
          <w:bCs/>
          <w:sz w:val="28"/>
          <w:szCs w:val="28"/>
          <w:u w:val="single"/>
        </w:rPr>
      </w:pPr>
      <w:r>
        <w:rPr>
          <w:rFonts w:ascii="Comic Sans MS" w:hAnsi="Comic Sans MS"/>
          <w:b/>
          <w:bCs/>
          <w:sz w:val="28"/>
          <w:szCs w:val="28"/>
          <w:u w:val="single"/>
        </w:rPr>
        <w:t>Adverse weather</w:t>
      </w:r>
    </w:p>
    <w:p w:rsidR="00FF1EAA" w:rsidP="53EB93D8" w:rsidRDefault="00333CA3" w14:paraId="3636DD33" w14:textId="0DBAE2EE">
      <w:pPr>
        <w:jc w:val="both"/>
        <w:rPr>
          <w:rFonts w:ascii="Comic Sans MS" w:hAnsi="Comic Sans MS"/>
          <w:sz w:val="28"/>
          <w:szCs w:val="28"/>
        </w:rPr>
      </w:pPr>
      <w:r>
        <w:rPr>
          <w:rFonts w:ascii="Comic Sans MS" w:hAnsi="Comic Sans MS"/>
          <w:sz w:val="28"/>
          <w:szCs w:val="28"/>
        </w:rPr>
        <w:t xml:space="preserve">Please ensure that we have </w:t>
      </w:r>
      <w:r w:rsidR="004A761C">
        <w:rPr>
          <w:rFonts w:ascii="Comic Sans MS" w:hAnsi="Comic Sans MS"/>
          <w:sz w:val="28"/>
          <w:szCs w:val="28"/>
        </w:rPr>
        <w:t xml:space="preserve">your most up to date details in case of adverse weather. </w:t>
      </w:r>
      <w:r w:rsidR="00196CD8">
        <w:rPr>
          <w:rFonts w:ascii="Comic Sans MS" w:hAnsi="Comic Sans MS"/>
          <w:sz w:val="28"/>
          <w:szCs w:val="28"/>
        </w:rPr>
        <w:t>In the event of a school closure</w:t>
      </w:r>
      <w:r w:rsidR="000B2D12">
        <w:rPr>
          <w:rFonts w:ascii="Comic Sans MS" w:hAnsi="Comic Sans MS"/>
          <w:sz w:val="28"/>
          <w:szCs w:val="28"/>
        </w:rPr>
        <w:t>, work will be assigned on Google Classroom</w:t>
      </w:r>
      <w:r w:rsidR="00120466">
        <w:rPr>
          <w:rFonts w:ascii="Comic Sans MS" w:hAnsi="Comic Sans MS"/>
          <w:sz w:val="28"/>
          <w:szCs w:val="28"/>
        </w:rPr>
        <w:t xml:space="preserve">. If your child is advised to self-isolate by Track and Trace at any point, </w:t>
      </w:r>
      <w:r w:rsidR="00D34A2B">
        <w:rPr>
          <w:rFonts w:ascii="Comic Sans MS" w:hAnsi="Comic Sans MS"/>
          <w:sz w:val="28"/>
          <w:szCs w:val="28"/>
        </w:rPr>
        <w:t xml:space="preserve">pupils can also check on Google Classroom for work. New </w:t>
      </w:r>
      <w:r w:rsidR="00103BF9">
        <w:rPr>
          <w:rFonts w:ascii="Comic Sans MS" w:hAnsi="Comic Sans MS"/>
          <w:sz w:val="28"/>
          <w:szCs w:val="28"/>
        </w:rPr>
        <w:t xml:space="preserve">“classrooms” have been set up and the </w:t>
      </w:r>
      <w:r w:rsidR="005572F4">
        <w:rPr>
          <w:rFonts w:ascii="Comic Sans MS" w:hAnsi="Comic Sans MS"/>
          <w:sz w:val="28"/>
          <w:szCs w:val="28"/>
        </w:rPr>
        <w:t xml:space="preserve">ones from lockdown have been archived. Please check that your child can access </w:t>
      </w:r>
      <w:r w:rsidR="00D24B74">
        <w:rPr>
          <w:rFonts w:ascii="Comic Sans MS" w:hAnsi="Comic Sans MS"/>
          <w:sz w:val="28"/>
          <w:szCs w:val="28"/>
        </w:rPr>
        <w:t>it and let us know if you have any issues.</w:t>
      </w:r>
    </w:p>
    <w:p w:rsidRPr="00E46785" w:rsidR="00AA0144" w:rsidP="49A262D5" w:rsidRDefault="00A95979" w14:paraId="072ACE8D" w14:textId="5EDD9D97">
      <w:pPr>
        <w:rPr>
          <w:rFonts w:ascii="Comic Sans MS" w:hAnsi="Comic Sans MS" w:cs="Arial"/>
          <w:b/>
          <w:bCs/>
          <w:sz w:val="28"/>
          <w:szCs w:val="28"/>
          <w:u w:val="single"/>
          <w:shd w:val="clear" w:color="auto" w:fill="FFFFFF"/>
        </w:rPr>
      </w:pPr>
      <w:r w:rsidRPr="00E46785">
        <w:rPr>
          <w:rFonts w:ascii="Comic Sans MS" w:hAnsi="Comic Sans MS" w:cs="Arial"/>
          <w:b/>
          <w:bCs/>
          <w:sz w:val="28"/>
          <w:szCs w:val="28"/>
          <w:u w:val="single"/>
          <w:shd w:val="clear" w:color="auto" w:fill="FFFFFF"/>
        </w:rPr>
        <w:t>Seesaw</w:t>
      </w:r>
    </w:p>
    <w:p w:rsidRPr="00BE6AFA" w:rsidR="00810DE6" w:rsidP="007B5CF9" w:rsidRDefault="00795727" w14:paraId="146B72D1" w14:textId="4420817D">
      <w:pPr>
        <w:pStyle w:val="paragraph"/>
        <w:jc w:val="both"/>
        <w:textAlignment w:val="baseline"/>
        <w:rPr>
          <w:rStyle w:val="normaltextrun1"/>
          <w:rFonts w:ascii="Comic Sans MS" w:hAnsi="Comic Sans MS" w:cs="Arial"/>
          <w:sz w:val="28"/>
          <w:szCs w:val="28"/>
        </w:rPr>
      </w:pPr>
      <w:r w:rsidRPr="00E46785">
        <w:rPr>
          <w:rStyle w:val="normaltextrun1"/>
          <w:rFonts w:ascii="Comic Sans MS" w:hAnsi="Comic Sans MS" w:cs="Arial"/>
          <w:sz w:val="28"/>
          <w:szCs w:val="28"/>
        </w:rPr>
        <w:t>There are ongoing discussions</w:t>
      </w:r>
      <w:r w:rsidRPr="00E46785" w:rsidR="00FE2FB7">
        <w:rPr>
          <w:rStyle w:val="normaltextrun1"/>
          <w:rFonts w:ascii="Comic Sans MS" w:hAnsi="Comic Sans MS" w:cs="Arial"/>
          <w:sz w:val="28"/>
          <w:szCs w:val="28"/>
        </w:rPr>
        <w:t xml:space="preserve"> as to a suitable replacement for Seesaw that complies with data privacy laws and is fit for </w:t>
      </w:r>
      <w:r w:rsidRPr="00E46785" w:rsidR="00A32265">
        <w:rPr>
          <w:rStyle w:val="normaltextrun1"/>
          <w:rFonts w:ascii="Comic Sans MS" w:hAnsi="Comic Sans MS" w:cs="Arial"/>
          <w:sz w:val="28"/>
          <w:szCs w:val="28"/>
        </w:rPr>
        <w:t>purpose.</w:t>
      </w:r>
      <w:r w:rsidRPr="00E46785" w:rsidR="00FD376D">
        <w:rPr>
          <w:rStyle w:val="normaltextrun1"/>
          <w:rFonts w:ascii="Comic Sans MS" w:hAnsi="Comic Sans MS" w:cs="Arial"/>
          <w:sz w:val="28"/>
          <w:szCs w:val="28"/>
        </w:rPr>
        <w:t xml:space="preserve"> I</w:t>
      </w:r>
      <w:r w:rsidRPr="00E46785" w:rsidR="003D6EC4">
        <w:rPr>
          <w:rStyle w:val="normaltextrun1"/>
          <w:rFonts w:ascii="Comic Sans MS" w:hAnsi="Comic Sans MS" w:cs="Arial"/>
          <w:sz w:val="28"/>
          <w:szCs w:val="28"/>
        </w:rPr>
        <w:t>n</w:t>
      </w:r>
      <w:r w:rsidR="003D6EC4">
        <w:rPr>
          <w:rStyle w:val="normaltextrun1"/>
          <w:rFonts w:ascii="Comic Sans MS" w:hAnsi="Comic Sans MS" w:cs="Arial"/>
          <w:sz w:val="28"/>
          <w:szCs w:val="28"/>
        </w:rPr>
        <w:t xml:space="preserve"> the meantime</w:t>
      </w:r>
      <w:r w:rsidR="0032636F">
        <w:rPr>
          <w:rStyle w:val="normaltextrun1"/>
          <w:rFonts w:ascii="Comic Sans MS" w:hAnsi="Comic Sans MS" w:cs="Arial"/>
          <w:sz w:val="28"/>
          <w:szCs w:val="28"/>
        </w:rPr>
        <w:t>,</w:t>
      </w:r>
      <w:r w:rsidR="003D6EC4">
        <w:rPr>
          <w:rStyle w:val="normaltextrun1"/>
          <w:rFonts w:ascii="Comic Sans MS" w:hAnsi="Comic Sans MS" w:cs="Arial"/>
          <w:sz w:val="28"/>
          <w:szCs w:val="28"/>
        </w:rPr>
        <w:t xml:space="preserve"> we will return to using Glow Blogs</w:t>
      </w:r>
      <w:r w:rsidR="00C828E8">
        <w:rPr>
          <w:rStyle w:val="normaltextrun1"/>
          <w:rFonts w:ascii="Comic Sans MS" w:hAnsi="Comic Sans MS" w:cs="Arial"/>
          <w:sz w:val="28"/>
          <w:szCs w:val="28"/>
        </w:rPr>
        <w:t xml:space="preserve"> like we have done previously</w:t>
      </w:r>
      <w:r w:rsidR="004E64E1">
        <w:rPr>
          <w:rStyle w:val="normaltextrun1"/>
          <w:rFonts w:ascii="Comic Sans MS" w:hAnsi="Comic Sans MS" w:cs="Arial"/>
          <w:sz w:val="28"/>
          <w:szCs w:val="28"/>
        </w:rPr>
        <w:t xml:space="preserve">. There will be a blog set up for each class and </w:t>
      </w:r>
      <w:r w:rsidR="002A3BC1">
        <w:rPr>
          <w:rStyle w:val="normaltextrun1"/>
          <w:rFonts w:ascii="Comic Sans MS" w:hAnsi="Comic Sans MS" w:cs="Arial"/>
          <w:sz w:val="28"/>
          <w:szCs w:val="28"/>
        </w:rPr>
        <w:t>your child will have their own individual blog where they can add their learning journey videos</w:t>
      </w:r>
      <w:r w:rsidR="009A06E0">
        <w:rPr>
          <w:rStyle w:val="normaltextrun1"/>
          <w:rFonts w:ascii="Comic Sans MS" w:hAnsi="Comic Sans MS" w:cs="Arial"/>
          <w:sz w:val="28"/>
          <w:szCs w:val="28"/>
        </w:rPr>
        <w:t xml:space="preserve"> and share their work with you. Glow blogs isn’t quite as </w:t>
      </w:r>
      <w:r w:rsidR="002F214F">
        <w:rPr>
          <w:rStyle w:val="normaltextrun1"/>
          <w:rFonts w:ascii="Comic Sans MS" w:hAnsi="Comic Sans MS" w:cs="Arial"/>
          <w:sz w:val="28"/>
          <w:szCs w:val="28"/>
        </w:rPr>
        <w:t>user friendly as Seesaw was</w:t>
      </w:r>
      <w:r w:rsidR="00E360AD">
        <w:rPr>
          <w:rStyle w:val="normaltextrun1"/>
          <w:rFonts w:ascii="Comic Sans MS" w:hAnsi="Comic Sans MS" w:cs="Arial"/>
          <w:sz w:val="28"/>
          <w:szCs w:val="28"/>
        </w:rPr>
        <w:t>,</w:t>
      </w:r>
      <w:r w:rsidR="002F214F">
        <w:rPr>
          <w:rStyle w:val="normaltextrun1"/>
          <w:rFonts w:ascii="Comic Sans MS" w:hAnsi="Comic Sans MS" w:cs="Arial"/>
          <w:sz w:val="28"/>
          <w:szCs w:val="28"/>
        </w:rPr>
        <w:t xml:space="preserve"> so</w:t>
      </w:r>
      <w:r w:rsidR="00E12A9A">
        <w:rPr>
          <w:rStyle w:val="normaltextrun1"/>
          <w:rFonts w:ascii="Comic Sans MS" w:hAnsi="Comic Sans MS" w:cs="Arial"/>
          <w:sz w:val="28"/>
          <w:szCs w:val="28"/>
        </w:rPr>
        <w:t xml:space="preserve"> it is unlikely that we will be able to share the same volume of work with you</w:t>
      </w:r>
      <w:r w:rsidR="00B6042F">
        <w:rPr>
          <w:rStyle w:val="normaltextrun1"/>
          <w:rFonts w:ascii="Comic Sans MS" w:hAnsi="Comic Sans MS" w:cs="Arial"/>
          <w:sz w:val="28"/>
          <w:szCs w:val="28"/>
        </w:rPr>
        <w:t xml:space="preserve"> as we were able to with Seesaw.</w:t>
      </w:r>
      <w:r w:rsidR="004E30AF">
        <w:rPr>
          <w:rStyle w:val="normaltextrun1"/>
          <w:rFonts w:ascii="Comic Sans MS" w:hAnsi="Comic Sans MS" w:cs="Arial"/>
          <w:sz w:val="28"/>
          <w:szCs w:val="28"/>
        </w:rPr>
        <w:t xml:space="preserve"> You also won’t get notifications to your phone so </w:t>
      </w:r>
      <w:r w:rsidR="00DB3B31">
        <w:rPr>
          <w:rStyle w:val="normaltextrun1"/>
          <w:rFonts w:ascii="Comic Sans MS" w:hAnsi="Comic Sans MS" w:cs="Arial"/>
          <w:sz w:val="28"/>
          <w:szCs w:val="28"/>
        </w:rPr>
        <w:t>you will have to remember to get your child to log in at home and check</w:t>
      </w:r>
      <w:r w:rsidR="008E3C19">
        <w:rPr>
          <w:rStyle w:val="normaltextrun1"/>
          <w:rFonts w:ascii="Comic Sans MS" w:hAnsi="Comic Sans MS" w:cs="Arial"/>
          <w:sz w:val="28"/>
          <w:szCs w:val="28"/>
        </w:rPr>
        <w:t>, maybe at the end of each week</w:t>
      </w:r>
      <w:r w:rsidR="007D1511">
        <w:rPr>
          <w:rStyle w:val="normaltextrun1"/>
          <w:rFonts w:ascii="Comic Sans MS" w:hAnsi="Comic Sans MS" w:cs="Arial"/>
          <w:sz w:val="28"/>
          <w:szCs w:val="28"/>
        </w:rPr>
        <w:t>. We will get tiles added to your child’s launch pad</w:t>
      </w:r>
      <w:r w:rsidR="004955EA">
        <w:rPr>
          <w:rStyle w:val="normaltextrun1"/>
          <w:rFonts w:ascii="Comic Sans MS" w:hAnsi="Comic Sans MS" w:cs="Arial"/>
          <w:sz w:val="28"/>
          <w:szCs w:val="28"/>
        </w:rPr>
        <w:t>,</w:t>
      </w:r>
      <w:r w:rsidR="007D1511">
        <w:rPr>
          <w:rStyle w:val="normaltextrun1"/>
          <w:rFonts w:ascii="Comic Sans MS" w:hAnsi="Comic Sans MS" w:cs="Arial"/>
          <w:sz w:val="28"/>
          <w:szCs w:val="28"/>
        </w:rPr>
        <w:t xml:space="preserve"> so it is quick and easy to access</w:t>
      </w:r>
      <w:r w:rsidR="00E46785">
        <w:rPr>
          <w:rStyle w:val="normaltextrun1"/>
          <w:rFonts w:ascii="Comic Sans MS" w:hAnsi="Comic Sans MS" w:cs="Arial"/>
          <w:sz w:val="28"/>
          <w:szCs w:val="28"/>
        </w:rPr>
        <w:t xml:space="preserve"> once logged in.</w:t>
      </w:r>
      <w:r w:rsidR="00437637">
        <w:rPr>
          <w:rStyle w:val="normaltextrun1"/>
          <w:rFonts w:ascii="Comic Sans MS" w:hAnsi="Comic Sans MS" w:cs="Arial"/>
          <w:sz w:val="28"/>
          <w:szCs w:val="28"/>
        </w:rPr>
        <w:t xml:space="preserve"> We shall send an email once we have these up and running.</w:t>
      </w:r>
    </w:p>
    <w:p w:rsidR="00843192" w:rsidP="48762233" w:rsidRDefault="00843192" w14:paraId="504B24D7" w14:textId="77777777">
      <w:pPr>
        <w:pStyle w:val="paragraph"/>
        <w:textAlignment w:val="baseline"/>
        <w:rPr>
          <w:rStyle w:val="normaltextrun1"/>
          <w:rFonts w:ascii="Arial" w:hAnsi="Arial" w:cs="Arial"/>
          <w:sz w:val="24"/>
          <w:szCs w:val="24"/>
        </w:rPr>
      </w:pPr>
    </w:p>
    <w:p w:rsidR="0019079C" w:rsidP="5EE5F630" w:rsidRDefault="007577A1" w14:paraId="3C044292" w14:textId="32F99A37">
      <w:pPr>
        <w:spacing w:after="0" w:afterAutospacing="1"/>
        <w:rPr>
          <w:rFonts w:ascii="Comic Sans MS" w:hAnsi="Comic Sans MS" w:eastAsia="Comic Sans MS" w:cs="Comic Sans MS"/>
          <w:b/>
          <w:bCs/>
          <w:sz w:val="28"/>
          <w:szCs w:val="28"/>
          <w:u w:val="single"/>
        </w:rPr>
      </w:pPr>
      <w:r>
        <w:rPr>
          <w:rFonts w:ascii="Comic Sans MS" w:hAnsi="Comic Sans MS" w:eastAsia="Comic Sans MS" w:cs="Comic Sans MS"/>
          <w:b/>
          <w:bCs/>
          <w:sz w:val="28"/>
          <w:szCs w:val="28"/>
          <w:u w:val="single"/>
        </w:rPr>
        <w:t>Parent Council meeting</w:t>
      </w:r>
    </w:p>
    <w:p w:rsidR="005A7B0D" w:rsidP="005A7B0D" w:rsidRDefault="005931BF" w14:paraId="3A1EC4D5" w14:textId="77777777">
      <w:pPr>
        <w:rPr>
          <w:rFonts w:ascii="Segoe UI" w:hAnsi="Segoe UI" w:eastAsia="Times New Roman" w:cs="Segoe UI"/>
          <w:color w:val="252424"/>
        </w:rPr>
      </w:pPr>
      <w:r w:rsidRPr="5EE5F630">
        <w:rPr>
          <w:rFonts w:ascii="Comic Sans MS" w:hAnsi="Comic Sans MS" w:eastAsia="Comic Sans MS" w:cs="Comic Sans MS"/>
          <w:sz w:val="28"/>
          <w:szCs w:val="28"/>
        </w:rPr>
        <w:t>The</w:t>
      </w:r>
      <w:r w:rsidR="00855902">
        <w:rPr>
          <w:rFonts w:ascii="Comic Sans MS" w:hAnsi="Comic Sans MS" w:eastAsia="Comic Sans MS" w:cs="Comic Sans MS"/>
          <w:sz w:val="28"/>
          <w:szCs w:val="28"/>
        </w:rPr>
        <w:t xml:space="preserve"> Parent Council meeting has been arranged</w:t>
      </w:r>
      <w:r w:rsidR="006E5A98">
        <w:rPr>
          <w:rFonts w:ascii="Comic Sans MS" w:hAnsi="Comic Sans MS" w:eastAsia="Comic Sans MS" w:cs="Comic Sans MS"/>
          <w:sz w:val="28"/>
          <w:szCs w:val="28"/>
        </w:rPr>
        <w:t xml:space="preserve"> for this Thursday, 26</w:t>
      </w:r>
      <w:r w:rsidRPr="006E5A98" w:rsidR="006E5A98">
        <w:rPr>
          <w:rFonts w:ascii="Comic Sans MS" w:hAnsi="Comic Sans MS" w:eastAsia="Comic Sans MS" w:cs="Comic Sans MS"/>
          <w:sz w:val="28"/>
          <w:szCs w:val="28"/>
          <w:vertAlign w:val="superscript"/>
        </w:rPr>
        <w:t>th</w:t>
      </w:r>
      <w:r w:rsidR="006E5A98">
        <w:rPr>
          <w:rFonts w:ascii="Comic Sans MS" w:hAnsi="Comic Sans MS" w:eastAsia="Comic Sans MS" w:cs="Comic Sans MS"/>
          <w:sz w:val="28"/>
          <w:szCs w:val="28"/>
        </w:rPr>
        <w:t xml:space="preserve"> November at 4.30pm. </w:t>
      </w:r>
      <w:r w:rsidR="00600252">
        <w:rPr>
          <w:rFonts w:ascii="Comic Sans MS" w:hAnsi="Comic Sans MS" w:eastAsia="Comic Sans MS" w:cs="Comic Sans MS"/>
          <w:sz w:val="28"/>
          <w:szCs w:val="28"/>
        </w:rPr>
        <w:t>It will take place on Teams</w:t>
      </w:r>
      <w:r w:rsidR="005A7B0D">
        <w:rPr>
          <w:rFonts w:ascii="Comic Sans MS" w:hAnsi="Comic Sans MS" w:eastAsia="Comic Sans MS" w:cs="Comic Sans MS"/>
          <w:sz w:val="28"/>
          <w:szCs w:val="28"/>
        </w:rPr>
        <w:t>. Y</w:t>
      </w:r>
      <w:r w:rsidR="00CA564D">
        <w:rPr>
          <w:rFonts w:ascii="Comic Sans MS" w:hAnsi="Comic Sans MS" w:eastAsia="Comic Sans MS" w:cs="Comic Sans MS"/>
          <w:sz w:val="28"/>
          <w:szCs w:val="28"/>
        </w:rPr>
        <w:t xml:space="preserve">ou can join the meeting </w:t>
      </w:r>
      <w:r w:rsidR="007916AA">
        <w:rPr>
          <w:rFonts w:ascii="Comic Sans MS" w:hAnsi="Comic Sans MS" w:eastAsia="Comic Sans MS" w:cs="Comic Sans MS"/>
          <w:sz w:val="28"/>
          <w:szCs w:val="28"/>
        </w:rPr>
        <w:t>by clicking on the link</w:t>
      </w:r>
      <w:r w:rsidR="005A7B0D">
        <w:rPr>
          <w:rFonts w:ascii="Comic Sans MS" w:hAnsi="Comic Sans MS" w:eastAsia="Comic Sans MS" w:cs="Comic Sans MS"/>
          <w:sz w:val="28"/>
          <w:szCs w:val="28"/>
        </w:rPr>
        <w:t xml:space="preserve"> </w:t>
      </w:r>
      <w:hyperlink w:tgtFrame="_blank" w:history="1" r:id="rId17">
        <w:r w:rsidR="005A7B0D">
          <w:rPr>
            <w:rStyle w:val="Hyperlink"/>
            <w:rFonts w:ascii="Segoe UI Semibold" w:hAnsi="Segoe UI Semibold" w:eastAsia="Times New Roman" w:cs="Segoe UI Semibold"/>
            <w:color w:val="6264A7"/>
            <w:sz w:val="21"/>
            <w:szCs w:val="21"/>
          </w:rPr>
          <w:t>Click here to join the meeting</w:t>
        </w:r>
      </w:hyperlink>
      <w:r w:rsidR="005A7B0D">
        <w:rPr>
          <w:rFonts w:ascii="Segoe UI" w:hAnsi="Segoe UI" w:eastAsia="Times New Roman" w:cs="Segoe UI"/>
          <w:color w:val="252424"/>
        </w:rPr>
        <w:t xml:space="preserve"> </w:t>
      </w:r>
    </w:p>
    <w:p w:rsidRPr="005762AA" w:rsidR="005C10A6" w:rsidP="00673ABD" w:rsidRDefault="005C10A6" w14:paraId="5815EEF0" w14:textId="539B2933">
      <w:pPr>
        <w:rPr>
          <w:rFonts w:ascii="Comic Sans MS" w:hAnsi="Comic Sans MS"/>
          <w:sz w:val="28"/>
          <w:szCs w:val="28"/>
        </w:rPr>
      </w:pPr>
      <w:r w:rsidRPr="005762AA">
        <w:rPr>
          <w:rFonts w:ascii="Comic Sans MS" w:hAnsi="Comic Sans MS"/>
          <w:sz w:val="28"/>
          <w:szCs w:val="28"/>
        </w:rPr>
        <w:t xml:space="preserve">Agenda </w:t>
      </w:r>
      <w:r w:rsidRPr="005762AA" w:rsidR="005762AA">
        <w:rPr>
          <w:rFonts w:ascii="Comic Sans MS" w:hAnsi="Comic Sans MS"/>
          <w:sz w:val="28"/>
          <w:szCs w:val="28"/>
        </w:rPr>
        <w:t>is as follows</w:t>
      </w:r>
      <w:r w:rsidRPr="005762AA">
        <w:rPr>
          <w:rFonts w:ascii="Comic Sans MS" w:hAnsi="Comic Sans MS"/>
          <w:sz w:val="28"/>
          <w:szCs w:val="28"/>
        </w:rPr>
        <w:t>:</w:t>
      </w:r>
    </w:p>
    <w:p w:rsidRPr="005762AA" w:rsidR="005C10A6" w:rsidP="005C10A6" w:rsidRDefault="005C10A6" w14:paraId="2E864BA9" w14:textId="77777777">
      <w:pPr>
        <w:rPr>
          <w:rFonts w:ascii="Comic Sans MS" w:hAnsi="Comic Sans MS" w:eastAsia="Times New Roman"/>
          <w:sz w:val="28"/>
          <w:szCs w:val="28"/>
        </w:rPr>
      </w:pPr>
      <w:r w:rsidRPr="005762AA">
        <w:rPr>
          <w:rFonts w:ascii="Comic Sans MS" w:hAnsi="Comic Sans MS" w:eastAsia="Times New Roman"/>
          <w:sz w:val="28"/>
          <w:szCs w:val="28"/>
        </w:rPr>
        <w:t>Welcome </w:t>
      </w:r>
    </w:p>
    <w:p w:rsidRPr="005762AA" w:rsidR="005C10A6" w:rsidP="005C10A6" w:rsidRDefault="005C10A6" w14:paraId="71116D0E" w14:textId="77777777">
      <w:pPr>
        <w:rPr>
          <w:rFonts w:ascii="Comic Sans MS" w:hAnsi="Comic Sans MS" w:eastAsia="Times New Roman"/>
          <w:sz w:val="28"/>
          <w:szCs w:val="28"/>
        </w:rPr>
      </w:pPr>
      <w:r w:rsidRPr="005762AA">
        <w:rPr>
          <w:rFonts w:ascii="Comic Sans MS" w:hAnsi="Comic Sans MS" w:eastAsia="Times New Roman"/>
          <w:sz w:val="28"/>
          <w:szCs w:val="28"/>
        </w:rPr>
        <w:t>Apologies </w:t>
      </w:r>
    </w:p>
    <w:p w:rsidRPr="005762AA" w:rsidR="005C10A6" w:rsidP="005C10A6" w:rsidRDefault="005C10A6" w14:paraId="4491AA0C" w14:textId="77777777">
      <w:pPr>
        <w:rPr>
          <w:rFonts w:ascii="Comic Sans MS" w:hAnsi="Comic Sans MS" w:eastAsia="Times New Roman"/>
          <w:sz w:val="28"/>
          <w:szCs w:val="28"/>
        </w:rPr>
      </w:pPr>
      <w:r w:rsidRPr="005762AA">
        <w:rPr>
          <w:rFonts w:ascii="Comic Sans MS" w:hAnsi="Comic Sans MS" w:eastAsia="Times New Roman"/>
          <w:sz w:val="28"/>
          <w:szCs w:val="28"/>
        </w:rPr>
        <w:t>Treasurer report </w:t>
      </w:r>
    </w:p>
    <w:p w:rsidRPr="005762AA" w:rsidR="005762AA" w:rsidP="005C10A6" w:rsidRDefault="005C10A6" w14:paraId="39C0F983" w14:textId="77777777">
      <w:pPr>
        <w:rPr>
          <w:rFonts w:ascii="Comic Sans MS" w:hAnsi="Comic Sans MS" w:eastAsia="Times New Roman"/>
          <w:sz w:val="28"/>
          <w:szCs w:val="28"/>
        </w:rPr>
      </w:pPr>
      <w:r w:rsidRPr="005762AA">
        <w:rPr>
          <w:rFonts w:ascii="Comic Sans MS" w:hAnsi="Comic Sans MS" w:eastAsia="Times New Roman"/>
          <w:sz w:val="28"/>
          <w:szCs w:val="28"/>
        </w:rPr>
        <w:t>Headteacher update </w:t>
      </w:r>
    </w:p>
    <w:p w:rsidRPr="005762AA" w:rsidR="005C10A6" w:rsidP="005C10A6" w:rsidRDefault="005C10A6" w14:paraId="27FB1919" w14:textId="6C2A9C74">
      <w:pPr>
        <w:rPr>
          <w:rFonts w:ascii="Comic Sans MS" w:hAnsi="Comic Sans MS"/>
          <w:sz w:val="28"/>
          <w:szCs w:val="28"/>
        </w:rPr>
      </w:pPr>
      <w:r w:rsidRPr="005762AA">
        <w:rPr>
          <w:rFonts w:ascii="Comic Sans MS" w:hAnsi="Comic Sans MS" w:eastAsia="Times New Roman"/>
          <w:sz w:val="28"/>
          <w:szCs w:val="28"/>
        </w:rPr>
        <w:t>-</w:t>
      </w:r>
      <w:r w:rsidRPr="005762AA">
        <w:rPr>
          <w:rFonts w:ascii="Comic Sans MS" w:hAnsi="Comic Sans MS"/>
          <w:sz w:val="28"/>
          <w:szCs w:val="28"/>
        </w:rPr>
        <w:t xml:space="preserve"> Improvement plan</w:t>
      </w:r>
    </w:p>
    <w:p w:rsidRPr="005762AA" w:rsidR="005C10A6" w:rsidP="005C10A6" w:rsidRDefault="005762AA" w14:paraId="66FE99C3" w14:textId="6133AA3B">
      <w:pPr>
        <w:rPr>
          <w:rFonts w:ascii="Comic Sans MS" w:hAnsi="Comic Sans MS"/>
          <w:sz w:val="28"/>
          <w:szCs w:val="28"/>
        </w:rPr>
      </w:pPr>
      <w:r w:rsidRPr="005762AA">
        <w:rPr>
          <w:rFonts w:ascii="Comic Sans MS" w:hAnsi="Comic Sans MS"/>
          <w:sz w:val="28"/>
          <w:szCs w:val="28"/>
        </w:rPr>
        <w:t xml:space="preserve">- </w:t>
      </w:r>
      <w:r w:rsidRPr="005762AA" w:rsidR="005C10A6">
        <w:rPr>
          <w:rFonts w:ascii="Comic Sans MS" w:hAnsi="Comic Sans MS"/>
          <w:sz w:val="28"/>
          <w:szCs w:val="28"/>
        </w:rPr>
        <w:t>Christmas</w:t>
      </w:r>
    </w:p>
    <w:p w:rsidRPr="005762AA" w:rsidR="005C10A6" w:rsidP="005C10A6" w:rsidRDefault="005762AA" w14:paraId="505DCB32" w14:textId="7B58DC29">
      <w:pPr>
        <w:rPr>
          <w:rFonts w:ascii="Comic Sans MS" w:hAnsi="Comic Sans MS"/>
          <w:sz w:val="28"/>
          <w:szCs w:val="28"/>
        </w:rPr>
      </w:pPr>
      <w:r w:rsidRPr="005762AA">
        <w:rPr>
          <w:rFonts w:ascii="Comic Sans MS" w:hAnsi="Comic Sans MS"/>
          <w:sz w:val="28"/>
          <w:szCs w:val="28"/>
        </w:rPr>
        <w:t xml:space="preserve">- </w:t>
      </w:r>
      <w:r w:rsidRPr="005762AA" w:rsidR="005C10A6">
        <w:rPr>
          <w:rFonts w:ascii="Comic Sans MS" w:hAnsi="Comic Sans MS"/>
          <w:sz w:val="28"/>
          <w:szCs w:val="28"/>
        </w:rPr>
        <w:t>Covid update</w:t>
      </w:r>
    </w:p>
    <w:p w:rsidRPr="005762AA" w:rsidR="005C10A6" w:rsidP="005C10A6" w:rsidRDefault="005762AA" w14:paraId="39491295" w14:textId="5EEA86E1">
      <w:pPr>
        <w:rPr>
          <w:rFonts w:ascii="Comic Sans MS" w:hAnsi="Comic Sans MS"/>
          <w:sz w:val="28"/>
          <w:szCs w:val="28"/>
        </w:rPr>
      </w:pPr>
      <w:r w:rsidRPr="005762AA">
        <w:rPr>
          <w:rFonts w:ascii="Comic Sans MS" w:hAnsi="Comic Sans MS"/>
          <w:sz w:val="28"/>
          <w:szCs w:val="28"/>
        </w:rPr>
        <w:t xml:space="preserve">- </w:t>
      </w:r>
      <w:r w:rsidRPr="005762AA" w:rsidR="005C10A6">
        <w:rPr>
          <w:rFonts w:ascii="Comic Sans MS" w:hAnsi="Comic Sans MS"/>
          <w:sz w:val="28"/>
          <w:szCs w:val="28"/>
        </w:rPr>
        <w:t>Seesaw alternative</w:t>
      </w:r>
    </w:p>
    <w:p w:rsidRPr="005762AA" w:rsidR="005C10A6" w:rsidP="005C10A6" w:rsidRDefault="005C10A6" w14:paraId="51D18ADF" w14:textId="77777777">
      <w:pPr>
        <w:rPr>
          <w:rFonts w:ascii="Comic Sans MS" w:hAnsi="Comic Sans MS" w:eastAsia="Times New Roman"/>
          <w:sz w:val="28"/>
          <w:szCs w:val="28"/>
        </w:rPr>
      </w:pPr>
      <w:r w:rsidRPr="005762AA">
        <w:rPr>
          <w:rFonts w:ascii="Comic Sans MS" w:hAnsi="Comic Sans MS" w:eastAsia="Times New Roman"/>
          <w:sz w:val="28"/>
          <w:szCs w:val="28"/>
        </w:rPr>
        <w:t>Committee members / Date for AGM</w:t>
      </w:r>
    </w:p>
    <w:p w:rsidRPr="005762AA" w:rsidR="005C10A6" w:rsidP="005C10A6" w:rsidRDefault="005C10A6" w14:paraId="6EC97AA1" w14:textId="77777777">
      <w:pPr>
        <w:rPr>
          <w:rFonts w:ascii="Comic Sans MS" w:hAnsi="Comic Sans MS" w:eastAsia="Times New Roman"/>
          <w:sz w:val="28"/>
          <w:szCs w:val="28"/>
        </w:rPr>
      </w:pPr>
      <w:r w:rsidRPr="005762AA">
        <w:rPr>
          <w:rFonts w:ascii="Comic Sans MS" w:hAnsi="Comic Sans MS" w:eastAsia="Times New Roman"/>
          <w:sz w:val="28"/>
          <w:szCs w:val="28"/>
        </w:rPr>
        <w:t>AOCB</w:t>
      </w:r>
    </w:p>
    <w:p w:rsidRPr="005762AA" w:rsidR="005C10A6" w:rsidP="005C10A6" w:rsidRDefault="005C10A6" w14:paraId="427268BA" w14:textId="77777777">
      <w:pPr>
        <w:rPr>
          <w:rFonts w:ascii="Comic Sans MS" w:hAnsi="Comic Sans MS" w:eastAsia="Times New Roman"/>
          <w:sz w:val="28"/>
          <w:szCs w:val="28"/>
        </w:rPr>
      </w:pPr>
      <w:r w:rsidRPr="005762AA">
        <w:rPr>
          <w:rFonts w:ascii="Comic Sans MS" w:hAnsi="Comic Sans MS" w:eastAsia="Times New Roman"/>
          <w:sz w:val="28"/>
          <w:szCs w:val="28"/>
        </w:rPr>
        <w:t> - Fundraising </w:t>
      </w:r>
    </w:p>
    <w:p w:rsidRPr="005762AA" w:rsidR="005C10A6" w:rsidP="005C10A6" w:rsidRDefault="005C10A6" w14:paraId="3A287353" w14:textId="77777777">
      <w:pPr>
        <w:rPr>
          <w:rFonts w:ascii="Comic Sans MS" w:hAnsi="Comic Sans MS" w:eastAsia="Times New Roman"/>
          <w:sz w:val="28"/>
          <w:szCs w:val="28"/>
        </w:rPr>
      </w:pPr>
      <w:r w:rsidRPr="005762AA">
        <w:rPr>
          <w:rFonts w:ascii="Comic Sans MS" w:hAnsi="Comic Sans MS" w:eastAsia="Times New Roman"/>
          <w:sz w:val="28"/>
          <w:szCs w:val="28"/>
        </w:rPr>
        <w:t>- online support during Covid </w:t>
      </w:r>
    </w:p>
    <w:p w:rsidR="004B786E" w:rsidP="5EE5F630" w:rsidRDefault="004B786E" w14:paraId="2987FA40" w14:textId="4971DFAB">
      <w:pPr>
        <w:jc w:val="both"/>
        <w:rPr>
          <w:rFonts w:ascii="Comic Sans MS" w:hAnsi="Comic Sans MS" w:eastAsia="Comic Sans MS" w:cs="Comic Sans MS"/>
          <w:sz w:val="28"/>
          <w:szCs w:val="28"/>
        </w:rPr>
      </w:pPr>
    </w:p>
    <w:p w:rsidRPr="0085625C" w:rsidR="0085625C" w:rsidP="0085625C" w:rsidRDefault="68EF5C7F" w14:paraId="0E76B735" w14:textId="2E5E2112">
      <w:pPr>
        <w:rPr>
          <w:rFonts w:ascii="Comic Sans MS" w:hAnsi="Comic Sans MS" w:eastAsia="Comic Sans MS" w:cs="Comic Sans MS"/>
          <w:b/>
          <w:bCs/>
          <w:sz w:val="28"/>
          <w:szCs w:val="28"/>
          <w:u w:val="single"/>
        </w:rPr>
      </w:pPr>
      <w:r w:rsidRPr="749774B7">
        <w:rPr>
          <w:rFonts w:ascii="Comic Sans MS" w:hAnsi="Comic Sans MS" w:eastAsia="Comic Sans MS" w:cs="Comic Sans MS"/>
          <w:b/>
          <w:bCs/>
          <w:sz w:val="28"/>
          <w:szCs w:val="28"/>
          <w:u w:val="single"/>
        </w:rPr>
        <w:t>Dates for your diary</w:t>
      </w:r>
    </w:p>
    <w:p w:rsidR="00DA55B8" w:rsidP="0033008F" w:rsidRDefault="00777615" w14:paraId="39DE41BB" w14:textId="0FE91711">
      <w:pPr>
        <w:spacing w:after="0"/>
        <w:rPr>
          <w:rFonts w:ascii="Comic Sans MS" w:hAnsi="Comic Sans MS" w:eastAsia="Comic Sans MS" w:cs="Comic Sans MS"/>
          <w:sz w:val="28"/>
          <w:szCs w:val="28"/>
        </w:rPr>
      </w:pPr>
      <w:r>
        <w:rPr>
          <w:rFonts w:ascii="Comic Sans MS" w:hAnsi="Comic Sans MS" w:eastAsia="Comic Sans MS" w:cs="Comic Sans MS"/>
          <w:sz w:val="28"/>
          <w:szCs w:val="28"/>
        </w:rPr>
        <w:t>Thursday 10</w:t>
      </w:r>
      <w:r w:rsidRPr="00777615">
        <w:rPr>
          <w:rFonts w:ascii="Comic Sans MS" w:hAnsi="Comic Sans MS" w:eastAsia="Comic Sans MS" w:cs="Comic Sans MS"/>
          <w:sz w:val="28"/>
          <w:szCs w:val="28"/>
          <w:vertAlign w:val="superscript"/>
        </w:rPr>
        <w:t>th</w:t>
      </w:r>
      <w:r>
        <w:rPr>
          <w:rFonts w:ascii="Comic Sans MS" w:hAnsi="Comic Sans MS" w:eastAsia="Comic Sans MS" w:cs="Comic Sans MS"/>
          <w:sz w:val="28"/>
          <w:szCs w:val="28"/>
        </w:rPr>
        <w:t xml:space="preserve"> December</w:t>
      </w:r>
      <w:r w:rsidR="2E9DB9BF">
        <w:rPr>
          <w:rFonts w:ascii="Comic Sans MS" w:hAnsi="Comic Sans MS" w:eastAsia="Comic Sans MS" w:cs="Comic Sans MS"/>
          <w:sz w:val="28"/>
          <w:szCs w:val="28"/>
        </w:rPr>
        <w:t xml:space="preserve">                    </w:t>
      </w:r>
      <w:r w:rsidR="21175B1F">
        <w:rPr>
          <w:rFonts w:ascii="Comic Sans MS" w:hAnsi="Comic Sans MS" w:eastAsia="Comic Sans MS" w:cs="Comic Sans MS"/>
          <w:sz w:val="28"/>
          <w:szCs w:val="28"/>
        </w:rPr>
        <w:t xml:space="preserve"> </w:t>
      </w:r>
      <w:r w:rsidR="2E9DB9BF">
        <w:rPr>
          <w:rFonts w:ascii="Comic Sans MS" w:hAnsi="Comic Sans MS" w:eastAsia="Comic Sans MS" w:cs="Comic Sans MS"/>
          <w:sz w:val="28"/>
          <w:szCs w:val="28"/>
        </w:rPr>
        <w:t xml:space="preserve"> </w:t>
      </w: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Christmas Lunch</w:t>
      </w:r>
    </w:p>
    <w:p w:rsidR="0075072A" w:rsidP="0033008F" w:rsidRDefault="0075072A" w14:paraId="382F6DA1" w14:textId="45F2A855">
      <w:pPr>
        <w:spacing w:after="0"/>
        <w:rPr>
          <w:rFonts w:ascii="Comic Sans MS" w:hAnsi="Comic Sans MS" w:eastAsia="Comic Sans MS" w:cs="Comic Sans MS"/>
          <w:sz w:val="28"/>
          <w:szCs w:val="28"/>
        </w:rPr>
      </w:pP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ab/>
      </w:r>
      <w:r>
        <w:rPr>
          <w:rFonts w:ascii="Comic Sans MS" w:hAnsi="Comic Sans MS" w:eastAsia="Comic Sans MS" w:cs="Comic Sans MS"/>
          <w:sz w:val="28"/>
          <w:szCs w:val="28"/>
        </w:rPr>
        <w:tab/>
      </w:r>
      <w:r w:rsidR="21175B1F">
        <w:rPr>
          <w:rFonts w:ascii="Comic Sans MS" w:hAnsi="Comic Sans MS" w:eastAsia="Comic Sans MS" w:cs="Comic Sans MS"/>
          <w:sz w:val="28"/>
          <w:szCs w:val="28"/>
        </w:rPr>
        <w:t xml:space="preserve"> </w:t>
      </w:r>
      <w:r>
        <w:rPr>
          <w:rFonts w:ascii="Comic Sans MS" w:hAnsi="Comic Sans MS" w:eastAsia="Comic Sans MS" w:cs="Comic Sans MS"/>
          <w:sz w:val="28"/>
          <w:szCs w:val="28"/>
        </w:rPr>
        <w:t xml:space="preserve">Christmas Jumper </w:t>
      </w:r>
      <w:r w:rsidR="000F45F5">
        <w:rPr>
          <w:rFonts w:ascii="Comic Sans MS" w:hAnsi="Comic Sans MS" w:eastAsia="Comic Sans MS" w:cs="Comic Sans MS"/>
          <w:sz w:val="28"/>
          <w:szCs w:val="28"/>
        </w:rPr>
        <w:t>Day</w:t>
      </w:r>
    </w:p>
    <w:p w:rsidRPr="00C96A42" w:rsidR="00C96A42" w:rsidP="00C96A42" w:rsidRDefault="00FE3C56" w14:paraId="7C079910" w14:textId="321BDC04">
      <w:pPr>
        <w:spacing w:after="0"/>
        <w:rPr>
          <w:rFonts w:ascii="Comic Sans MS" w:hAnsi="Comic Sans MS" w:eastAsia="Comic Sans MS" w:cs="Comic Sans MS"/>
          <w:sz w:val="28"/>
          <w:szCs w:val="28"/>
        </w:rPr>
      </w:pPr>
      <w:r>
        <w:rPr>
          <w:rFonts w:ascii="Comic Sans MS" w:hAnsi="Comic Sans MS" w:eastAsia="Comic Sans MS" w:cs="Comic Sans MS"/>
          <w:sz w:val="28"/>
          <w:szCs w:val="28"/>
        </w:rPr>
        <w:t>Wednesday 16</w:t>
      </w:r>
      <w:r w:rsidRPr="00FE3C56">
        <w:rPr>
          <w:rFonts w:ascii="Comic Sans MS" w:hAnsi="Comic Sans MS" w:eastAsia="Comic Sans MS" w:cs="Comic Sans MS"/>
          <w:sz w:val="28"/>
          <w:szCs w:val="28"/>
          <w:vertAlign w:val="superscript"/>
        </w:rPr>
        <w:t>th</w:t>
      </w:r>
      <w:r>
        <w:rPr>
          <w:rFonts w:ascii="Comic Sans MS" w:hAnsi="Comic Sans MS" w:eastAsia="Comic Sans MS" w:cs="Comic Sans MS"/>
          <w:sz w:val="28"/>
          <w:szCs w:val="28"/>
        </w:rPr>
        <w:t xml:space="preserve"> December</w:t>
      </w:r>
      <w:r w:rsidR="76F990E6">
        <w:rPr>
          <w:rFonts w:ascii="Comic Sans MS" w:hAnsi="Comic Sans MS" w:eastAsia="Comic Sans MS" w:cs="Comic Sans MS"/>
          <w:sz w:val="28"/>
          <w:szCs w:val="28"/>
        </w:rPr>
        <w:t xml:space="preserve">                </w:t>
      </w:r>
      <w:r w:rsidR="17F376B9">
        <w:rPr>
          <w:rFonts w:ascii="Comic Sans MS" w:hAnsi="Comic Sans MS" w:eastAsia="Comic Sans MS" w:cs="Comic Sans MS"/>
          <w:sz w:val="28"/>
          <w:szCs w:val="28"/>
        </w:rPr>
        <w:t xml:space="preserve"> </w:t>
      </w:r>
      <w:r w:rsidR="068EC7BE">
        <w:rPr>
          <w:rFonts w:ascii="Comic Sans MS" w:hAnsi="Comic Sans MS" w:eastAsia="Comic Sans MS" w:cs="Comic Sans MS"/>
          <w:sz w:val="28"/>
          <w:szCs w:val="28"/>
        </w:rPr>
        <w:t xml:space="preserve"> </w:t>
      </w:r>
      <w:r w:rsidR="76F990E6">
        <w:rPr>
          <w:rFonts w:ascii="Comic Sans MS" w:hAnsi="Comic Sans MS" w:eastAsia="Comic Sans MS" w:cs="Comic Sans MS"/>
          <w:sz w:val="28"/>
          <w:szCs w:val="28"/>
        </w:rPr>
        <w:t xml:space="preserve"> </w:t>
      </w:r>
      <w:r>
        <w:rPr>
          <w:rFonts w:ascii="Comic Sans MS" w:hAnsi="Comic Sans MS" w:eastAsia="Comic Sans MS" w:cs="Comic Sans MS"/>
          <w:sz w:val="28"/>
          <w:szCs w:val="28"/>
        </w:rPr>
        <w:tab/>
      </w:r>
      <w:r>
        <w:rPr>
          <w:rFonts w:ascii="Comic Sans MS" w:hAnsi="Comic Sans MS" w:eastAsia="Comic Sans MS" w:cs="Comic Sans MS"/>
          <w:sz w:val="28"/>
          <w:szCs w:val="28"/>
        </w:rPr>
        <w:t>P1-3 party</w:t>
      </w:r>
    </w:p>
    <w:p w:rsidR="00733EA0" w:rsidP="00AE4EF9" w:rsidRDefault="0033008F" w14:paraId="5C2FC353" w14:textId="388AAFAC">
      <w:pPr>
        <w:spacing w:after="0"/>
        <w:rPr>
          <w:rFonts w:ascii="Comic Sans MS" w:hAnsi="Comic Sans MS" w:eastAsia="Comic Sans MS" w:cs="Comic Sans MS"/>
          <w:sz w:val="28"/>
          <w:szCs w:val="28"/>
        </w:rPr>
      </w:pPr>
      <w:r w:rsidRPr="5EE5F630">
        <w:rPr>
          <w:rFonts w:ascii="Comic Sans MS" w:hAnsi="Comic Sans MS" w:eastAsia="Comic Sans MS" w:cs="Comic Sans MS"/>
          <w:sz w:val="28"/>
          <w:szCs w:val="28"/>
        </w:rPr>
        <w:t>Friday 18</w:t>
      </w:r>
      <w:r w:rsidRPr="5EE5F630">
        <w:rPr>
          <w:rFonts w:ascii="Comic Sans MS" w:hAnsi="Comic Sans MS" w:eastAsia="Comic Sans MS" w:cs="Comic Sans MS"/>
          <w:sz w:val="28"/>
          <w:szCs w:val="28"/>
          <w:vertAlign w:val="superscript"/>
        </w:rPr>
        <w:t>th</w:t>
      </w:r>
      <w:r w:rsidRPr="5EE5F630">
        <w:rPr>
          <w:rFonts w:ascii="Comic Sans MS" w:hAnsi="Comic Sans MS" w:eastAsia="Comic Sans MS" w:cs="Comic Sans MS"/>
          <w:sz w:val="28"/>
          <w:szCs w:val="28"/>
        </w:rPr>
        <w:t xml:space="preserve"> December                         </w:t>
      </w:r>
      <w:r w:rsidRPr="5EE5F630" w:rsidR="068EC7BE">
        <w:rPr>
          <w:rFonts w:ascii="Comic Sans MS" w:hAnsi="Comic Sans MS" w:eastAsia="Comic Sans MS" w:cs="Comic Sans MS"/>
          <w:sz w:val="28"/>
          <w:szCs w:val="28"/>
        </w:rPr>
        <w:t xml:space="preserve"> </w:t>
      </w:r>
      <w:r w:rsidRPr="5EE5F630" w:rsidR="5145B860">
        <w:rPr>
          <w:rFonts w:ascii="Comic Sans MS" w:hAnsi="Comic Sans MS" w:eastAsia="Comic Sans MS" w:cs="Comic Sans MS"/>
          <w:sz w:val="28"/>
          <w:szCs w:val="28"/>
        </w:rPr>
        <w:t xml:space="preserve"> </w:t>
      </w:r>
      <w:r w:rsidR="00AE4EF9">
        <w:rPr>
          <w:rFonts w:ascii="Comic Sans MS" w:hAnsi="Comic Sans MS" w:eastAsia="Comic Sans MS" w:cs="Comic Sans MS"/>
          <w:sz w:val="28"/>
          <w:szCs w:val="28"/>
        </w:rPr>
        <w:tab/>
      </w:r>
      <w:r w:rsidR="00733EA0">
        <w:rPr>
          <w:rFonts w:ascii="Comic Sans MS" w:hAnsi="Comic Sans MS" w:eastAsia="Comic Sans MS" w:cs="Comic Sans MS"/>
          <w:sz w:val="28"/>
          <w:szCs w:val="28"/>
        </w:rPr>
        <w:t>P4-7 party</w:t>
      </w:r>
    </w:p>
    <w:p w:rsidR="0033008F" w:rsidP="00733EA0" w:rsidRDefault="2A854DC3" w14:paraId="385AAF5E" w14:textId="4CDB071B">
      <w:pPr>
        <w:spacing w:after="0"/>
        <w:ind w:left="4320" w:firstLine="720"/>
        <w:rPr>
          <w:rFonts w:ascii="Comic Sans MS" w:hAnsi="Comic Sans MS" w:eastAsia="Comic Sans MS" w:cs="Comic Sans MS"/>
          <w:sz w:val="28"/>
          <w:szCs w:val="28"/>
        </w:rPr>
      </w:pPr>
      <w:r w:rsidRPr="5D22DB2D">
        <w:rPr>
          <w:rFonts w:ascii="Comic Sans MS" w:hAnsi="Comic Sans MS" w:eastAsia="Comic Sans MS" w:cs="Comic Sans MS"/>
          <w:sz w:val="28"/>
          <w:szCs w:val="28"/>
        </w:rPr>
        <w:t xml:space="preserve"> </w:t>
      </w:r>
      <w:r w:rsidRPr="5D22DB2D" w:rsidR="0033008F">
        <w:rPr>
          <w:rFonts w:ascii="Comic Sans MS" w:hAnsi="Comic Sans MS" w:eastAsia="Comic Sans MS" w:cs="Comic Sans MS"/>
          <w:sz w:val="28"/>
          <w:szCs w:val="28"/>
        </w:rPr>
        <w:t>Last day of term 2</w:t>
      </w:r>
    </w:p>
    <w:p w:rsidR="0033008F" w:rsidP="0033008F" w:rsidRDefault="0033008F" w14:paraId="0A066FE2" w14:textId="77777777">
      <w:pPr>
        <w:spacing w:after="0"/>
        <w:rPr>
          <w:rFonts w:ascii="Comic Sans MS" w:hAnsi="Comic Sans MS" w:eastAsia="Comic Sans MS" w:cs="Comic Sans MS"/>
          <w:sz w:val="28"/>
          <w:szCs w:val="28"/>
        </w:rPr>
      </w:pPr>
      <w:r w:rsidRPr="5EE5F630">
        <w:rPr>
          <w:rFonts w:ascii="Comic Sans MS" w:hAnsi="Comic Sans MS" w:eastAsia="Comic Sans MS" w:cs="Comic Sans MS"/>
          <w:sz w:val="28"/>
          <w:szCs w:val="28"/>
        </w:rPr>
        <w:t>Tuesday 5</w:t>
      </w:r>
      <w:r w:rsidRPr="5EE5F630">
        <w:rPr>
          <w:rFonts w:ascii="Comic Sans MS" w:hAnsi="Comic Sans MS" w:eastAsia="Comic Sans MS" w:cs="Comic Sans MS"/>
          <w:sz w:val="28"/>
          <w:szCs w:val="28"/>
          <w:vertAlign w:val="superscript"/>
        </w:rPr>
        <w:t>th</w:t>
      </w:r>
      <w:r w:rsidRPr="5EE5F630">
        <w:rPr>
          <w:rFonts w:ascii="Comic Sans MS" w:hAnsi="Comic Sans MS" w:eastAsia="Comic Sans MS" w:cs="Comic Sans MS"/>
          <w:sz w:val="28"/>
          <w:szCs w:val="28"/>
        </w:rPr>
        <w:t xml:space="preserve"> January                             Term 3 begins</w:t>
      </w:r>
    </w:p>
    <w:p w:rsidR="0033008F" w:rsidP="0033008F" w:rsidRDefault="0033008F" w14:paraId="33FEF690" w14:textId="77777777">
      <w:pPr>
        <w:spacing w:after="0"/>
        <w:rPr>
          <w:rFonts w:ascii="Comic Sans MS" w:hAnsi="Comic Sans MS" w:eastAsia="Comic Sans MS" w:cs="Comic Sans MS"/>
          <w:sz w:val="28"/>
          <w:szCs w:val="28"/>
        </w:rPr>
      </w:pPr>
      <w:r w:rsidRPr="5EE5F630">
        <w:rPr>
          <w:rFonts w:ascii="Comic Sans MS" w:hAnsi="Comic Sans MS" w:eastAsia="Comic Sans MS" w:cs="Comic Sans MS"/>
          <w:sz w:val="28"/>
          <w:szCs w:val="28"/>
        </w:rPr>
        <w:t>Monday 15</w:t>
      </w:r>
      <w:r w:rsidRPr="5EE5F630">
        <w:rPr>
          <w:rFonts w:ascii="Comic Sans MS" w:hAnsi="Comic Sans MS" w:eastAsia="Comic Sans MS" w:cs="Comic Sans MS"/>
          <w:sz w:val="28"/>
          <w:szCs w:val="28"/>
          <w:vertAlign w:val="superscript"/>
        </w:rPr>
        <w:t>th</w:t>
      </w:r>
      <w:r w:rsidRPr="5EE5F630">
        <w:rPr>
          <w:rFonts w:ascii="Comic Sans MS" w:hAnsi="Comic Sans MS" w:eastAsia="Comic Sans MS" w:cs="Comic Sans MS"/>
          <w:sz w:val="28"/>
          <w:szCs w:val="28"/>
        </w:rPr>
        <w:t xml:space="preserve"> February                           Mid-term break</w:t>
      </w:r>
    </w:p>
    <w:p w:rsidR="0033008F" w:rsidP="0033008F" w:rsidRDefault="0033008F" w14:paraId="5745B466" w14:textId="77777777">
      <w:pPr>
        <w:spacing w:after="0"/>
        <w:rPr>
          <w:rFonts w:ascii="Comic Sans MS" w:hAnsi="Comic Sans MS" w:eastAsia="Comic Sans MS" w:cs="Comic Sans MS"/>
          <w:sz w:val="28"/>
          <w:szCs w:val="28"/>
        </w:rPr>
      </w:pPr>
      <w:r w:rsidRPr="5EE5F630">
        <w:rPr>
          <w:rFonts w:ascii="Comic Sans MS" w:hAnsi="Comic Sans MS" w:eastAsia="Comic Sans MS" w:cs="Comic Sans MS"/>
          <w:sz w:val="28"/>
          <w:szCs w:val="28"/>
        </w:rPr>
        <w:t>16</w:t>
      </w:r>
      <w:r w:rsidRPr="5EE5F630">
        <w:rPr>
          <w:rFonts w:ascii="Comic Sans MS" w:hAnsi="Comic Sans MS" w:eastAsia="Comic Sans MS" w:cs="Comic Sans MS"/>
          <w:sz w:val="28"/>
          <w:szCs w:val="28"/>
          <w:vertAlign w:val="superscript"/>
        </w:rPr>
        <w:t>th</w:t>
      </w:r>
      <w:r w:rsidRPr="5EE5F630">
        <w:rPr>
          <w:rFonts w:ascii="Comic Sans MS" w:hAnsi="Comic Sans MS" w:eastAsia="Comic Sans MS" w:cs="Comic Sans MS"/>
          <w:sz w:val="28"/>
          <w:szCs w:val="28"/>
        </w:rPr>
        <w:t xml:space="preserve"> and 17</w:t>
      </w:r>
      <w:r w:rsidRPr="5EE5F630">
        <w:rPr>
          <w:rFonts w:ascii="Comic Sans MS" w:hAnsi="Comic Sans MS" w:eastAsia="Comic Sans MS" w:cs="Comic Sans MS"/>
          <w:sz w:val="28"/>
          <w:szCs w:val="28"/>
          <w:vertAlign w:val="superscript"/>
        </w:rPr>
        <w:t>th</w:t>
      </w:r>
      <w:r w:rsidRPr="5EE5F630">
        <w:rPr>
          <w:rFonts w:ascii="Comic Sans MS" w:hAnsi="Comic Sans MS" w:eastAsia="Comic Sans MS" w:cs="Comic Sans MS"/>
          <w:sz w:val="28"/>
          <w:szCs w:val="28"/>
        </w:rPr>
        <w:t xml:space="preserve"> February                          In-Service days</w:t>
      </w:r>
    </w:p>
    <w:p w:rsidR="0033008F" w:rsidP="0033008F" w:rsidRDefault="0033008F" w14:paraId="28268ED6" w14:textId="77777777">
      <w:pPr>
        <w:spacing w:after="0"/>
        <w:rPr>
          <w:rFonts w:ascii="Comic Sans MS" w:hAnsi="Comic Sans MS" w:eastAsia="Comic Sans MS" w:cs="Comic Sans MS"/>
          <w:sz w:val="28"/>
          <w:szCs w:val="28"/>
        </w:rPr>
      </w:pPr>
      <w:r w:rsidRPr="5EE5F630">
        <w:rPr>
          <w:rFonts w:ascii="Comic Sans MS" w:hAnsi="Comic Sans MS" w:eastAsia="Comic Sans MS" w:cs="Comic Sans MS"/>
          <w:sz w:val="28"/>
          <w:szCs w:val="28"/>
        </w:rPr>
        <w:t>Thursday 1</w:t>
      </w:r>
      <w:r w:rsidRPr="5EE5F630">
        <w:rPr>
          <w:rFonts w:ascii="Comic Sans MS" w:hAnsi="Comic Sans MS" w:eastAsia="Comic Sans MS" w:cs="Comic Sans MS"/>
          <w:sz w:val="28"/>
          <w:szCs w:val="28"/>
          <w:vertAlign w:val="superscript"/>
        </w:rPr>
        <w:t>st</w:t>
      </w:r>
      <w:r w:rsidRPr="5EE5F630">
        <w:rPr>
          <w:rFonts w:ascii="Comic Sans MS" w:hAnsi="Comic Sans MS" w:eastAsia="Comic Sans MS" w:cs="Comic Sans MS"/>
          <w:sz w:val="28"/>
          <w:szCs w:val="28"/>
        </w:rPr>
        <w:t xml:space="preserve"> April                                 Last day of term 3</w:t>
      </w:r>
    </w:p>
    <w:p w:rsidR="0033008F" w:rsidP="0033008F" w:rsidRDefault="0033008F" w14:paraId="6A428327" w14:textId="1F14320B">
      <w:pPr>
        <w:spacing w:after="0"/>
        <w:rPr>
          <w:rFonts w:ascii="Comic Sans MS" w:hAnsi="Comic Sans MS" w:eastAsia="Comic Sans MS" w:cs="Comic Sans MS"/>
          <w:sz w:val="28"/>
          <w:szCs w:val="28"/>
        </w:rPr>
      </w:pPr>
      <w:r>
        <w:rPr>
          <w:rFonts w:ascii="Comic Sans MS" w:hAnsi="Comic Sans MS" w:eastAsia="Comic Sans MS" w:cs="Comic Sans MS"/>
          <w:sz w:val="28"/>
          <w:szCs w:val="28"/>
        </w:rPr>
        <w:t>Monday 19</w:t>
      </w:r>
      <w:r w:rsidRPr="00F833BC">
        <w:rPr>
          <w:rFonts w:ascii="Comic Sans MS" w:hAnsi="Comic Sans MS" w:eastAsia="Comic Sans MS" w:cs="Comic Sans MS"/>
          <w:sz w:val="28"/>
          <w:szCs w:val="28"/>
          <w:vertAlign w:val="superscript"/>
        </w:rPr>
        <w:t>th</w:t>
      </w:r>
      <w:r>
        <w:rPr>
          <w:rFonts w:ascii="Comic Sans MS" w:hAnsi="Comic Sans MS" w:eastAsia="Comic Sans MS" w:cs="Comic Sans MS"/>
          <w:sz w:val="28"/>
          <w:szCs w:val="28"/>
        </w:rPr>
        <w:t xml:space="preserve"> April</w:t>
      </w:r>
      <w:r w:rsidR="3D2B933F">
        <w:rPr>
          <w:rFonts w:ascii="Comic Sans MS" w:hAnsi="Comic Sans MS" w:eastAsia="Comic Sans MS" w:cs="Comic Sans MS"/>
          <w:sz w:val="28"/>
          <w:szCs w:val="28"/>
        </w:rPr>
        <w:t xml:space="preserve"> </w:t>
      </w:r>
      <w:r w:rsidR="4794EF91">
        <w:rPr>
          <w:rFonts w:ascii="Comic Sans MS" w:hAnsi="Comic Sans MS" w:eastAsia="Comic Sans MS" w:cs="Comic Sans MS"/>
          <w:sz w:val="28"/>
          <w:szCs w:val="28"/>
        </w:rPr>
        <w:t xml:space="preserve">                                </w:t>
      </w:r>
      <w:r>
        <w:rPr>
          <w:rFonts w:ascii="Comic Sans MS" w:hAnsi="Comic Sans MS" w:eastAsia="Comic Sans MS" w:cs="Comic Sans MS"/>
          <w:sz w:val="28"/>
          <w:szCs w:val="28"/>
        </w:rPr>
        <w:t>Term 4 begins</w:t>
      </w:r>
    </w:p>
    <w:p w:rsidR="0033008F" w:rsidP="0033008F" w:rsidRDefault="0033008F" w14:paraId="14AE6016" w14:textId="00827BB3">
      <w:pPr>
        <w:spacing w:after="0"/>
        <w:rPr>
          <w:rFonts w:ascii="Comic Sans MS" w:hAnsi="Comic Sans MS" w:eastAsia="Comic Sans MS" w:cs="Comic Sans MS"/>
          <w:sz w:val="28"/>
          <w:szCs w:val="28"/>
        </w:rPr>
      </w:pPr>
      <w:r>
        <w:rPr>
          <w:rFonts w:ascii="Comic Sans MS" w:hAnsi="Comic Sans MS" w:eastAsia="Comic Sans MS" w:cs="Comic Sans MS"/>
          <w:sz w:val="28"/>
          <w:szCs w:val="28"/>
        </w:rPr>
        <w:t>Friday 30</w:t>
      </w:r>
      <w:r w:rsidRPr="006F639A">
        <w:rPr>
          <w:rFonts w:ascii="Comic Sans MS" w:hAnsi="Comic Sans MS" w:eastAsia="Comic Sans MS" w:cs="Comic Sans MS"/>
          <w:sz w:val="28"/>
          <w:szCs w:val="28"/>
          <w:vertAlign w:val="superscript"/>
        </w:rPr>
        <w:t>th</w:t>
      </w:r>
      <w:r>
        <w:rPr>
          <w:rFonts w:ascii="Comic Sans MS" w:hAnsi="Comic Sans MS" w:eastAsia="Comic Sans MS" w:cs="Comic Sans MS"/>
          <w:sz w:val="28"/>
          <w:szCs w:val="28"/>
        </w:rPr>
        <w:t xml:space="preserve"> April</w:t>
      </w:r>
      <w:r w:rsidR="190DFBF3">
        <w:rPr>
          <w:rFonts w:ascii="Comic Sans MS" w:hAnsi="Comic Sans MS" w:eastAsia="Comic Sans MS" w:cs="Comic Sans MS"/>
          <w:sz w:val="28"/>
          <w:szCs w:val="28"/>
        </w:rPr>
        <w:t xml:space="preserve"> </w:t>
      </w:r>
      <w:r w:rsidR="61AFBC78">
        <w:rPr>
          <w:rFonts w:ascii="Comic Sans MS" w:hAnsi="Comic Sans MS" w:eastAsia="Comic Sans MS" w:cs="Comic Sans MS"/>
          <w:sz w:val="28"/>
          <w:szCs w:val="28"/>
        </w:rPr>
        <w:t xml:space="preserve">                           </w:t>
      </w:r>
      <w:r w:rsidR="67EEA59B">
        <w:rPr>
          <w:rFonts w:ascii="Comic Sans MS" w:hAnsi="Comic Sans MS" w:eastAsia="Comic Sans MS" w:cs="Comic Sans MS"/>
          <w:sz w:val="28"/>
          <w:szCs w:val="28"/>
        </w:rPr>
        <w:t xml:space="preserve">     </w:t>
      </w:r>
      <w:r w:rsidR="3D069DBE">
        <w:rPr>
          <w:rFonts w:ascii="Comic Sans MS" w:hAnsi="Comic Sans MS" w:eastAsia="Comic Sans MS" w:cs="Comic Sans MS"/>
          <w:sz w:val="28"/>
          <w:szCs w:val="28"/>
        </w:rPr>
        <w:t xml:space="preserve"> </w:t>
      </w:r>
      <w:r w:rsidR="67EEA59B">
        <w:rPr>
          <w:rFonts w:ascii="Comic Sans MS" w:hAnsi="Comic Sans MS" w:eastAsia="Comic Sans MS" w:cs="Comic Sans MS"/>
          <w:sz w:val="28"/>
          <w:szCs w:val="28"/>
        </w:rPr>
        <w:t xml:space="preserve"> </w:t>
      </w:r>
      <w:r>
        <w:rPr>
          <w:rFonts w:ascii="Comic Sans MS" w:hAnsi="Comic Sans MS" w:eastAsia="Comic Sans MS" w:cs="Comic Sans MS"/>
          <w:sz w:val="28"/>
          <w:szCs w:val="28"/>
        </w:rPr>
        <w:tab/>
      </w:r>
      <w:r>
        <w:rPr>
          <w:rFonts w:ascii="Comic Sans MS" w:hAnsi="Comic Sans MS" w:eastAsia="Comic Sans MS" w:cs="Comic Sans MS"/>
          <w:sz w:val="28"/>
          <w:szCs w:val="28"/>
        </w:rPr>
        <w:t>Closed – occasional day</w:t>
      </w:r>
    </w:p>
    <w:p w:rsidR="0033008F" w:rsidP="0033008F" w:rsidRDefault="0033008F" w14:paraId="00A8FB92" w14:textId="748A96DD">
      <w:pPr>
        <w:spacing w:after="0"/>
        <w:rPr>
          <w:rFonts w:ascii="Comic Sans MS" w:hAnsi="Comic Sans MS" w:eastAsia="Comic Sans MS" w:cs="Comic Sans MS"/>
          <w:sz w:val="28"/>
          <w:szCs w:val="28"/>
        </w:rPr>
      </w:pPr>
      <w:r>
        <w:rPr>
          <w:rFonts w:ascii="Comic Sans MS" w:hAnsi="Comic Sans MS" w:eastAsia="Comic Sans MS" w:cs="Comic Sans MS"/>
          <w:sz w:val="28"/>
          <w:szCs w:val="28"/>
        </w:rPr>
        <w:t>Monday 3</w:t>
      </w:r>
      <w:r w:rsidRPr="007F0954">
        <w:rPr>
          <w:rFonts w:ascii="Comic Sans MS" w:hAnsi="Comic Sans MS" w:eastAsia="Comic Sans MS" w:cs="Comic Sans MS"/>
          <w:sz w:val="28"/>
          <w:szCs w:val="28"/>
          <w:vertAlign w:val="superscript"/>
        </w:rPr>
        <w:t>rd</w:t>
      </w:r>
      <w:r>
        <w:rPr>
          <w:rFonts w:ascii="Comic Sans MS" w:hAnsi="Comic Sans MS" w:eastAsia="Comic Sans MS" w:cs="Comic Sans MS"/>
          <w:sz w:val="28"/>
          <w:szCs w:val="28"/>
        </w:rPr>
        <w:t xml:space="preserve"> May</w:t>
      </w:r>
      <w:r w:rsidR="73289BE6">
        <w:rPr>
          <w:rFonts w:ascii="Comic Sans MS" w:hAnsi="Comic Sans MS" w:eastAsia="Comic Sans MS" w:cs="Comic Sans MS"/>
          <w:sz w:val="28"/>
          <w:szCs w:val="28"/>
        </w:rPr>
        <w:t xml:space="preserve"> </w:t>
      </w:r>
      <w:r w:rsidR="65FEE034">
        <w:rPr>
          <w:rFonts w:ascii="Comic Sans MS" w:hAnsi="Comic Sans MS" w:eastAsia="Comic Sans MS" w:cs="Comic Sans MS"/>
          <w:sz w:val="28"/>
          <w:szCs w:val="28"/>
        </w:rPr>
        <w:t xml:space="preserve">                                </w:t>
      </w:r>
      <w:r w:rsidR="4DCCB060">
        <w:rPr>
          <w:rFonts w:ascii="Comic Sans MS" w:hAnsi="Comic Sans MS" w:eastAsia="Comic Sans MS" w:cs="Comic Sans MS"/>
          <w:sz w:val="28"/>
          <w:szCs w:val="28"/>
        </w:rPr>
        <w:t xml:space="preserve">   </w:t>
      </w:r>
      <w:r>
        <w:rPr>
          <w:rFonts w:ascii="Comic Sans MS" w:hAnsi="Comic Sans MS" w:eastAsia="Comic Sans MS" w:cs="Comic Sans MS"/>
          <w:sz w:val="28"/>
          <w:szCs w:val="28"/>
        </w:rPr>
        <w:tab/>
      </w:r>
      <w:r>
        <w:rPr>
          <w:rFonts w:ascii="Comic Sans MS" w:hAnsi="Comic Sans MS" w:eastAsia="Comic Sans MS" w:cs="Comic Sans MS"/>
          <w:sz w:val="28"/>
          <w:szCs w:val="28"/>
        </w:rPr>
        <w:t>Closed – May Day</w:t>
      </w:r>
    </w:p>
    <w:p w:rsidR="57408926" w:rsidP="0033008F" w:rsidRDefault="0033008F" w14:paraId="15467F54" w14:textId="46BAA3F6">
      <w:pPr>
        <w:spacing w:after="0"/>
        <w:rPr>
          <w:rFonts w:ascii="Comic Sans MS" w:hAnsi="Comic Sans MS" w:eastAsia="Comic Sans MS" w:cs="Comic Sans MS"/>
          <w:sz w:val="28"/>
          <w:szCs w:val="28"/>
        </w:rPr>
      </w:pPr>
      <w:r w:rsidRPr="5D22DB2D">
        <w:rPr>
          <w:rFonts w:ascii="Comic Sans MS" w:hAnsi="Comic Sans MS" w:eastAsia="Comic Sans MS" w:cs="Comic Sans MS"/>
          <w:sz w:val="28"/>
          <w:szCs w:val="28"/>
        </w:rPr>
        <w:t>Friday 25</w:t>
      </w:r>
      <w:r w:rsidRPr="5D22DB2D">
        <w:rPr>
          <w:rFonts w:ascii="Comic Sans MS" w:hAnsi="Comic Sans MS" w:eastAsia="Comic Sans MS" w:cs="Comic Sans MS"/>
          <w:sz w:val="28"/>
          <w:szCs w:val="28"/>
          <w:vertAlign w:val="superscript"/>
        </w:rPr>
        <w:t>th</w:t>
      </w:r>
      <w:r w:rsidRPr="5D22DB2D">
        <w:rPr>
          <w:rFonts w:ascii="Comic Sans MS" w:hAnsi="Comic Sans MS" w:eastAsia="Comic Sans MS" w:cs="Comic Sans MS"/>
          <w:sz w:val="28"/>
          <w:szCs w:val="28"/>
        </w:rPr>
        <w:t xml:space="preserve"> June</w:t>
      </w:r>
      <w:r w:rsidRPr="5D22DB2D" w:rsidR="3D4EA8BD">
        <w:rPr>
          <w:rFonts w:ascii="Comic Sans MS" w:hAnsi="Comic Sans MS" w:eastAsia="Comic Sans MS" w:cs="Comic Sans MS"/>
          <w:sz w:val="28"/>
          <w:szCs w:val="28"/>
        </w:rPr>
        <w:t xml:space="preserve"> </w:t>
      </w:r>
      <w:r w:rsidRPr="5D22DB2D" w:rsidR="4F7D026C">
        <w:rPr>
          <w:rFonts w:ascii="Comic Sans MS" w:hAnsi="Comic Sans MS" w:eastAsia="Comic Sans MS" w:cs="Comic Sans MS"/>
          <w:sz w:val="28"/>
          <w:szCs w:val="28"/>
        </w:rPr>
        <w:t xml:space="preserve">                                 </w:t>
      </w:r>
      <w:r w:rsidRPr="5D22DB2D" w:rsidR="2F92743C">
        <w:rPr>
          <w:rFonts w:ascii="Comic Sans MS" w:hAnsi="Comic Sans MS" w:eastAsia="Comic Sans MS" w:cs="Comic Sans MS"/>
          <w:sz w:val="28"/>
          <w:szCs w:val="28"/>
        </w:rPr>
        <w:t xml:space="preserve"> </w:t>
      </w:r>
      <w:r w:rsidRPr="5D22DB2D">
        <w:rPr>
          <w:rFonts w:ascii="Comic Sans MS" w:hAnsi="Comic Sans MS" w:eastAsia="Comic Sans MS" w:cs="Comic Sans MS"/>
          <w:sz w:val="28"/>
          <w:szCs w:val="28"/>
        </w:rPr>
        <w:t>End of term 4</w:t>
      </w:r>
    </w:p>
    <w:sectPr w:rsidR="57408926" w:rsidSect="00AE71D9">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hnschrift 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8B5A49"/>
    <w:multiLevelType w:val="hybridMultilevel"/>
    <w:tmpl w:val="D75CFF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C3649"/>
    <w:multiLevelType w:val="hybridMultilevel"/>
    <w:tmpl w:val="A134AFF4"/>
    <w:lvl w:ilvl="0" w:tplc="90E06E5C">
      <w:start w:val="1"/>
      <w:numFmt w:val="bullet"/>
      <w:lvlText w:val=""/>
      <w:lvlJc w:val="left"/>
      <w:pPr>
        <w:ind w:left="720" w:hanging="360"/>
      </w:pPr>
      <w:rPr>
        <w:rFonts w:hint="default" w:ascii="Symbol" w:hAnsi="Symbol"/>
      </w:rPr>
    </w:lvl>
    <w:lvl w:ilvl="1" w:tplc="16DAF7C6">
      <w:start w:val="1"/>
      <w:numFmt w:val="bullet"/>
      <w:lvlText w:val="o"/>
      <w:lvlJc w:val="left"/>
      <w:pPr>
        <w:ind w:left="1440" w:hanging="360"/>
      </w:pPr>
      <w:rPr>
        <w:rFonts w:hint="default" w:ascii="Courier New" w:hAnsi="Courier New"/>
      </w:rPr>
    </w:lvl>
    <w:lvl w:ilvl="2" w:tplc="2A4639FA">
      <w:start w:val="1"/>
      <w:numFmt w:val="bullet"/>
      <w:lvlText w:val=""/>
      <w:lvlJc w:val="left"/>
      <w:pPr>
        <w:ind w:left="2160" w:hanging="360"/>
      </w:pPr>
      <w:rPr>
        <w:rFonts w:hint="default" w:ascii="Wingdings" w:hAnsi="Wingdings"/>
      </w:rPr>
    </w:lvl>
    <w:lvl w:ilvl="3" w:tplc="82DCAF20">
      <w:start w:val="1"/>
      <w:numFmt w:val="bullet"/>
      <w:lvlText w:val=""/>
      <w:lvlJc w:val="left"/>
      <w:pPr>
        <w:ind w:left="2880" w:hanging="360"/>
      </w:pPr>
      <w:rPr>
        <w:rFonts w:hint="default" w:ascii="Symbol" w:hAnsi="Symbol"/>
      </w:rPr>
    </w:lvl>
    <w:lvl w:ilvl="4" w:tplc="FBAED93C">
      <w:start w:val="1"/>
      <w:numFmt w:val="bullet"/>
      <w:lvlText w:val="o"/>
      <w:lvlJc w:val="left"/>
      <w:pPr>
        <w:ind w:left="3600" w:hanging="360"/>
      </w:pPr>
      <w:rPr>
        <w:rFonts w:hint="default" w:ascii="Courier New" w:hAnsi="Courier New"/>
      </w:rPr>
    </w:lvl>
    <w:lvl w:ilvl="5" w:tplc="60727412">
      <w:start w:val="1"/>
      <w:numFmt w:val="bullet"/>
      <w:lvlText w:val=""/>
      <w:lvlJc w:val="left"/>
      <w:pPr>
        <w:ind w:left="4320" w:hanging="360"/>
      </w:pPr>
      <w:rPr>
        <w:rFonts w:hint="default" w:ascii="Wingdings" w:hAnsi="Wingdings"/>
      </w:rPr>
    </w:lvl>
    <w:lvl w:ilvl="6" w:tplc="57A0F9D4">
      <w:start w:val="1"/>
      <w:numFmt w:val="bullet"/>
      <w:lvlText w:val=""/>
      <w:lvlJc w:val="left"/>
      <w:pPr>
        <w:ind w:left="5040" w:hanging="360"/>
      </w:pPr>
      <w:rPr>
        <w:rFonts w:hint="default" w:ascii="Symbol" w:hAnsi="Symbol"/>
      </w:rPr>
    </w:lvl>
    <w:lvl w:ilvl="7" w:tplc="C3760300">
      <w:start w:val="1"/>
      <w:numFmt w:val="bullet"/>
      <w:lvlText w:val="o"/>
      <w:lvlJc w:val="left"/>
      <w:pPr>
        <w:ind w:left="5760" w:hanging="360"/>
      </w:pPr>
      <w:rPr>
        <w:rFonts w:hint="default" w:ascii="Courier New" w:hAnsi="Courier New"/>
      </w:rPr>
    </w:lvl>
    <w:lvl w:ilvl="8" w:tplc="714E1D8E">
      <w:start w:val="1"/>
      <w:numFmt w:val="bullet"/>
      <w:lvlText w:val=""/>
      <w:lvlJc w:val="left"/>
      <w:pPr>
        <w:ind w:left="6480" w:hanging="360"/>
      </w:pPr>
      <w:rPr>
        <w:rFonts w:hint="default" w:ascii="Wingdings" w:hAnsi="Wingdings"/>
      </w:rPr>
    </w:lvl>
  </w:abstractNum>
  <w:abstractNum w:abstractNumId="2" w15:restartNumberingAfterBreak="0">
    <w:nsid w:val="067B4133"/>
    <w:multiLevelType w:val="hybridMultilevel"/>
    <w:tmpl w:val="59BC14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5014B4B"/>
    <w:multiLevelType w:val="hybridMultilevel"/>
    <w:tmpl w:val="916094B8"/>
    <w:lvl w:ilvl="0" w:tplc="08090001">
      <w:start w:val="1"/>
      <w:numFmt w:val="bullet"/>
      <w:lvlText w:val=""/>
      <w:lvlJc w:val="left"/>
      <w:pPr>
        <w:ind w:left="360" w:hanging="360"/>
      </w:pPr>
      <w:rPr>
        <w:rFonts w:hint="default" w:ascii="Symbol" w:hAnsi="Symbol"/>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E5600F"/>
    <w:multiLevelType w:val="hybridMultilevel"/>
    <w:tmpl w:val="3C501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A32ED3"/>
    <w:multiLevelType w:val="hybridMultilevel"/>
    <w:tmpl w:val="0F326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A918DC"/>
    <w:multiLevelType w:val="hybridMultilevel"/>
    <w:tmpl w:val="D21E7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4A00FA"/>
    <w:multiLevelType w:val="hybridMultilevel"/>
    <w:tmpl w:val="35CC4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F6E53"/>
    <w:multiLevelType w:val="hybridMultilevel"/>
    <w:tmpl w:val="5D7A664E"/>
    <w:lvl w:ilvl="0" w:tplc="E88259F4">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C3C39F5"/>
    <w:multiLevelType w:val="hybridMultilevel"/>
    <w:tmpl w:val="7B8045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6B26DA4"/>
    <w:multiLevelType w:val="hybridMultilevel"/>
    <w:tmpl w:val="E0FA8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198D1E"/>
    <w:multiLevelType w:val="hybridMultilevel"/>
    <w:tmpl w:val="77132F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8"/>
  </w:num>
  <w:num w:numId="4">
    <w:abstractNumId w:val="11"/>
  </w:num>
  <w:num w:numId="5">
    <w:abstractNumId w:val="0"/>
  </w:num>
  <w:num w:numId="6">
    <w:abstractNumId w:val="8"/>
  </w:num>
  <w:num w:numId="7">
    <w:abstractNumId w:val="5"/>
  </w:num>
  <w:num w:numId="8">
    <w:abstractNumId w:val="4"/>
  </w:num>
  <w:num w:numId="9">
    <w:abstractNumId w:val="3"/>
  </w:num>
  <w:num w:numId="10">
    <w:abstractNumId w:val="8"/>
  </w:num>
  <w:num w:numId="11">
    <w:abstractNumId w:val="2"/>
  </w:num>
  <w:num w:numId="12">
    <w:abstractNumId w:val="7"/>
  </w:num>
  <w:num w:numId="13">
    <w:abstractNumId w:val="10"/>
  </w:num>
  <w:num w:numId="1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54"/>
    <w:rsid w:val="00003C3B"/>
    <w:rsid w:val="000129F2"/>
    <w:rsid w:val="00014842"/>
    <w:rsid w:val="00014ADE"/>
    <w:rsid w:val="0002009C"/>
    <w:rsid w:val="00025275"/>
    <w:rsid w:val="00026F56"/>
    <w:rsid w:val="0003294F"/>
    <w:rsid w:val="00035CB8"/>
    <w:rsid w:val="00036EE6"/>
    <w:rsid w:val="00040321"/>
    <w:rsid w:val="00040EFC"/>
    <w:rsid w:val="00043EF2"/>
    <w:rsid w:val="00047198"/>
    <w:rsid w:val="000501A9"/>
    <w:rsid w:val="00054773"/>
    <w:rsid w:val="000605F3"/>
    <w:rsid w:val="000610EC"/>
    <w:rsid w:val="00071A1E"/>
    <w:rsid w:val="0007430E"/>
    <w:rsid w:val="00080D04"/>
    <w:rsid w:val="000866C6"/>
    <w:rsid w:val="00087240"/>
    <w:rsid w:val="00095DBE"/>
    <w:rsid w:val="000968E8"/>
    <w:rsid w:val="00097E19"/>
    <w:rsid w:val="000A3701"/>
    <w:rsid w:val="000B037F"/>
    <w:rsid w:val="000B2D12"/>
    <w:rsid w:val="000B33B7"/>
    <w:rsid w:val="000C197A"/>
    <w:rsid w:val="000C3666"/>
    <w:rsid w:val="000C3C03"/>
    <w:rsid w:val="000D5AB5"/>
    <w:rsid w:val="000E06B4"/>
    <w:rsid w:val="000E126A"/>
    <w:rsid w:val="000E7373"/>
    <w:rsid w:val="000F1B1C"/>
    <w:rsid w:val="000F2965"/>
    <w:rsid w:val="000F3D40"/>
    <w:rsid w:val="000F455F"/>
    <w:rsid w:val="000F45F5"/>
    <w:rsid w:val="00103BF9"/>
    <w:rsid w:val="0010434F"/>
    <w:rsid w:val="00104530"/>
    <w:rsid w:val="0011040F"/>
    <w:rsid w:val="00110A6E"/>
    <w:rsid w:val="00120466"/>
    <w:rsid w:val="00120B79"/>
    <w:rsid w:val="00123581"/>
    <w:rsid w:val="001317C7"/>
    <w:rsid w:val="00133E65"/>
    <w:rsid w:val="00137CB6"/>
    <w:rsid w:val="001414CE"/>
    <w:rsid w:val="001471D5"/>
    <w:rsid w:val="001544CA"/>
    <w:rsid w:val="0016672A"/>
    <w:rsid w:val="00170C1E"/>
    <w:rsid w:val="0017302B"/>
    <w:rsid w:val="00175E08"/>
    <w:rsid w:val="00180B6C"/>
    <w:rsid w:val="0019079C"/>
    <w:rsid w:val="00192C66"/>
    <w:rsid w:val="001959FD"/>
    <w:rsid w:val="00195DBB"/>
    <w:rsid w:val="00196CD8"/>
    <w:rsid w:val="00197524"/>
    <w:rsid w:val="001A1E98"/>
    <w:rsid w:val="001A356A"/>
    <w:rsid w:val="001A79EB"/>
    <w:rsid w:val="001A7DA3"/>
    <w:rsid w:val="001B082F"/>
    <w:rsid w:val="001B2C19"/>
    <w:rsid w:val="001B3F49"/>
    <w:rsid w:val="001B4305"/>
    <w:rsid w:val="001B53AE"/>
    <w:rsid w:val="001B66CE"/>
    <w:rsid w:val="001B7539"/>
    <w:rsid w:val="001C4208"/>
    <w:rsid w:val="001C5F21"/>
    <w:rsid w:val="001D0017"/>
    <w:rsid w:val="001D21BB"/>
    <w:rsid w:val="001E076A"/>
    <w:rsid w:val="001E1219"/>
    <w:rsid w:val="001E17A4"/>
    <w:rsid w:val="001E2427"/>
    <w:rsid w:val="001E4F8C"/>
    <w:rsid w:val="001E7957"/>
    <w:rsid w:val="001F24F6"/>
    <w:rsid w:val="001F4890"/>
    <w:rsid w:val="001F6D34"/>
    <w:rsid w:val="001F78AC"/>
    <w:rsid w:val="00211ABE"/>
    <w:rsid w:val="00214B79"/>
    <w:rsid w:val="0021617C"/>
    <w:rsid w:val="00217440"/>
    <w:rsid w:val="00224059"/>
    <w:rsid w:val="00224CDF"/>
    <w:rsid w:val="00230B7E"/>
    <w:rsid w:val="0023109F"/>
    <w:rsid w:val="00242AC4"/>
    <w:rsid w:val="0024528E"/>
    <w:rsid w:val="0025304E"/>
    <w:rsid w:val="00260F5C"/>
    <w:rsid w:val="00262B54"/>
    <w:rsid w:val="00263CFD"/>
    <w:rsid w:val="0026476C"/>
    <w:rsid w:val="00271A40"/>
    <w:rsid w:val="0027695C"/>
    <w:rsid w:val="00277202"/>
    <w:rsid w:val="00286055"/>
    <w:rsid w:val="00290779"/>
    <w:rsid w:val="0029290C"/>
    <w:rsid w:val="00293ABF"/>
    <w:rsid w:val="002979D4"/>
    <w:rsid w:val="002A1F9D"/>
    <w:rsid w:val="002A3BC1"/>
    <w:rsid w:val="002A7447"/>
    <w:rsid w:val="002B1ABC"/>
    <w:rsid w:val="002B3326"/>
    <w:rsid w:val="002B4594"/>
    <w:rsid w:val="002B48A1"/>
    <w:rsid w:val="002C1201"/>
    <w:rsid w:val="002C2592"/>
    <w:rsid w:val="002C2AC4"/>
    <w:rsid w:val="002C340D"/>
    <w:rsid w:val="002C3B7C"/>
    <w:rsid w:val="002C409D"/>
    <w:rsid w:val="002C6F3A"/>
    <w:rsid w:val="002D40C6"/>
    <w:rsid w:val="002D50FE"/>
    <w:rsid w:val="002D7976"/>
    <w:rsid w:val="002D79C9"/>
    <w:rsid w:val="002E2808"/>
    <w:rsid w:val="002F051F"/>
    <w:rsid w:val="002F214F"/>
    <w:rsid w:val="002F5AB9"/>
    <w:rsid w:val="002F6E66"/>
    <w:rsid w:val="003004FE"/>
    <w:rsid w:val="0030080E"/>
    <w:rsid w:val="003018E0"/>
    <w:rsid w:val="00313BB7"/>
    <w:rsid w:val="00315175"/>
    <w:rsid w:val="00316354"/>
    <w:rsid w:val="003235A0"/>
    <w:rsid w:val="0032517F"/>
    <w:rsid w:val="0032636F"/>
    <w:rsid w:val="0033008F"/>
    <w:rsid w:val="00330FEA"/>
    <w:rsid w:val="003311E6"/>
    <w:rsid w:val="00331872"/>
    <w:rsid w:val="00332EB3"/>
    <w:rsid w:val="00333CA3"/>
    <w:rsid w:val="0033627C"/>
    <w:rsid w:val="00340BEA"/>
    <w:rsid w:val="00346750"/>
    <w:rsid w:val="003518D9"/>
    <w:rsid w:val="0036455E"/>
    <w:rsid w:val="0036468B"/>
    <w:rsid w:val="00365847"/>
    <w:rsid w:val="00372E42"/>
    <w:rsid w:val="00375870"/>
    <w:rsid w:val="00375D96"/>
    <w:rsid w:val="00393B7A"/>
    <w:rsid w:val="00395C75"/>
    <w:rsid w:val="00396258"/>
    <w:rsid w:val="0039626D"/>
    <w:rsid w:val="003A4965"/>
    <w:rsid w:val="003A78F1"/>
    <w:rsid w:val="003B6054"/>
    <w:rsid w:val="003C0CB2"/>
    <w:rsid w:val="003C0D29"/>
    <w:rsid w:val="003C705E"/>
    <w:rsid w:val="003D03FD"/>
    <w:rsid w:val="003D1CBE"/>
    <w:rsid w:val="003D5394"/>
    <w:rsid w:val="003D6101"/>
    <w:rsid w:val="003D6EC4"/>
    <w:rsid w:val="003D71CD"/>
    <w:rsid w:val="003E008D"/>
    <w:rsid w:val="003E2E48"/>
    <w:rsid w:val="003E2F70"/>
    <w:rsid w:val="003E4A09"/>
    <w:rsid w:val="003F04E0"/>
    <w:rsid w:val="003F1501"/>
    <w:rsid w:val="003F3006"/>
    <w:rsid w:val="003F72FB"/>
    <w:rsid w:val="00412EF9"/>
    <w:rsid w:val="00413D46"/>
    <w:rsid w:val="00413D5C"/>
    <w:rsid w:val="0041401B"/>
    <w:rsid w:val="00414A97"/>
    <w:rsid w:val="00417132"/>
    <w:rsid w:val="00417E30"/>
    <w:rsid w:val="00421013"/>
    <w:rsid w:val="0042383F"/>
    <w:rsid w:val="00435541"/>
    <w:rsid w:val="00435A7D"/>
    <w:rsid w:val="0043655C"/>
    <w:rsid w:val="00437637"/>
    <w:rsid w:val="0044085E"/>
    <w:rsid w:val="00441456"/>
    <w:rsid w:val="00441585"/>
    <w:rsid w:val="00441E5F"/>
    <w:rsid w:val="00453107"/>
    <w:rsid w:val="004562D5"/>
    <w:rsid w:val="0046269E"/>
    <w:rsid w:val="00467FFD"/>
    <w:rsid w:val="00481135"/>
    <w:rsid w:val="004955EA"/>
    <w:rsid w:val="00496CA5"/>
    <w:rsid w:val="004A1530"/>
    <w:rsid w:val="004A6C63"/>
    <w:rsid w:val="004A761C"/>
    <w:rsid w:val="004B164D"/>
    <w:rsid w:val="004B31C4"/>
    <w:rsid w:val="004B3341"/>
    <w:rsid w:val="004B39E3"/>
    <w:rsid w:val="004B786E"/>
    <w:rsid w:val="004D0FE2"/>
    <w:rsid w:val="004E30AF"/>
    <w:rsid w:val="004E64E1"/>
    <w:rsid w:val="004E72C2"/>
    <w:rsid w:val="004F1511"/>
    <w:rsid w:val="004F647D"/>
    <w:rsid w:val="00501A17"/>
    <w:rsid w:val="00513AE7"/>
    <w:rsid w:val="00516049"/>
    <w:rsid w:val="005177D3"/>
    <w:rsid w:val="00525671"/>
    <w:rsid w:val="00535E7E"/>
    <w:rsid w:val="00542CF2"/>
    <w:rsid w:val="005439A9"/>
    <w:rsid w:val="00545A23"/>
    <w:rsid w:val="005464E7"/>
    <w:rsid w:val="005471A8"/>
    <w:rsid w:val="00550654"/>
    <w:rsid w:val="0055391B"/>
    <w:rsid w:val="005545B5"/>
    <w:rsid w:val="005572F4"/>
    <w:rsid w:val="00565479"/>
    <w:rsid w:val="005666AC"/>
    <w:rsid w:val="005670A9"/>
    <w:rsid w:val="00574CDB"/>
    <w:rsid w:val="00576015"/>
    <w:rsid w:val="005762AA"/>
    <w:rsid w:val="0057645E"/>
    <w:rsid w:val="00581585"/>
    <w:rsid w:val="00582DE3"/>
    <w:rsid w:val="00584CCB"/>
    <w:rsid w:val="00587029"/>
    <w:rsid w:val="0059096B"/>
    <w:rsid w:val="005931BF"/>
    <w:rsid w:val="005A5963"/>
    <w:rsid w:val="005A59B4"/>
    <w:rsid w:val="005A714A"/>
    <w:rsid w:val="005A7B0D"/>
    <w:rsid w:val="005B2088"/>
    <w:rsid w:val="005B3A98"/>
    <w:rsid w:val="005C10A6"/>
    <w:rsid w:val="005C29F1"/>
    <w:rsid w:val="005C2B98"/>
    <w:rsid w:val="005C3562"/>
    <w:rsid w:val="005C6156"/>
    <w:rsid w:val="005D00AF"/>
    <w:rsid w:val="005D1CB2"/>
    <w:rsid w:val="005D24F5"/>
    <w:rsid w:val="005D4100"/>
    <w:rsid w:val="005D5E4A"/>
    <w:rsid w:val="005E0F05"/>
    <w:rsid w:val="005E32DE"/>
    <w:rsid w:val="005E3C1D"/>
    <w:rsid w:val="005F71A4"/>
    <w:rsid w:val="00600252"/>
    <w:rsid w:val="00601AF9"/>
    <w:rsid w:val="00604045"/>
    <w:rsid w:val="00614F8D"/>
    <w:rsid w:val="00621376"/>
    <w:rsid w:val="006220AA"/>
    <w:rsid w:val="0062726E"/>
    <w:rsid w:val="00633105"/>
    <w:rsid w:val="00640485"/>
    <w:rsid w:val="006459B5"/>
    <w:rsid w:val="00654F81"/>
    <w:rsid w:val="00660D4C"/>
    <w:rsid w:val="00670C83"/>
    <w:rsid w:val="00673ABD"/>
    <w:rsid w:val="00693B97"/>
    <w:rsid w:val="00695C05"/>
    <w:rsid w:val="006A4399"/>
    <w:rsid w:val="006B30B4"/>
    <w:rsid w:val="006B42B7"/>
    <w:rsid w:val="006C1719"/>
    <w:rsid w:val="006C17B4"/>
    <w:rsid w:val="006C1D11"/>
    <w:rsid w:val="006C2B9E"/>
    <w:rsid w:val="006C3EE9"/>
    <w:rsid w:val="006C4F3D"/>
    <w:rsid w:val="006D0305"/>
    <w:rsid w:val="006D305E"/>
    <w:rsid w:val="006D7D6B"/>
    <w:rsid w:val="006E09A9"/>
    <w:rsid w:val="006E34ED"/>
    <w:rsid w:val="006E473F"/>
    <w:rsid w:val="006E5A98"/>
    <w:rsid w:val="006E6675"/>
    <w:rsid w:val="006F1432"/>
    <w:rsid w:val="006F3D30"/>
    <w:rsid w:val="007058BC"/>
    <w:rsid w:val="00707D6B"/>
    <w:rsid w:val="00717A5C"/>
    <w:rsid w:val="00720ED9"/>
    <w:rsid w:val="00721E6F"/>
    <w:rsid w:val="00727113"/>
    <w:rsid w:val="007300DF"/>
    <w:rsid w:val="0073100E"/>
    <w:rsid w:val="00733EA0"/>
    <w:rsid w:val="0074250A"/>
    <w:rsid w:val="007427E0"/>
    <w:rsid w:val="007429B2"/>
    <w:rsid w:val="007460DA"/>
    <w:rsid w:val="0074645E"/>
    <w:rsid w:val="0075072A"/>
    <w:rsid w:val="00757487"/>
    <w:rsid w:val="007577A1"/>
    <w:rsid w:val="007609A9"/>
    <w:rsid w:val="00762744"/>
    <w:rsid w:val="00763EB7"/>
    <w:rsid w:val="0076427F"/>
    <w:rsid w:val="0077411F"/>
    <w:rsid w:val="00775C8F"/>
    <w:rsid w:val="00777615"/>
    <w:rsid w:val="00777AB2"/>
    <w:rsid w:val="00786208"/>
    <w:rsid w:val="007916AA"/>
    <w:rsid w:val="00795727"/>
    <w:rsid w:val="007B375D"/>
    <w:rsid w:val="007B3B3B"/>
    <w:rsid w:val="007B5CF9"/>
    <w:rsid w:val="007B7908"/>
    <w:rsid w:val="007C1D2B"/>
    <w:rsid w:val="007C2BA9"/>
    <w:rsid w:val="007C552A"/>
    <w:rsid w:val="007C656A"/>
    <w:rsid w:val="007C6B31"/>
    <w:rsid w:val="007D027C"/>
    <w:rsid w:val="007D115F"/>
    <w:rsid w:val="007D1511"/>
    <w:rsid w:val="007D1C42"/>
    <w:rsid w:val="007D1F1F"/>
    <w:rsid w:val="007D273C"/>
    <w:rsid w:val="007D31D2"/>
    <w:rsid w:val="007D3FBB"/>
    <w:rsid w:val="007D517A"/>
    <w:rsid w:val="007D5237"/>
    <w:rsid w:val="007D6B8A"/>
    <w:rsid w:val="007D7932"/>
    <w:rsid w:val="007E43F3"/>
    <w:rsid w:val="007E767A"/>
    <w:rsid w:val="007F63F4"/>
    <w:rsid w:val="007F6D51"/>
    <w:rsid w:val="008007BF"/>
    <w:rsid w:val="00800950"/>
    <w:rsid w:val="00801580"/>
    <w:rsid w:val="00807EC2"/>
    <w:rsid w:val="008106C5"/>
    <w:rsid w:val="00810DE6"/>
    <w:rsid w:val="0081302D"/>
    <w:rsid w:val="00823ABA"/>
    <w:rsid w:val="008274B6"/>
    <w:rsid w:val="0083588B"/>
    <w:rsid w:val="00837D21"/>
    <w:rsid w:val="008412FB"/>
    <w:rsid w:val="0084224D"/>
    <w:rsid w:val="00842731"/>
    <w:rsid w:val="00843192"/>
    <w:rsid w:val="008435CF"/>
    <w:rsid w:val="00855862"/>
    <w:rsid w:val="00855902"/>
    <w:rsid w:val="0085625C"/>
    <w:rsid w:val="00856BC8"/>
    <w:rsid w:val="008577D8"/>
    <w:rsid w:val="00862912"/>
    <w:rsid w:val="008645EF"/>
    <w:rsid w:val="008736AF"/>
    <w:rsid w:val="00873B97"/>
    <w:rsid w:val="00874328"/>
    <w:rsid w:val="0087587F"/>
    <w:rsid w:val="008772D6"/>
    <w:rsid w:val="008819BC"/>
    <w:rsid w:val="00883AB7"/>
    <w:rsid w:val="00884CDE"/>
    <w:rsid w:val="00891C2B"/>
    <w:rsid w:val="00895F8F"/>
    <w:rsid w:val="008973AA"/>
    <w:rsid w:val="008A0774"/>
    <w:rsid w:val="008A4846"/>
    <w:rsid w:val="008B1C0E"/>
    <w:rsid w:val="008B2AD1"/>
    <w:rsid w:val="008B5F9D"/>
    <w:rsid w:val="008B7395"/>
    <w:rsid w:val="008B74A1"/>
    <w:rsid w:val="008C6791"/>
    <w:rsid w:val="008D6837"/>
    <w:rsid w:val="008D6C73"/>
    <w:rsid w:val="008D6F50"/>
    <w:rsid w:val="008E12AC"/>
    <w:rsid w:val="008E2ABA"/>
    <w:rsid w:val="008E3C19"/>
    <w:rsid w:val="008E455D"/>
    <w:rsid w:val="008F5437"/>
    <w:rsid w:val="008F5D44"/>
    <w:rsid w:val="008F6F9A"/>
    <w:rsid w:val="00901490"/>
    <w:rsid w:val="009047D9"/>
    <w:rsid w:val="009062D1"/>
    <w:rsid w:val="00912B10"/>
    <w:rsid w:val="00912D98"/>
    <w:rsid w:val="00916292"/>
    <w:rsid w:val="009218C2"/>
    <w:rsid w:val="009251E3"/>
    <w:rsid w:val="00926FC8"/>
    <w:rsid w:val="0092737E"/>
    <w:rsid w:val="009275D5"/>
    <w:rsid w:val="0093297E"/>
    <w:rsid w:val="00932D13"/>
    <w:rsid w:val="00941A09"/>
    <w:rsid w:val="00943F5A"/>
    <w:rsid w:val="00951DBC"/>
    <w:rsid w:val="00951E43"/>
    <w:rsid w:val="00951EFC"/>
    <w:rsid w:val="00952FFE"/>
    <w:rsid w:val="009709A7"/>
    <w:rsid w:val="0098203D"/>
    <w:rsid w:val="0098745C"/>
    <w:rsid w:val="00997A1A"/>
    <w:rsid w:val="00997D10"/>
    <w:rsid w:val="009A06E0"/>
    <w:rsid w:val="009A1E04"/>
    <w:rsid w:val="009A3AB7"/>
    <w:rsid w:val="009A64DE"/>
    <w:rsid w:val="009B34C7"/>
    <w:rsid w:val="009D2A5C"/>
    <w:rsid w:val="009E1385"/>
    <w:rsid w:val="009E4755"/>
    <w:rsid w:val="009E5606"/>
    <w:rsid w:val="009E716F"/>
    <w:rsid w:val="009F2C16"/>
    <w:rsid w:val="009F48A2"/>
    <w:rsid w:val="009F7767"/>
    <w:rsid w:val="00A002E9"/>
    <w:rsid w:val="00A12D8B"/>
    <w:rsid w:val="00A14622"/>
    <w:rsid w:val="00A21F98"/>
    <w:rsid w:val="00A318D1"/>
    <w:rsid w:val="00A32265"/>
    <w:rsid w:val="00A34BC2"/>
    <w:rsid w:val="00A34E79"/>
    <w:rsid w:val="00A355B3"/>
    <w:rsid w:val="00A37A41"/>
    <w:rsid w:val="00A447E6"/>
    <w:rsid w:val="00A51ADD"/>
    <w:rsid w:val="00A54D2F"/>
    <w:rsid w:val="00A5704B"/>
    <w:rsid w:val="00A60B4E"/>
    <w:rsid w:val="00A6270F"/>
    <w:rsid w:val="00A62DB7"/>
    <w:rsid w:val="00A7019B"/>
    <w:rsid w:val="00A74AD9"/>
    <w:rsid w:val="00A7512F"/>
    <w:rsid w:val="00A76A86"/>
    <w:rsid w:val="00A8009B"/>
    <w:rsid w:val="00A8089E"/>
    <w:rsid w:val="00A82D11"/>
    <w:rsid w:val="00A848F2"/>
    <w:rsid w:val="00A85FB4"/>
    <w:rsid w:val="00A9053A"/>
    <w:rsid w:val="00A94488"/>
    <w:rsid w:val="00A94BC9"/>
    <w:rsid w:val="00A95979"/>
    <w:rsid w:val="00AA0144"/>
    <w:rsid w:val="00AA0344"/>
    <w:rsid w:val="00AA1B4C"/>
    <w:rsid w:val="00AA7096"/>
    <w:rsid w:val="00AA7B0E"/>
    <w:rsid w:val="00AB4FE3"/>
    <w:rsid w:val="00AD0D9B"/>
    <w:rsid w:val="00AD1A29"/>
    <w:rsid w:val="00AD1EBC"/>
    <w:rsid w:val="00AD6098"/>
    <w:rsid w:val="00AE1E26"/>
    <w:rsid w:val="00AE4A37"/>
    <w:rsid w:val="00AE4EF9"/>
    <w:rsid w:val="00AE71D9"/>
    <w:rsid w:val="00AF2FF2"/>
    <w:rsid w:val="00AF3151"/>
    <w:rsid w:val="00AF7983"/>
    <w:rsid w:val="00B02658"/>
    <w:rsid w:val="00B05EF8"/>
    <w:rsid w:val="00B0665A"/>
    <w:rsid w:val="00B110CB"/>
    <w:rsid w:val="00B111BF"/>
    <w:rsid w:val="00B125B4"/>
    <w:rsid w:val="00B13A58"/>
    <w:rsid w:val="00B15BAF"/>
    <w:rsid w:val="00B3528E"/>
    <w:rsid w:val="00B409DA"/>
    <w:rsid w:val="00B446C9"/>
    <w:rsid w:val="00B501B1"/>
    <w:rsid w:val="00B5065C"/>
    <w:rsid w:val="00B51FDE"/>
    <w:rsid w:val="00B54C60"/>
    <w:rsid w:val="00B564CC"/>
    <w:rsid w:val="00B6042F"/>
    <w:rsid w:val="00B61EA3"/>
    <w:rsid w:val="00B66CED"/>
    <w:rsid w:val="00B729E9"/>
    <w:rsid w:val="00B81801"/>
    <w:rsid w:val="00B87C4D"/>
    <w:rsid w:val="00B9396A"/>
    <w:rsid w:val="00B9500D"/>
    <w:rsid w:val="00B97CCE"/>
    <w:rsid w:val="00BB0C9E"/>
    <w:rsid w:val="00BB38FD"/>
    <w:rsid w:val="00BB74FD"/>
    <w:rsid w:val="00BC7F6E"/>
    <w:rsid w:val="00BD5A06"/>
    <w:rsid w:val="00BE1822"/>
    <w:rsid w:val="00BE2734"/>
    <w:rsid w:val="00BE48D3"/>
    <w:rsid w:val="00BE6AFA"/>
    <w:rsid w:val="00BE6E8B"/>
    <w:rsid w:val="00BF19DB"/>
    <w:rsid w:val="00BF37D5"/>
    <w:rsid w:val="00BF5E89"/>
    <w:rsid w:val="00C04333"/>
    <w:rsid w:val="00C04AB9"/>
    <w:rsid w:val="00C10D2E"/>
    <w:rsid w:val="00C12048"/>
    <w:rsid w:val="00C14575"/>
    <w:rsid w:val="00C1672F"/>
    <w:rsid w:val="00C17286"/>
    <w:rsid w:val="00C227E6"/>
    <w:rsid w:val="00C22873"/>
    <w:rsid w:val="00C26873"/>
    <w:rsid w:val="00C33B3F"/>
    <w:rsid w:val="00C40E5C"/>
    <w:rsid w:val="00C50272"/>
    <w:rsid w:val="00C507E5"/>
    <w:rsid w:val="00C6437E"/>
    <w:rsid w:val="00C7042B"/>
    <w:rsid w:val="00C70771"/>
    <w:rsid w:val="00C7084F"/>
    <w:rsid w:val="00C73AE4"/>
    <w:rsid w:val="00C741C6"/>
    <w:rsid w:val="00C828E8"/>
    <w:rsid w:val="00C84F6A"/>
    <w:rsid w:val="00C85416"/>
    <w:rsid w:val="00C903DA"/>
    <w:rsid w:val="00C96A42"/>
    <w:rsid w:val="00CA2192"/>
    <w:rsid w:val="00CA564D"/>
    <w:rsid w:val="00CA60C1"/>
    <w:rsid w:val="00CB1759"/>
    <w:rsid w:val="00CC00ED"/>
    <w:rsid w:val="00CC211B"/>
    <w:rsid w:val="00CD5AB4"/>
    <w:rsid w:val="00CE2533"/>
    <w:rsid w:val="00CE7A32"/>
    <w:rsid w:val="00CF2052"/>
    <w:rsid w:val="00CF3342"/>
    <w:rsid w:val="00CF646C"/>
    <w:rsid w:val="00CF76BD"/>
    <w:rsid w:val="00D01BD3"/>
    <w:rsid w:val="00D03659"/>
    <w:rsid w:val="00D03EB1"/>
    <w:rsid w:val="00D04741"/>
    <w:rsid w:val="00D06E97"/>
    <w:rsid w:val="00D07B17"/>
    <w:rsid w:val="00D104B4"/>
    <w:rsid w:val="00D1275E"/>
    <w:rsid w:val="00D12E78"/>
    <w:rsid w:val="00D15D6D"/>
    <w:rsid w:val="00D17425"/>
    <w:rsid w:val="00D2053A"/>
    <w:rsid w:val="00D24B74"/>
    <w:rsid w:val="00D30BFB"/>
    <w:rsid w:val="00D323CD"/>
    <w:rsid w:val="00D342B0"/>
    <w:rsid w:val="00D34570"/>
    <w:rsid w:val="00D34A2B"/>
    <w:rsid w:val="00D36967"/>
    <w:rsid w:val="00D43307"/>
    <w:rsid w:val="00D46ACF"/>
    <w:rsid w:val="00D56F67"/>
    <w:rsid w:val="00D57BA6"/>
    <w:rsid w:val="00D62424"/>
    <w:rsid w:val="00D75241"/>
    <w:rsid w:val="00D75AC7"/>
    <w:rsid w:val="00D7671F"/>
    <w:rsid w:val="00D76F86"/>
    <w:rsid w:val="00D86A1B"/>
    <w:rsid w:val="00D907BB"/>
    <w:rsid w:val="00D91A77"/>
    <w:rsid w:val="00D928AD"/>
    <w:rsid w:val="00D96DDB"/>
    <w:rsid w:val="00DA265B"/>
    <w:rsid w:val="00DA2A2D"/>
    <w:rsid w:val="00DA2E30"/>
    <w:rsid w:val="00DA37FC"/>
    <w:rsid w:val="00DA55B8"/>
    <w:rsid w:val="00DB1746"/>
    <w:rsid w:val="00DB3B31"/>
    <w:rsid w:val="00DC7D9B"/>
    <w:rsid w:val="00DD08D7"/>
    <w:rsid w:val="00DD09F2"/>
    <w:rsid w:val="00DD22A3"/>
    <w:rsid w:val="00DD3B6D"/>
    <w:rsid w:val="00DD569E"/>
    <w:rsid w:val="00DE3D38"/>
    <w:rsid w:val="00DE43E0"/>
    <w:rsid w:val="00DE65CA"/>
    <w:rsid w:val="00DF4491"/>
    <w:rsid w:val="00DF60B1"/>
    <w:rsid w:val="00E0106C"/>
    <w:rsid w:val="00E10E35"/>
    <w:rsid w:val="00E12A9A"/>
    <w:rsid w:val="00E16CC3"/>
    <w:rsid w:val="00E17573"/>
    <w:rsid w:val="00E20C43"/>
    <w:rsid w:val="00E226ED"/>
    <w:rsid w:val="00E22C90"/>
    <w:rsid w:val="00E22CD9"/>
    <w:rsid w:val="00E27674"/>
    <w:rsid w:val="00E30DB5"/>
    <w:rsid w:val="00E3109A"/>
    <w:rsid w:val="00E311D7"/>
    <w:rsid w:val="00E32266"/>
    <w:rsid w:val="00E337DB"/>
    <w:rsid w:val="00E359B5"/>
    <w:rsid w:val="00E360AD"/>
    <w:rsid w:val="00E36F6F"/>
    <w:rsid w:val="00E41791"/>
    <w:rsid w:val="00E43266"/>
    <w:rsid w:val="00E4648F"/>
    <w:rsid w:val="00E46785"/>
    <w:rsid w:val="00E50F44"/>
    <w:rsid w:val="00E528A3"/>
    <w:rsid w:val="00E56DEE"/>
    <w:rsid w:val="00E572BB"/>
    <w:rsid w:val="00E57F6F"/>
    <w:rsid w:val="00E62F47"/>
    <w:rsid w:val="00E7148F"/>
    <w:rsid w:val="00E735AB"/>
    <w:rsid w:val="00E7435D"/>
    <w:rsid w:val="00E764B0"/>
    <w:rsid w:val="00E77322"/>
    <w:rsid w:val="00E84EF8"/>
    <w:rsid w:val="00E86ACC"/>
    <w:rsid w:val="00E95C33"/>
    <w:rsid w:val="00E96586"/>
    <w:rsid w:val="00EA3086"/>
    <w:rsid w:val="00EA497C"/>
    <w:rsid w:val="00EA4E19"/>
    <w:rsid w:val="00EA5721"/>
    <w:rsid w:val="00EB43C7"/>
    <w:rsid w:val="00EC0622"/>
    <w:rsid w:val="00EC13F6"/>
    <w:rsid w:val="00EE4EEE"/>
    <w:rsid w:val="00EF07BB"/>
    <w:rsid w:val="00EF1572"/>
    <w:rsid w:val="00EF60B5"/>
    <w:rsid w:val="00F0180C"/>
    <w:rsid w:val="00F15A12"/>
    <w:rsid w:val="00F20C52"/>
    <w:rsid w:val="00F22D78"/>
    <w:rsid w:val="00F26EA5"/>
    <w:rsid w:val="00F30AAC"/>
    <w:rsid w:val="00F341AA"/>
    <w:rsid w:val="00F37852"/>
    <w:rsid w:val="00F415EA"/>
    <w:rsid w:val="00F432AE"/>
    <w:rsid w:val="00F47310"/>
    <w:rsid w:val="00F4792C"/>
    <w:rsid w:val="00F50F1C"/>
    <w:rsid w:val="00F61446"/>
    <w:rsid w:val="00F62AD2"/>
    <w:rsid w:val="00F62F78"/>
    <w:rsid w:val="00F67A33"/>
    <w:rsid w:val="00F72D20"/>
    <w:rsid w:val="00F73416"/>
    <w:rsid w:val="00F74B72"/>
    <w:rsid w:val="00F766DF"/>
    <w:rsid w:val="00F772C3"/>
    <w:rsid w:val="00F83303"/>
    <w:rsid w:val="00F83CE2"/>
    <w:rsid w:val="00F841A2"/>
    <w:rsid w:val="00F87DC2"/>
    <w:rsid w:val="00F908A7"/>
    <w:rsid w:val="00F90CFF"/>
    <w:rsid w:val="00F945A6"/>
    <w:rsid w:val="00F94ACE"/>
    <w:rsid w:val="00F978DA"/>
    <w:rsid w:val="00FA0E05"/>
    <w:rsid w:val="00FB7A9D"/>
    <w:rsid w:val="00FC4FAC"/>
    <w:rsid w:val="00FC58ED"/>
    <w:rsid w:val="00FC6D08"/>
    <w:rsid w:val="00FC70C3"/>
    <w:rsid w:val="00FC71B7"/>
    <w:rsid w:val="00FC721B"/>
    <w:rsid w:val="00FC7A45"/>
    <w:rsid w:val="00FD376D"/>
    <w:rsid w:val="00FD391E"/>
    <w:rsid w:val="00FD4B14"/>
    <w:rsid w:val="00FE1F28"/>
    <w:rsid w:val="00FE2FB7"/>
    <w:rsid w:val="00FE3A31"/>
    <w:rsid w:val="00FE3C56"/>
    <w:rsid w:val="00FE77D1"/>
    <w:rsid w:val="00FE7B30"/>
    <w:rsid w:val="00FF1EAA"/>
    <w:rsid w:val="013EC245"/>
    <w:rsid w:val="01AB3F5F"/>
    <w:rsid w:val="023BE45D"/>
    <w:rsid w:val="023DB358"/>
    <w:rsid w:val="0251CCEA"/>
    <w:rsid w:val="027885A1"/>
    <w:rsid w:val="029728AF"/>
    <w:rsid w:val="029F6338"/>
    <w:rsid w:val="02E01ECD"/>
    <w:rsid w:val="02F613FE"/>
    <w:rsid w:val="0311848E"/>
    <w:rsid w:val="03664CE7"/>
    <w:rsid w:val="044EDB45"/>
    <w:rsid w:val="046919C4"/>
    <w:rsid w:val="048162FC"/>
    <w:rsid w:val="04A1032B"/>
    <w:rsid w:val="04B8BC38"/>
    <w:rsid w:val="04C502C7"/>
    <w:rsid w:val="04C6A86E"/>
    <w:rsid w:val="04FF7E52"/>
    <w:rsid w:val="05143136"/>
    <w:rsid w:val="051E5490"/>
    <w:rsid w:val="053E941D"/>
    <w:rsid w:val="05479DC1"/>
    <w:rsid w:val="05BF927C"/>
    <w:rsid w:val="05C08247"/>
    <w:rsid w:val="05D0FCA8"/>
    <w:rsid w:val="05FF3089"/>
    <w:rsid w:val="064FBAD6"/>
    <w:rsid w:val="068EC7BE"/>
    <w:rsid w:val="0697AF06"/>
    <w:rsid w:val="06AA975A"/>
    <w:rsid w:val="070B43BB"/>
    <w:rsid w:val="072D1942"/>
    <w:rsid w:val="0743ECCE"/>
    <w:rsid w:val="074633B6"/>
    <w:rsid w:val="077F5CFC"/>
    <w:rsid w:val="07A35387"/>
    <w:rsid w:val="0865F1CC"/>
    <w:rsid w:val="087D0DC2"/>
    <w:rsid w:val="08A31EB2"/>
    <w:rsid w:val="08C02510"/>
    <w:rsid w:val="0A4F4439"/>
    <w:rsid w:val="0A534319"/>
    <w:rsid w:val="0A9174AE"/>
    <w:rsid w:val="0ABA19FE"/>
    <w:rsid w:val="0AD9AF86"/>
    <w:rsid w:val="0AEAF4C8"/>
    <w:rsid w:val="0B3F9B7B"/>
    <w:rsid w:val="0B4EC5C0"/>
    <w:rsid w:val="0B576D67"/>
    <w:rsid w:val="0B7E4D43"/>
    <w:rsid w:val="0B7EB055"/>
    <w:rsid w:val="0C9AF3B4"/>
    <w:rsid w:val="0D2E49F4"/>
    <w:rsid w:val="0D42C89C"/>
    <w:rsid w:val="0DFBFA6B"/>
    <w:rsid w:val="0DFEE0C9"/>
    <w:rsid w:val="0E328A57"/>
    <w:rsid w:val="0E5E2C82"/>
    <w:rsid w:val="0E91D99A"/>
    <w:rsid w:val="0EA8D210"/>
    <w:rsid w:val="0EE5FD53"/>
    <w:rsid w:val="0EED7494"/>
    <w:rsid w:val="0F15D5B1"/>
    <w:rsid w:val="0F505ED9"/>
    <w:rsid w:val="0F61DF68"/>
    <w:rsid w:val="0F7C82D1"/>
    <w:rsid w:val="0F92B943"/>
    <w:rsid w:val="0F9825C8"/>
    <w:rsid w:val="0FA513F9"/>
    <w:rsid w:val="0FDC34A8"/>
    <w:rsid w:val="1089CDF1"/>
    <w:rsid w:val="110E9603"/>
    <w:rsid w:val="111EF1FF"/>
    <w:rsid w:val="1174A13B"/>
    <w:rsid w:val="11D57D9D"/>
    <w:rsid w:val="11ECA1FC"/>
    <w:rsid w:val="12143D67"/>
    <w:rsid w:val="122A9928"/>
    <w:rsid w:val="127F6F22"/>
    <w:rsid w:val="129B3A5C"/>
    <w:rsid w:val="12A66FAB"/>
    <w:rsid w:val="12DE9472"/>
    <w:rsid w:val="1303EEA6"/>
    <w:rsid w:val="131A62EB"/>
    <w:rsid w:val="134108E4"/>
    <w:rsid w:val="13A795AC"/>
    <w:rsid w:val="13C02B1E"/>
    <w:rsid w:val="13C65367"/>
    <w:rsid w:val="13FDF3E1"/>
    <w:rsid w:val="14139E66"/>
    <w:rsid w:val="1498370A"/>
    <w:rsid w:val="1528BC27"/>
    <w:rsid w:val="15AE7D40"/>
    <w:rsid w:val="16D73213"/>
    <w:rsid w:val="16D8143D"/>
    <w:rsid w:val="16F7055D"/>
    <w:rsid w:val="1722B97D"/>
    <w:rsid w:val="173177C9"/>
    <w:rsid w:val="1735D893"/>
    <w:rsid w:val="17754282"/>
    <w:rsid w:val="17778066"/>
    <w:rsid w:val="17A90409"/>
    <w:rsid w:val="17F376B9"/>
    <w:rsid w:val="17FFF360"/>
    <w:rsid w:val="18124474"/>
    <w:rsid w:val="18F09099"/>
    <w:rsid w:val="190DFBF3"/>
    <w:rsid w:val="19498C08"/>
    <w:rsid w:val="199FE85E"/>
    <w:rsid w:val="19F5147B"/>
    <w:rsid w:val="1A30DF76"/>
    <w:rsid w:val="1A41A960"/>
    <w:rsid w:val="1A4BEACA"/>
    <w:rsid w:val="1A8B2D42"/>
    <w:rsid w:val="1B3631CA"/>
    <w:rsid w:val="1B37F0BE"/>
    <w:rsid w:val="1C1F06A6"/>
    <w:rsid w:val="1C5F6123"/>
    <w:rsid w:val="1C65A2F8"/>
    <w:rsid w:val="1CDCC686"/>
    <w:rsid w:val="1CFA7A9D"/>
    <w:rsid w:val="1D157748"/>
    <w:rsid w:val="1D1C9F68"/>
    <w:rsid w:val="1D2574D1"/>
    <w:rsid w:val="1D2B9CFE"/>
    <w:rsid w:val="1D8BB5F7"/>
    <w:rsid w:val="1DC3E911"/>
    <w:rsid w:val="1E0F8B2D"/>
    <w:rsid w:val="1E492503"/>
    <w:rsid w:val="1E560BED"/>
    <w:rsid w:val="1E754EE0"/>
    <w:rsid w:val="1E8BF1EF"/>
    <w:rsid w:val="1EAEB355"/>
    <w:rsid w:val="1ED97AFC"/>
    <w:rsid w:val="1EF1AA4B"/>
    <w:rsid w:val="1F08059A"/>
    <w:rsid w:val="1F3D141A"/>
    <w:rsid w:val="1F3F1CD8"/>
    <w:rsid w:val="1F49456A"/>
    <w:rsid w:val="1FD7B7A9"/>
    <w:rsid w:val="1FE0F84F"/>
    <w:rsid w:val="1FE2C744"/>
    <w:rsid w:val="1FECDB8C"/>
    <w:rsid w:val="201FDC86"/>
    <w:rsid w:val="2035114E"/>
    <w:rsid w:val="20C98299"/>
    <w:rsid w:val="210AA399"/>
    <w:rsid w:val="21175B1F"/>
    <w:rsid w:val="212574BD"/>
    <w:rsid w:val="21305F92"/>
    <w:rsid w:val="21328979"/>
    <w:rsid w:val="21583C0B"/>
    <w:rsid w:val="215DC6FD"/>
    <w:rsid w:val="21840BDE"/>
    <w:rsid w:val="21912771"/>
    <w:rsid w:val="2195E161"/>
    <w:rsid w:val="21FF4446"/>
    <w:rsid w:val="222ED1A8"/>
    <w:rsid w:val="223FDAA9"/>
    <w:rsid w:val="225A83F6"/>
    <w:rsid w:val="226B678B"/>
    <w:rsid w:val="228EE659"/>
    <w:rsid w:val="22C6AAE2"/>
    <w:rsid w:val="22D4C117"/>
    <w:rsid w:val="23DC388B"/>
    <w:rsid w:val="242633CF"/>
    <w:rsid w:val="2426B0D1"/>
    <w:rsid w:val="24564409"/>
    <w:rsid w:val="2491DCC5"/>
    <w:rsid w:val="249D6C90"/>
    <w:rsid w:val="24B2E714"/>
    <w:rsid w:val="24B619E9"/>
    <w:rsid w:val="24BBA0F9"/>
    <w:rsid w:val="24C379A5"/>
    <w:rsid w:val="24E9C20A"/>
    <w:rsid w:val="250A1122"/>
    <w:rsid w:val="25129A0B"/>
    <w:rsid w:val="253E7A81"/>
    <w:rsid w:val="25777B6B"/>
    <w:rsid w:val="257BDB38"/>
    <w:rsid w:val="258AB1AA"/>
    <w:rsid w:val="25C49A72"/>
    <w:rsid w:val="25CCCAFE"/>
    <w:rsid w:val="25F8878A"/>
    <w:rsid w:val="2639F02A"/>
    <w:rsid w:val="26664309"/>
    <w:rsid w:val="26E5AB7E"/>
    <w:rsid w:val="27034604"/>
    <w:rsid w:val="2717EA78"/>
    <w:rsid w:val="271B7900"/>
    <w:rsid w:val="27218CEB"/>
    <w:rsid w:val="27279EE5"/>
    <w:rsid w:val="275EAA76"/>
    <w:rsid w:val="27649E9B"/>
    <w:rsid w:val="28055866"/>
    <w:rsid w:val="283E29E6"/>
    <w:rsid w:val="28EED243"/>
    <w:rsid w:val="28F86AE3"/>
    <w:rsid w:val="2912FA7E"/>
    <w:rsid w:val="295B7623"/>
    <w:rsid w:val="29966492"/>
    <w:rsid w:val="29D275FD"/>
    <w:rsid w:val="29E2F6EF"/>
    <w:rsid w:val="29F6E5D7"/>
    <w:rsid w:val="29FC3491"/>
    <w:rsid w:val="2A075C70"/>
    <w:rsid w:val="2A17EE1D"/>
    <w:rsid w:val="2A808CAA"/>
    <w:rsid w:val="2A854DC3"/>
    <w:rsid w:val="2A8C370B"/>
    <w:rsid w:val="2ADEBCAD"/>
    <w:rsid w:val="2AEDD508"/>
    <w:rsid w:val="2B1D2C02"/>
    <w:rsid w:val="2B277375"/>
    <w:rsid w:val="2B3801D4"/>
    <w:rsid w:val="2BB0A87F"/>
    <w:rsid w:val="2BB8492F"/>
    <w:rsid w:val="2BD8449F"/>
    <w:rsid w:val="2BDAA008"/>
    <w:rsid w:val="2C449D0B"/>
    <w:rsid w:val="2C586596"/>
    <w:rsid w:val="2C714A55"/>
    <w:rsid w:val="2CDE4D00"/>
    <w:rsid w:val="2D6182EC"/>
    <w:rsid w:val="2DFD29C7"/>
    <w:rsid w:val="2E8831A5"/>
    <w:rsid w:val="2E8B80F1"/>
    <w:rsid w:val="2E9DB9BF"/>
    <w:rsid w:val="2EB94DF9"/>
    <w:rsid w:val="2EBD855E"/>
    <w:rsid w:val="2ED14349"/>
    <w:rsid w:val="2F92743C"/>
    <w:rsid w:val="2FA9CAD8"/>
    <w:rsid w:val="2FAC9E57"/>
    <w:rsid w:val="2FB2CAA2"/>
    <w:rsid w:val="2FB9A50E"/>
    <w:rsid w:val="2FC8E34A"/>
    <w:rsid w:val="2FE1B64C"/>
    <w:rsid w:val="3012F8C0"/>
    <w:rsid w:val="303A11BB"/>
    <w:rsid w:val="305F31AD"/>
    <w:rsid w:val="307B8D4C"/>
    <w:rsid w:val="30931761"/>
    <w:rsid w:val="309ADB24"/>
    <w:rsid w:val="30A504A8"/>
    <w:rsid w:val="30B35979"/>
    <w:rsid w:val="30D4FA93"/>
    <w:rsid w:val="30F3FB38"/>
    <w:rsid w:val="30FA4144"/>
    <w:rsid w:val="3123A368"/>
    <w:rsid w:val="31400529"/>
    <w:rsid w:val="31733180"/>
    <w:rsid w:val="31771B97"/>
    <w:rsid w:val="31890DDF"/>
    <w:rsid w:val="319DA056"/>
    <w:rsid w:val="31B57AA4"/>
    <w:rsid w:val="31BC2CCE"/>
    <w:rsid w:val="31C0A67A"/>
    <w:rsid w:val="31C812C7"/>
    <w:rsid w:val="31CBF39B"/>
    <w:rsid w:val="31D72F88"/>
    <w:rsid w:val="326E349D"/>
    <w:rsid w:val="32987BC1"/>
    <w:rsid w:val="32BBB5EA"/>
    <w:rsid w:val="32CCF649"/>
    <w:rsid w:val="334E3818"/>
    <w:rsid w:val="33926004"/>
    <w:rsid w:val="33A08550"/>
    <w:rsid w:val="33CCAA54"/>
    <w:rsid w:val="33E902B7"/>
    <w:rsid w:val="347195EE"/>
    <w:rsid w:val="3474B337"/>
    <w:rsid w:val="349F4785"/>
    <w:rsid w:val="34C2FD85"/>
    <w:rsid w:val="35229F90"/>
    <w:rsid w:val="3539E3BF"/>
    <w:rsid w:val="35450E46"/>
    <w:rsid w:val="356B6B81"/>
    <w:rsid w:val="357DDC88"/>
    <w:rsid w:val="358483BA"/>
    <w:rsid w:val="3642FF77"/>
    <w:rsid w:val="36A1AC41"/>
    <w:rsid w:val="36D55406"/>
    <w:rsid w:val="372330E5"/>
    <w:rsid w:val="37AC1239"/>
    <w:rsid w:val="37C4D8C5"/>
    <w:rsid w:val="382FE7DC"/>
    <w:rsid w:val="388EF85F"/>
    <w:rsid w:val="38C64750"/>
    <w:rsid w:val="39080BD7"/>
    <w:rsid w:val="391E5216"/>
    <w:rsid w:val="394C3BA7"/>
    <w:rsid w:val="3967EB67"/>
    <w:rsid w:val="3993778E"/>
    <w:rsid w:val="39E5188A"/>
    <w:rsid w:val="3A26DA03"/>
    <w:rsid w:val="3A5B0790"/>
    <w:rsid w:val="3A8AF484"/>
    <w:rsid w:val="3AACD386"/>
    <w:rsid w:val="3AD9B0CB"/>
    <w:rsid w:val="3AEE4078"/>
    <w:rsid w:val="3B181CBE"/>
    <w:rsid w:val="3B46AD8A"/>
    <w:rsid w:val="3B6CA1B1"/>
    <w:rsid w:val="3B92A26E"/>
    <w:rsid w:val="3C26E4C6"/>
    <w:rsid w:val="3C2AC0B1"/>
    <w:rsid w:val="3C7F43B6"/>
    <w:rsid w:val="3CD16FD4"/>
    <w:rsid w:val="3CD77B4F"/>
    <w:rsid w:val="3CF93428"/>
    <w:rsid w:val="3D069DBE"/>
    <w:rsid w:val="3D24EF99"/>
    <w:rsid w:val="3D2B933F"/>
    <w:rsid w:val="3D37C853"/>
    <w:rsid w:val="3D4EA8BD"/>
    <w:rsid w:val="3DBD3B3F"/>
    <w:rsid w:val="3DE70123"/>
    <w:rsid w:val="3E257BAE"/>
    <w:rsid w:val="3E4EB49D"/>
    <w:rsid w:val="3E80D8E3"/>
    <w:rsid w:val="3EA045B4"/>
    <w:rsid w:val="3EB14B9F"/>
    <w:rsid w:val="3EF2695D"/>
    <w:rsid w:val="3F0E2DF6"/>
    <w:rsid w:val="3F6849A7"/>
    <w:rsid w:val="3FE7AEF6"/>
    <w:rsid w:val="3FF0A1E0"/>
    <w:rsid w:val="40A220F1"/>
    <w:rsid w:val="40BF6DB3"/>
    <w:rsid w:val="40DCCA67"/>
    <w:rsid w:val="40EB2B69"/>
    <w:rsid w:val="4111451A"/>
    <w:rsid w:val="413FF539"/>
    <w:rsid w:val="41878D23"/>
    <w:rsid w:val="418D7398"/>
    <w:rsid w:val="41C20408"/>
    <w:rsid w:val="41D9291D"/>
    <w:rsid w:val="41F83723"/>
    <w:rsid w:val="4220C87A"/>
    <w:rsid w:val="429C65AF"/>
    <w:rsid w:val="42A3B743"/>
    <w:rsid w:val="42A6CEC1"/>
    <w:rsid w:val="42C47557"/>
    <w:rsid w:val="42CB80C0"/>
    <w:rsid w:val="431009D6"/>
    <w:rsid w:val="437EED12"/>
    <w:rsid w:val="4383DB5B"/>
    <w:rsid w:val="439F33EA"/>
    <w:rsid w:val="43AB7F58"/>
    <w:rsid w:val="43D1AFEA"/>
    <w:rsid w:val="43F7685C"/>
    <w:rsid w:val="441003DF"/>
    <w:rsid w:val="4425DC69"/>
    <w:rsid w:val="442ADCE6"/>
    <w:rsid w:val="44809311"/>
    <w:rsid w:val="44B91958"/>
    <w:rsid w:val="452B6BAA"/>
    <w:rsid w:val="456232C5"/>
    <w:rsid w:val="4570EA96"/>
    <w:rsid w:val="45AEA767"/>
    <w:rsid w:val="4606F0DD"/>
    <w:rsid w:val="4635006B"/>
    <w:rsid w:val="4639BA53"/>
    <w:rsid w:val="46439FE5"/>
    <w:rsid w:val="46571941"/>
    <w:rsid w:val="46A7BD7A"/>
    <w:rsid w:val="46B89DD2"/>
    <w:rsid w:val="4700C99A"/>
    <w:rsid w:val="4714149A"/>
    <w:rsid w:val="4722D4F9"/>
    <w:rsid w:val="472B2B23"/>
    <w:rsid w:val="474D93DA"/>
    <w:rsid w:val="4755D0D3"/>
    <w:rsid w:val="476A8971"/>
    <w:rsid w:val="478691E1"/>
    <w:rsid w:val="4794EF91"/>
    <w:rsid w:val="47A74315"/>
    <w:rsid w:val="47F65008"/>
    <w:rsid w:val="480E0A3B"/>
    <w:rsid w:val="4818CC4E"/>
    <w:rsid w:val="483D62AD"/>
    <w:rsid w:val="4843C674"/>
    <w:rsid w:val="48573CBA"/>
    <w:rsid w:val="48762233"/>
    <w:rsid w:val="48886ECE"/>
    <w:rsid w:val="48AE83D8"/>
    <w:rsid w:val="48C76A56"/>
    <w:rsid w:val="491E48DD"/>
    <w:rsid w:val="4931AC46"/>
    <w:rsid w:val="4952D8C7"/>
    <w:rsid w:val="49A262D5"/>
    <w:rsid w:val="4A250A6E"/>
    <w:rsid w:val="4A618FBF"/>
    <w:rsid w:val="4A685054"/>
    <w:rsid w:val="4AA0A506"/>
    <w:rsid w:val="4AE46B00"/>
    <w:rsid w:val="4AE7CD45"/>
    <w:rsid w:val="4B29D6A4"/>
    <w:rsid w:val="4B38B79D"/>
    <w:rsid w:val="4BF60F11"/>
    <w:rsid w:val="4C22C95C"/>
    <w:rsid w:val="4C2508DA"/>
    <w:rsid w:val="4C2BB90F"/>
    <w:rsid w:val="4C416AE4"/>
    <w:rsid w:val="4C5F0CF1"/>
    <w:rsid w:val="4C8600D0"/>
    <w:rsid w:val="4CEAF86C"/>
    <w:rsid w:val="4D401844"/>
    <w:rsid w:val="4DCCB060"/>
    <w:rsid w:val="4DDDB09F"/>
    <w:rsid w:val="4DE72FEF"/>
    <w:rsid w:val="4DF06A90"/>
    <w:rsid w:val="4E39D356"/>
    <w:rsid w:val="4E42AE06"/>
    <w:rsid w:val="4E583494"/>
    <w:rsid w:val="4E740F0F"/>
    <w:rsid w:val="4F19DE02"/>
    <w:rsid w:val="4F7D026C"/>
    <w:rsid w:val="50382CE0"/>
    <w:rsid w:val="5051CFF6"/>
    <w:rsid w:val="5054F923"/>
    <w:rsid w:val="50944383"/>
    <w:rsid w:val="50DA38DD"/>
    <w:rsid w:val="51346681"/>
    <w:rsid w:val="5145B860"/>
    <w:rsid w:val="5189C809"/>
    <w:rsid w:val="518AFF09"/>
    <w:rsid w:val="51D67DCA"/>
    <w:rsid w:val="528E64DF"/>
    <w:rsid w:val="5298887B"/>
    <w:rsid w:val="52B9B2AA"/>
    <w:rsid w:val="52DA16E6"/>
    <w:rsid w:val="52F1FCA1"/>
    <w:rsid w:val="52FEAF70"/>
    <w:rsid w:val="53002ACD"/>
    <w:rsid w:val="53B0B57E"/>
    <w:rsid w:val="53DC7D4F"/>
    <w:rsid w:val="53E9B979"/>
    <w:rsid w:val="53EB93D8"/>
    <w:rsid w:val="545164EA"/>
    <w:rsid w:val="54626162"/>
    <w:rsid w:val="54813D8A"/>
    <w:rsid w:val="54DEDAA3"/>
    <w:rsid w:val="54DFD3B7"/>
    <w:rsid w:val="5500E926"/>
    <w:rsid w:val="553CD540"/>
    <w:rsid w:val="5589B759"/>
    <w:rsid w:val="55C3F3B2"/>
    <w:rsid w:val="55C68D26"/>
    <w:rsid w:val="55DC3489"/>
    <w:rsid w:val="55F0A8C6"/>
    <w:rsid w:val="569127E9"/>
    <w:rsid w:val="56A73D52"/>
    <w:rsid w:val="5710D7F8"/>
    <w:rsid w:val="57408926"/>
    <w:rsid w:val="574C272B"/>
    <w:rsid w:val="577963D5"/>
    <w:rsid w:val="57964054"/>
    <w:rsid w:val="586BC3A0"/>
    <w:rsid w:val="586F5361"/>
    <w:rsid w:val="58A4CC02"/>
    <w:rsid w:val="58C5AADE"/>
    <w:rsid w:val="58EBF51A"/>
    <w:rsid w:val="58EFAC8D"/>
    <w:rsid w:val="5901F6A5"/>
    <w:rsid w:val="590BB6E5"/>
    <w:rsid w:val="590D77EA"/>
    <w:rsid w:val="59494386"/>
    <w:rsid w:val="59E15EB6"/>
    <w:rsid w:val="59FD920B"/>
    <w:rsid w:val="5A91C948"/>
    <w:rsid w:val="5A9318E2"/>
    <w:rsid w:val="5AB41854"/>
    <w:rsid w:val="5AE8F4D7"/>
    <w:rsid w:val="5B0F8913"/>
    <w:rsid w:val="5B1623A6"/>
    <w:rsid w:val="5B1686BB"/>
    <w:rsid w:val="5B4005FA"/>
    <w:rsid w:val="5B6B7653"/>
    <w:rsid w:val="5BD2587B"/>
    <w:rsid w:val="5C297D1A"/>
    <w:rsid w:val="5C87DF91"/>
    <w:rsid w:val="5CAD3225"/>
    <w:rsid w:val="5CE7AABB"/>
    <w:rsid w:val="5CFEEDD6"/>
    <w:rsid w:val="5D22DB2D"/>
    <w:rsid w:val="5D4A1803"/>
    <w:rsid w:val="5D673A93"/>
    <w:rsid w:val="5D759B90"/>
    <w:rsid w:val="5D7895B8"/>
    <w:rsid w:val="5D9CBA97"/>
    <w:rsid w:val="5E11D0C7"/>
    <w:rsid w:val="5E5DF89C"/>
    <w:rsid w:val="5E7EB213"/>
    <w:rsid w:val="5EE5F630"/>
    <w:rsid w:val="5EF0BCB8"/>
    <w:rsid w:val="5F1CFB8B"/>
    <w:rsid w:val="5F55F5E3"/>
    <w:rsid w:val="5F63EC21"/>
    <w:rsid w:val="5F6808F2"/>
    <w:rsid w:val="5F86E19F"/>
    <w:rsid w:val="5F8AE754"/>
    <w:rsid w:val="5F99E4CA"/>
    <w:rsid w:val="6054EDC0"/>
    <w:rsid w:val="607C85F2"/>
    <w:rsid w:val="60A38853"/>
    <w:rsid w:val="60CB4967"/>
    <w:rsid w:val="61022632"/>
    <w:rsid w:val="610727A6"/>
    <w:rsid w:val="6156EE2A"/>
    <w:rsid w:val="615E7422"/>
    <w:rsid w:val="619EED2C"/>
    <w:rsid w:val="61AFBC78"/>
    <w:rsid w:val="61DCE1D5"/>
    <w:rsid w:val="62214CFB"/>
    <w:rsid w:val="6248A8D9"/>
    <w:rsid w:val="62BB989C"/>
    <w:rsid w:val="62C05DFC"/>
    <w:rsid w:val="634992F3"/>
    <w:rsid w:val="63C874A9"/>
    <w:rsid w:val="640A8C55"/>
    <w:rsid w:val="645650C1"/>
    <w:rsid w:val="6471599C"/>
    <w:rsid w:val="64C6A779"/>
    <w:rsid w:val="64F57A95"/>
    <w:rsid w:val="64FF9A78"/>
    <w:rsid w:val="65250A82"/>
    <w:rsid w:val="655ED27D"/>
    <w:rsid w:val="659B2F25"/>
    <w:rsid w:val="659CE150"/>
    <w:rsid w:val="65BEE0DD"/>
    <w:rsid w:val="65FEE034"/>
    <w:rsid w:val="661D2408"/>
    <w:rsid w:val="668A9786"/>
    <w:rsid w:val="6754752A"/>
    <w:rsid w:val="67778154"/>
    <w:rsid w:val="6795FD7F"/>
    <w:rsid w:val="67A3E0CB"/>
    <w:rsid w:val="67C2EB24"/>
    <w:rsid w:val="67C474D9"/>
    <w:rsid w:val="67C50C91"/>
    <w:rsid w:val="67E38891"/>
    <w:rsid w:val="67E8D800"/>
    <w:rsid w:val="67ECE756"/>
    <w:rsid w:val="67EEA59B"/>
    <w:rsid w:val="6859607F"/>
    <w:rsid w:val="689E8079"/>
    <w:rsid w:val="68A455AE"/>
    <w:rsid w:val="68ABC63F"/>
    <w:rsid w:val="68EF5C7F"/>
    <w:rsid w:val="691E97E4"/>
    <w:rsid w:val="694DB8EE"/>
    <w:rsid w:val="694E07C6"/>
    <w:rsid w:val="696DD9F1"/>
    <w:rsid w:val="6987D383"/>
    <w:rsid w:val="69B50D5B"/>
    <w:rsid w:val="6A1EAF28"/>
    <w:rsid w:val="6A5A3C9A"/>
    <w:rsid w:val="6AA48C4F"/>
    <w:rsid w:val="6AC38773"/>
    <w:rsid w:val="6B2E7DE8"/>
    <w:rsid w:val="6B9B8DD3"/>
    <w:rsid w:val="6BF01287"/>
    <w:rsid w:val="6C0298F2"/>
    <w:rsid w:val="6C4138F1"/>
    <w:rsid w:val="6C5D842A"/>
    <w:rsid w:val="6CBD5BDA"/>
    <w:rsid w:val="6CE18A1B"/>
    <w:rsid w:val="6D16CAF9"/>
    <w:rsid w:val="6D502915"/>
    <w:rsid w:val="6D63DFA4"/>
    <w:rsid w:val="6D9935C0"/>
    <w:rsid w:val="6DFD9877"/>
    <w:rsid w:val="6E3CAD0E"/>
    <w:rsid w:val="6E5A0053"/>
    <w:rsid w:val="6EC1B566"/>
    <w:rsid w:val="6EC5E648"/>
    <w:rsid w:val="6EC9F1AB"/>
    <w:rsid w:val="6ED3AE40"/>
    <w:rsid w:val="6F4FA2A4"/>
    <w:rsid w:val="6F606ACA"/>
    <w:rsid w:val="6F6507B4"/>
    <w:rsid w:val="6F7A7FC8"/>
    <w:rsid w:val="6F85B593"/>
    <w:rsid w:val="6FE90344"/>
    <w:rsid w:val="70080CAA"/>
    <w:rsid w:val="70291D5B"/>
    <w:rsid w:val="7040C565"/>
    <w:rsid w:val="70734C89"/>
    <w:rsid w:val="70A11342"/>
    <w:rsid w:val="70BAF6AE"/>
    <w:rsid w:val="70F4ADF1"/>
    <w:rsid w:val="70F90CEB"/>
    <w:rsid w:val="71710259"/>
    <w:rsid w:val="71EAF34B"/>
    <w:rsid w:val="71FBD413"/>
    <w:rsid w:val="71FD39AB"/>
    <w:rsid w:val="72172A0E"/>
    <w:rsid w:val="726AD034"/>
    <w:rsid w:val="72B07AE8"/>
    <w:rsid w:val="73289BE6"/>
    <w:rsid w:val="732A5149"/>
    <w:rsid w:val="73469B65"/>
    <w:rsid w:val="7381C761"/>
    <w:rsid w:val="73A4C14D"/>
    <w:rsid w:val="73ACDD72"/>
    <w:rsid w:val="73B1D50D"/>
    <w:rsid w:val="73E1DA60"/>
    <w:rsid w:val="73F632BC"/>
    <w:rsid w:val="746817D9"/>
    <w:rsid w:val="747F7397"/>
    <w:rsid w:val="74920458"/>
    <w:rsid w:val="749774B7"/>
    <w:rsid w:val="74BA1A09"/>
    <w:rsid w:val="74F6266B"/>
    <w:rsid w:val="751074BE"/>
    <w:rsid w:val="7512B0B8"/>
    <w:rsid w:val="7519F58F"/>
    <w:rsid w:val="755D2FC1"/>
    <w:rsid w:val="758BBB28"/>
    <w:rsid w:val="75903283"/>
    <w:rsid w:val="76047DF3"/>
    <w:rsid w:val="760E8A99"/>
    <w:rsid w:val="762403CC"/>
    <w:rsid w:val="7671921D"/>
    <w:rsid w:val="76750B71"/>
    <w:rsid w:val="768F71E9"/>
    <w:rsid w:val="76906B96"/>
    <w:rsid w:val="76A1D76C"/>
    <w:rsid w:val="76D59F88"/>
    <w:rsid w:val="76DD8453"/>
    <w:rsid w:val="76F5F108"/>
    <w:rsid w:val="76F990E6"/>
    <w:rsid w:val="771D8B6F"/>
    <w:rsid w:val="77466C9D"/>
    <w:rsid w:val="7780EE95"/>
    <w:rsid w:val="778B7BCC"/>
    <w:rsid w:val="77973062"/>
    <w:rsid w:val="77CF1427"/>
    <w:rsid w:val="78073C16"/>
    <w:rsid w:val="783C92F1"/>
    <w:rsid w:val="7848FD1F"/>
    <w:rsid w:val="78F70948"/>
    <w:rsid w:val="7900F91E"/>
    <w:rsid w:val="7933A08E"/>
    <w:rsid w:val="796F4A13"/>
    <w:rsid w:val="79B8F905"/>
    <w:rsid w:val="7A23EAC1"/>
    <w:rsid w:val="7A2D575E"/>
    <w:rsid w:val="7A3BED62"/>
    <w:rsid w:val="7A662250"/>
    <w:rsid w:val="7A8C25DD"/>
    <w:rsid w:val="7A988906"/>
    <w:rsid w:val="7A994F19"/>
    <w:rsid w:val="7AFF5731"/>
    <w:rsid w:val="7B221748"/>
    <w:rsid w:val="7B269AB5"/>
    <w:rsid w:val="7B7DBA34"/>
    <w:rsid w:val="7B8A0118"/>
    <w:rsid w:val="7B9E141D"/>
    <w:rsid w:val="7BC949E8"/>
    <w:rsid w:val="7BCBE5B7"/>
    <w:rsid w:val="7BF6B403"/>
    <w:rsid w:val="7C0377B0"/>
    <w:rsid w:val="7C1625AF"/>
    <w:rsid w:val="7C3F3555"/>
    <w:rsid w:val="7C576A37"/>
    <w:rsid w:val="7C5DED18"/>
    <w:rsid w:val="7C69EE50"/>
    <w:rsid w:val="7C717E80"/>
    <w:rsid w:val="7C83093B"/>
    <w:rsid w:val="7C9933C3"/>
    <w:rsid w:val="7D195F44"/>
    <w:rsid w:val="7D2FC1F0"/>
    <w:rsid w:val="7D554FF2"/>
    <w:rsid w:val="7D66880A"/>
    <w:rsid w:val="7DA65265"/>
    <w:rsid w:val="7DCEDB7A"/>
    <w:rsid w:val="7DD9687A"/>
    <w:rsid w:val="7E150F48"/>
    <w:rsid w:val="7E35CA5C"/>
    <w:rsid w:val="7E744525"/>
    <w:rsid w:val="7EA6C33C"/>
    <w:rsid w:val="7EDFDEC1"/>
    <w:rsid w:val="7F104CA0"/>
    <w:rsid w:val="7F7948B7"/>
    <w:rsid w:val="7F83AF36"/>
    <w:rsid w:val="7FE791ED"/>
    <w:rsid w:val="7FEC84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FAB6"/>
  <w15:chartTrackingRefBased/>
  <w15:docId w15:val="{4A929BDE-63C4-4EDE-906C-846591E88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16354"/>
    <w:rPr>
      <w:color w:val="0000FF"/>
      <w:u w:val="single"/>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D76F86"/>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xparagraph" w:customStyle="1">
    <w:name w:val="x_paragraph"/>
    <w:basedOn w:val="Normal"/>
    <w:rsid w:val="00B3528E"/>
    <w:pPr>
      <w:spacing w:after="0" w:line="240" w:lineRule="auto"/>
    </w:pPr>
    <w:rPr>
      <w:rFonts w:ascii="Calibri" w:hAnsi="Calibri" w:cs="Calibri"/>
      <w:lang w:eastAsia="en-GB"/>
    </w:rPr>
  </w:style>
  <w:style w:type="character" w:styleId="xnormaltextrun" w:customStyle="1">
    <w:name w:val="x_normaltextrun"/>
    <w:basedOn w:val="DefaultParagraphFont"/>
    <w:rsid w:val="00B3528E"/>
  </w:style>
  <w:style w:type="character" w:styleId="xeop" w:customStyle="1">
    <w:name w:val="x_eop"/>
    <w:basedOn w:val="DefaultParagraphFont"/>
    <w:rsid w:val="00B3528E"/>
  </w:style>
  <w:style w:type="paragraph" w:styleId="xmsonormal" w:customStyle="1">
    <w:name w:val="x_msonormal"/>
    <w:basedOn w:val="Normal"/>
    <w:rsid w:val="00545A23"/>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D342B0"/>
    <w:rPr>
      <w:color w:val="954F72" w:themeColor="followedHyperlink"/>
      <w:u w:val="single"/>
    </w:rPr>
  </w:style>
  <w:style w:type="character" w:styleId="UnresolvedMention">
    <w:name w:val="Unresolved Mention"/>
    <w:basedOn w:val="DefaultParagraphFont"/>
    <w:uiPriority w:val="99"/>
    <w:semiHidden/>
    <w:unhideWhenUsed/>
    <w:rsid w:val="00C903DA"/>
    <w:rPr>
      <w:color w:val="605E5C"/>
      <w:shd w:val="clear" w:color="auto" w:fill="E1DFDD"/>
    </w:rPr>
  </w:style>
  <w:style w:type="paragraph" w:styleId="paragraph" w:customStyle="1">
    <w:name w:val="paragraph"/>
    <w:basedOn w:val="Normal"/>
    <w:rsid w:val="00843192"/>
    <w:pPr>
      <w:spacing w:after="0" w:line="240" w:lineRule="auto"/>
    </w:pPr>
    <w:rPr>
      <w:rFonts w:ascii="Calibri" w:hAnsi="Calibri" w:cs="Calibri"/>
      <w:lang w:eastAsia="en-GB"/>
    </w:rPr>
  </w:style>
  <w:style w:type="character" w:styleId="normaltextrun1" w:customStyle="1">
    <w:name w:val="normaltextrun1"/>
    <w:basedOn w:val="DefaultParagraphFont"/>
    <w:rsid w:val="00843192"/>
  </w:style>
  <w:style w:type="character" w:styleId="eop" w:customStyle="1">
    <w:name w:val="eop"/>
    <w:basedOn w:val="DefaultParagraphFont"/>
    <w:rsid w:val="00843192"/>
  </w:style>
  <w:style w:type="paragraph" w:styleId="5ryuea" w:customStyle="1">
    <w:name w:val="_5ryuea"/>
    <w:basedOn w:val="Normal"/>
    <w:rsid w:val="005D00AF"/>
    <w:pPr>
      <w:spacing w:before="100" w:beforeAutospacing="1" w:after="100" w:afterAutospacing="1" w:line="240" w:lineRule="auto"/>
    </w:pPr>
    <w:rPr>
      <w:rFonts w:ascii="Times New Roman" w:hAnsi="Times New Roman" w:cs="Times New Roman"/>
      <w:sz w:val="24"/>
      <w:szCs w:val="24"/>
      <w:lang w:eastAsia="en-GB"/>
    </w:rPr>
  </w:style>
  <w:style w:type="character" w:styleId="ssgja" w:customStyle="1">
    <w:name w:val="ss_gja"/>
    <w:basedOn w:val="DefaultParagraphFont"/>
    <w:rsid w:val="005D00AF"/>
  </w:style>
  <w:style w:type="paragraph" w:styleId="NormalWeb">
    <w:name w:val="Normal (Web)"/>
    <w:basedOn w:val="Normal"/>
    <w:uiPriority w:val="99"/>
    <w:semiHidden/>
    <w:unhideWhenUsed/>
    <w:rsid w:val="0029290C"/>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9290C"/>
    <w:rPr>
      <w:i/>
      <w:iCs/>
    </w:rPr>
  </w:style>
  <w:style w:type="paragraph" w:styleId="Default" w:customStyle="1">
    <w:name w:val="Default"/>
    <w:rsid w:val="00C84F6A"/>
    <w:pPr>
      <w:autoSpaceDE w:val="0"/>
      <w:autoSpaceDN w:val="0"/>
      <w:adjustRightInd w:val="0"/>
      <w:spacing w:after="0" w:line="240" w:lineRule="auto"/>
    </w:pPr>
    <w:rPr>
      <w:rFonts w:ascii="Arial" w:hAnsi="Arial" w:cs="Arial"/>
      <w:color w:val="000000"/>
      <w:sz w:val="24"/>
      <w:szCs w:val="24"/>
    </w:rPr>
  </w:style>
  <w:style w:type="character" w:styleId="ListParagraphChar" w:customStyle="1">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34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0308">
      <w:bodyDiv w:val="1"/>
      <w:marLeft w:val="0"/>
      <w:marRight w:val="0"/>
      <w:marTop w:val="0"/>
      <w:marBottom w:val="0"/>
      <w:divBdr>
        <w:top w:val="none" w:sz="0" w:space="0" w:color="auto"/>
        <w:left w:val="none" w:sz="0" w:space="0" w:color="auto"/>
        <w:bottom w:val="none" w:sz="0" w:space="0" w:color="auto"/>
        <w:right w:val="none" w:sz="0" w:space="0" w:color="auto"/>
      </w:divBdr>
    </w:div>
    <w:div w:id="110710926">
      <w:bodyDiv w:val="1"/>
      <w:marLeft w:val="0"/>
      <w:marRight w:val="0"/>
      <w:marTop w:val="0"/>
      <w:marBottom w:val="0"/>
      <w:divBdr>
        <w:top w:val="none" w:sz="0" w:space="0" w:color="auto"/>
        <w:left w:val="none" w:sz="0" w:space="0" w:color="auto"/>
        <w:bottom w:val="none" w:sz="0" w:space="0" w:color="auto"/>
        <w:right w:val="none" w:sz="0" w:space="0" w:color="auto"/>
      </w:divBdr>
    </w:div>
    <w:div w:id="379480930">
      <w:bodyDiv w:val="1"/>
      <w:marLeft w:val="0"/>
      <w:marRight w:val="0"/>
      <w:marTop w:val="0"/>
      <w:marBottom w:val="0"/>
      <w:divBdr>
        <w:top w:val="none" w:sz="0" w:space="0" w:color="auto"/>
        <w:left w:val="none" w:sz="0" w:space="0" w:color="auto"/>
        <w:bottom w:val="none" w:sz="0" w:space="0" w:color="auto"/>
        <w:right w:val="none" w:sz="0" w:space="0" w:color="auto"/>
      </w:divBdr>
    </w:div>
    <w:div w:id="408431449">
      <w:bodyDiv w:val="1"/>
      <w:marLeft w:val="0"/>
      <w:marRight w:val="0"/>
      <w:marTop w:val="0"/>
      <w:marBottom w:val="0"/>
      <w:divBdr>
        <w:top w:val="none" w:sz="0" w:space="0" w:color="auto"/>
        <w:left w:val="none" w:sz="0" w:space="0" w:color="auto"/>
        <w:bottom w:val="none" w:sz="0" w:space="0" w:color="auto"/>
        <w:right w:val="none" w:sz="0" w:space="0" w:color="auto"/>
      </w:divBdr>
    </w:div>
    <w:div w:id="423847131">
      <w:bodyDiv w:val="1"/>
      <w:marLeft w:val="0"/>
      <w:marRight w:val="0"/>
      <w:marTop w:val="0"/>
      <w:marBottom w:val="0"/>
      <w:divBdr>
        <w:top w:val="none" w:sz="0" w:space="0" w:color="auto"/>
        <w:left w:val="none" w:sz="0" w:space="0" w:color="auto"/>
        <w:bottom w:val="none" w:sz="0" w:space="0" w:color="auto"/>
        <w:right w:val="none" w:sz="0" w:space="0" w:color="auto"/>
      </w:divBdr>
    </w:div>
    <w:div w:id="629092493">
      <w:bodyDiv w:val="1"/>
      <w:marLeft w:val="0"/>
      <w:marRight w:val="0"/>
      <w:marTop w:val="0"/>
      <w:marBottom w:val="0"/>
      <w:divBdr>
        <w:top w:val="none" w:sz="0" w:space="0" w:color="auto"/>
        <w:left w:val="none" w:sz="0" w:space="0" w:color="auto"/>
        <w:bottom w:val="none" w:sz="0" w:space="0" w:color="auto"/>
        <w:right w:val="none" w:sz="0" w:space="0" w:color="auto"/>
      </w:divBdr>
    </w:div>
    <w:div w:id="649094064">
      <w:bodyDiv w:val="1"/>
      <w:marLeft w:val="0"/>
      <w:marRight w:val="0"/>
      <w:marTop w:val="0"/>
      <w:marBottom w:val="0"/>
      <w:divBdr>
        <w:top w:val="none" w:sz="0" w:space="0" w:color="auto"/>
        <w:left w:val="none" w:sz="0" w:space="0" w:color="auto"/>
        <w:bottom w:val="none" w:sz="0" w:space="0" w:color="auto"/>
        <w:right w:val="none" w:sz="0" w:space="0" w:color="auto"/>
      </w:divBdr>
    </w:div>
    <w:div w:id="768745533">
      <w:bodyDiv w:val="1"/>
      <w:marLeft w:val="0"/>
      <w:marRight w:val="0"/>
      <w:marTop w:val="0"/>
      <w:marBottom w:val="0"/>
      <w:divBdr>
        <w:top w:val="none" w:sz="0" w:space="0" w:color="auto"/>
        <w:left w:val="none" w:sz="0" w:space="0" w:color="auto"/>
        <w:bottom w:val="none" w:sz="0" w:space="0" w:color="auto"/>
        <w:right w:val="none" w:sz="0" w:space="0" w:color="auto"/>
      </w:divBdr>
    </w:div>
    <w:div w:id="903179712">
      <w:bodyDiv w:val="1"/>
      <w:marLeft w:val="0"/>
      <w:marRight w:val="0"/>
      <w:marTop w:val="0"/>
      <w:marBottom w:val="0"/>
      <w:divBdr>
        <w:top w:val="none" w:sz="0" w:space="0" w:color="auto"/>
        <w:left w:val="none" w:sz="0" w:space="0" w:color="auto"/>
        <w:bottom w:val="none" w:sz="0" w:space="0" w:color="auto"/>
        <w:right w:val="none" w:sz="0" w:space="0" w:color="auto"/>
      </w:divBdr>
    </w:div>
    <w:div w:id="960234764">
      <w:bodyDiv w:val="1"/>
      <w:marLeft w:val="0"/>
      <w:marRight w:val="0"/>
      <w:marTop w:val="0"/>
      <w:marBottom w:val="0"/>
      <w:divBdr>
        <w:top w:val="none" w:sz="0" w:space="0" w:color="auto"/>
        <w:left w:val="none" w:sz="0" w:space="0" w:color="auto"/>
        <w:bottom w:val="none" w:sz="0" w:space="0" w:color="auto"/>
        <w:right w:val="none" w:sz="0" w:space="0" w:color="auto"/>
      </w:divBdr>
    </w:div>
    <w:div w:id="1042562104">
      <w:bodyDiv w:val="1"/>
      <w:marLeft w:val="0"/>
      <w:marRight w:val="0"/>
      <w:marTop w:val="0"/>
      <w:marBottom w:val="0"/>
      <w:divBdr>
        <w:top w:val="none" w:sz="0" w:space="0" w:color="auto"/>
        <w:left w:val="none" w:sz="0" w:space="0" w:color="auto"/>
        <w:bottom w:val="none" w:sz="0" w:space="0" w:color="auto"/>
        <w:right w:val="none" w:sz="0" w:space="0" w:color="auto"/>
      </w:divBdr>
    </w:div>
    <w:div w:id="1281567879">
      <w:bodyDiv w:val="1"/>
      <w:marLeft w:val="0"/>
      <w:marRight w:val="0"/>
      <w:marTop w:val="0"/>
      <w:marBottom w:val="0"/>
      <w:divBdr>
        <w:top w:val="none" w:sz="0" w:space="0" w:color="auto"/>
        <w:left w:val="none" w:sz="0" w:space="0" w:color="auto"/>
        <w:bottom w:val="none" w:sz="0" w:space="0" w:color="auto"/>
        <w:right w:val="none" w:sz="0" w:space="0" w:color="auto"/>
      </w:divBdr>
    </w:div>
    <w:div w:id="1645501793">
      <w:bodyDiv w:val="1"/>
      <w:marLeft w:val="0"/>
      <w:marRight w:val="0"/>
      <w:marTop w:val="0"/>
      <w:marBottom w:val="0"/>
      <w:divBdr>
        <w:top w:val="none" w:sz="0" w:space="0" w:color="auto"/>
        <w:left w:val="none" w:sz="0" w:space="0" w:color="auto"/>
        <w:bottom w:val="none" w:sz="0" w:space="0" w:color="auto"/>
        <w:right w:val="none" w:sz="0" w:space="0" w:color="auto"/>
      </w:divBdr>
    </w:div>
    <w:div w:id="1849951690">
      <w:bodyDiv w:val="1"/>
      <w:marLeft w:val="0"/>
      <w:marRight w:val="0"/>
      <w:marTop w:val="0"/>
      <w:marBottom w:val="0"/>
      <w:divBdr>
        <w:top w:val="none" w:sz="0" w:space="0" w:color="auto"/>
        <w:left w:val="none" w:sz="0" w:space="0" w:color="auto"/>
        <w:bottom w:val="none" w:sz="0" w:space="0" w:color="auto"/>
        <w:right w:val="none" w:sz="0" w:space="0" w:color="auto"/>
      </w:divBdr>
    </w:div>
    <w:div w:id="1954895792">
      <w:bodyDiv w:val="1"/>
      <w:marLeft w:val="0"/>
      <w:marRight w:val="0"/>
      <w:marTop w:val="0"/>
      <w:marBottom w:val="0"/>
      <w:divBdr>
        <w:top w:val="none" w:sz="0" w:space="0" w:color="auto"/>
        <w:left w:val="none" w:sz="0" w:space="0" w:color="auto"/>
        <w:bottom w:val="none" w:sz="0" w:space="0" w:color="auto"/>
        <w:right w:val="none" w:sz="0" w:space="0" w:color="auto"/>
      </w:divBdr>
    </w:div>
    <w:div w:id="2043624162">
      <w:bodyDiv w:val="1"/>
      <w:marLeft w:val="0"/>
      <w:marRight w:val="0"/>
      <w:marTop w:val="0"/>
      <w:marBottom w:val="0"/>
      <w:divBdr>
        <w:top w:val="none" w:sz="0" w:space="0" w:color="auto"/>
        <w:left w:val="none" w:sz="0" w:space="0" w:color="auto"/>
        <w:bottom w:val="none" w:sz="0" w:space="0" w:color="auto"/>
        <w:right w:val="none" w:sz="0" w:space="0" w:color="auto"/>
      </w:divBdr>
    </w:div>
    <w:div w:id="21463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gcah.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111.nhs.uk/covid-19/" TargetMode="External" Id="rId12" /><Relationship Type="http://schemas.openxmlformats.org/officeDocument/2006/relationships/hyperlink" Target="https://teams.microsoft.com/l/meetup-join/19%3ameeting_ZDlkYzdiZTktZDgwNS00MGVjLWE0OTItOTJmMTYyMzc2ZDE3%40thread.v2/0?context=%7b%22Tid%22%3a%22fed99306-4d2d-4409-959d-d0edb7304a0b%22%2c%22Oid%22%3a%22eaec0c58-b9a9-42fe-acc9-3df16c6f962d%22%7d" TargetMode="External" Id="rId17" /><Relationship Type="http://schemas.openxmlformats.org/officeDocument/2006/relationships/customXml" Target="../customXml/item2.xml" Id="rId2" /><Relationship Type="http://schemas.openxmlformats.org/officeDocument/2006/relationships/hyperlink" Target="https://forms.office.com/Pages/ResponsePage.aspx?id=BpPZ_i1NCUSVndDttzBKC1gM7Oqpuf5CrMk98Wxvli1URUFJWThWNk9FMUw4VkQwT0pZR09ITEhCMS4u"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png" Id="rId11" /><Relationship Type="http://schemas.openxmlformats.org/officeDocument/2006/relationships/styles" Target="styles.xml" Id="rId5" /><Relationship Type="http://schemas.openxmlformats.org/officeDocument/2006/relationships/hyperlink" Target="http://www.aberdeenshire.gov.uk" TargetMode="External" Id="rId15" /><Relationship Type="http://schemas.openxmlformats.org/officeDocument/2006/relationships/hyperlink" Target="https://logos-download.com/wp-content/uploads/2016/02/Twitter_Logo_new.png"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https://public.tableau.com/profile/phs.covid.19"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39c04f-e233-4779-b06b-46dfac946d8f">
      <UserInfo>
        <DisplayName>Kirsteen MacGillivray</DisplayName>
        <AccountId>21</AccountId>
        <AccountType/>
      </UserInfo>
      <UserInfo>
        <DisplayName>Marcia Cheyne</DisplayName>
        <AccountId>47</AccountId>
        <AccountType/>
      </UserInfo>
      <UserInfo>
        <DisplayName>Janene Young</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81321BE47D84DAEEB44E3E3074159" ma:contentTypeVersion="12" ma:contentTypeDescription="Create a new document." ma:contentTypeScope="" ma:versionID="07e78a6dd83f7f0ab614561f4846ea75">
  <xsd:schema xmlns:xsd="http://www.w3.org/2001/XMLSchema" xmlns:xs="http://www.w3.org/2001/XMLSchema" xmlns:p="http://schemas.microsoft.com/office/2006/metadata/properties" xmlns:ns2="4d1b7ca1-313a-4538-b712-773f71402fc3" xmlns:ns3="1f39c04f-e233-4779-b06b-46dfac946d8f" targetNamespace="http://schemas.microsoft.com/office/2006/metadata/properties" ma:root="true" ma:fieldsID="49a73a195abc3d9eeeb8c8db9befda03" ns2:_="" ns3:_="">
    <xsd:import namespace="4d1b7ca1-313a-4538-b712-773f71402fc3"/>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7ca1-313a-4538-b712-773f714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4C869-036F-420F-B304-BE38FDF5E615}">
  <ds:schemaRefs>
    <ds:schemaRef ds:uri="http://schemas.microsoft.com/office/2006/metadata/properties"/>
    <ds:schemaRef ds:uri="http://schemas.microsoft.com/office/infopath/2007/PartnerControls"/>
    <ds:schemaRef ds:uri="1f39c04f-e233-4779-b06b-46dfac946d8f"/>
  </ds:schemaRefs>
</ds:datastoreItem>
</file>

<file path=customXml/itemProps2.xml><?xml version="1.0" encoding="utf-8"?>
<ds:datastoreItem xmlns:ds="http://schemas.openxmlformats.org/officeDocument/2006/customXml" ds:itemID="{6D5ABE74-A4B2-4AC3-AB76-65567B76953F}">
  <ds:schemaRefs>
    <ds:schemaRef ds:uri="http://schemas.microsoft.com/sharepoint/v3/contenttype/forms"/>
  </ds:schemaRefs>
</ds:datastoreItem>
</file>

<file path=customXml/itemProps3.xml><?xml version="1.0" encoding="utf-8"?>
<ds:datastoreItem xmlns:ds="http://schemas.openxmlformats.org/officeDocument/2006/customXml" ds:itemID="{B93C3E4E-F77F-4422-AAE5-D007EBE4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7ca1-313a-4538-b712-773f71402fc3"/>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1692</Words>
  <Characters>9651</Characters>
  <Application>Microsoft Office Word</Application>
  <DocSecurity>4</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Rickard</dc:creator>
  <cp:keywords/>
  <dc:description/>
  <cp:lastModifiedBy>Kirsteen MacGillivray</cp:lastModifiedBy>
  <cp:revision>634</cp:revision>
  <dcterms:created xsi:type="dcterms:W3CDTF">2020-03-17T02:07:00Z</dcterms:created>
  <dcterms:modified xsi:type="dcterms:W3CDTF">2020-11-25T09:53:00Z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0x01010099681321BE47D84DAEEB44E3E3074159</vt:lpwstr>
  </property>
</Properties>
</file>